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D7" w:rsidRDefault="00990865">
      <w:r>
        <w:t>Hyperlink</w:t>
      </w:r>
    </w:p>
    <w:p w:rsidR="00990865" w:rsidRDefault="00990865">
      <w:hyperlink r:id="rId5" w:history="1">
        <w:r w:rsidRPr="0015295B">
          <w:rPr>
            <w:rStyle w:val="Hyperlink"/>
          </w:rPr>
          <w:t>https://youtu.be/3ukXHlyINfA</w:t>
        </w:r>
      </w:hyperlink>
    </w:p>
    <w:p w:rsidR="00990865" w:rsidRDefault="00990865">
      <w:bookmarkStart w:id="0" w:name="_GoBack"/>
      <w:bookmarkEnd w:id="0"/>
    </w:p>
    <w:sectPr w:rsidR="00990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5A"/>
    <w:rsid w:val="00990865"/>
    <w:rsid w:val="00A2415A"/>
    <w:rsid w:val="00B7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8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3ukXHlyIN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Productions</dc:creator>
  <cp:keywords/>
  <dc:description/>
  <cp:lastModifiedBy>Media Productions</cp:lastModifiedBy>
  <cp:revision>2</cp:revision>
  <dcterms:created xsi:type="dcterms:W3CDTF">2018-08-29T20:55:00Z</dcterms:created>
  <dcterms:modified xsi:type="dcterms:W3CDTF">2018-08-29T20:56:00Z</dcterms:modified>
</cp:coreProperties>
</file>