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EB31A" w14:textId="77777777" w:rsidR="006A7529" w:rsidRDefault="006A7529" w:rsidP="006A752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50B4368B" wp14:editId="2C9D5122">
            <wp:extent cx="3251200" cy="243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60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9CC22" w14:textId="77777777" w:rsidR="006D6045" w:rsidRPr="006D6045" w:rsidRDefault="006D6045" w:rsidP="006D6045">
      <w:pPr>
        <w:jc w:val="center"/>
        <w:rPr>
          <w:rFonts w:ascii="Cambria" w:hAnsi="Cambria" w:cs="Times New Roman"/>
          <w:sz w:val="40"/>
          <w:szCs w:val="40"/>
        </w:rPr>
      </w:pPr>
    </w:p>
    <w:p w14:paraId="5148FD1B" w14:textId="77777777" w:rsidR="006D6045" w:rsidRDefault="006D6045" w:rsidP="006D6045">
      <w:pPr>
        <w:jc w:val="center"/>
        <w:rPr>
          <w:rFonts w:asciiTheme="majorHAnsi" w:hAnsiTheme="majorHAnsi"/>
        </w:rPr>
      </w:pPr>
      <w:r w:rsidRPr="006D6045">
        <w:rPr>
          <w:rFonts w:asciiTheme="majorHAnsi" w:hAnsiTheme="majorHAnsi"/>
          <w:noProof/>
        </w:rPr>
        <w:drawing>
          <wp:inline distT="0" distB="0" distL="0" distR="0" wp14:anchorId="2A3E48A4" wp14:editId="32757367">
            <wp:extent cx="4457700" cy="14559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45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2DCF5" w14:textId="77777777" w:rsidR="006D6045" w:rsidRDefault="006D6045" w:rsidP="0036604E">
      <w:pPr>
        <w:rPr>
          <w:rFonts w:asciiTheme="majorHAnsi" w:hAnsiTheme="majorHAnsi"/>
        </w:rPr>
      </w:pPr>
    </w:p>
    <w:p w14:paraId="6C838F46" w14:textId="4569E4EA" w:rsidR="00F406A5" w:rsidRDefault="00491A17" w:rsidP="0036604E">
      <w:pPr>
        <w:rPr>
          <w:rFonts w:asciiTheme="majorHAnsi" w:hAnsiTheme="majorHAnsi"/>
        </w:rPr>
      </w:pPr>
      <w:r w:rsidRPr="006A7529">
        <w:rPr>
          <w:rFonts w:asciiTheme="majorHAnsi" w:hAnsiTheme="majorHAnsi"/>
        </w:rPr>
        <w:t>Juniper Hills Farm</w:t>
      </w:r>
      <w:r w:rsidR="0036604E" w:rsidRPr="006A7529">
        <w:rPr>
          <w:rFonts w:asciiTheme="majorHAnsi" w:hAnsiTheme="majorHAnsi"/>
        </w:rPr>
        <w:t xml:space="preserve"> </w:t>
      </w:r>
      <w:r w:rsidR="006A7529">
        <w:rPr>
          <w:rFonts w:asciiTheme="majorHAnsi" w:hAnsiTheme="majorHAnsi"/>
        </w:rPr>
        <w:t>was developed over 20</w:t>
      </w:r>
      <w:r w:rsidR="00267394">
        <w:rPr>
          <w:rFonts w:asciiTheme="majorHAnsi" w:hAnsiTheme="majorHAnsi"/>
        </w:rPr>
        <w:t>+</w:t>
      </w:r>
      <w:r w:rsidR="006A7529">
        <w:rPr>
          <w:rFonts w:asciiTheme="majorHAnsi" w:hAnsiTheme="majorHAnsi"/>
        </w:rPr>
        <w:t xml:space="preserve"> years with love and attention to every detail.  It </w:t>
      </w:r>
      <w:r w:rsidR="0036604E" w:rsidRPr="006A7529">
        <w:rPr>
          <w:rFonts w:asciiTheme="majorHAnsi" w:hAnsiTheme="majorHAnsi"/>
        </w:rPr>
        <w:t xml:space="preserve">is </w:t>
      </w:r>
      <w:r w:rsidR="006A7529">
        <w:rPr>
          <w:rFonts w:asciiTheme="majorHAnsi" w:hAnsiTheme="majorHAnsi"/>
        </w:rPr>
        <w:t>truly a</w:t>
      </w:r>
      <w:r w:rsidR="00F406A5">
        <w:rPr>
          <w:rFonts w:asciiTheme="majorHAnsi" w:hAnsiTheme="majorHAnsi"/>
        </w:rPr>
        <w:t xml:space="preserve"> </w:t>
      </w:r>
      <w:r w:rsidR="006A7529">
        <w:rPr>
          <w:rFonts w:asciiTheme="majorHAnsi" w:hAnsiTheme="majorHAnsi"/>
        </w:rPr>
        <w:t xml:space="preserve">one of a kind property with </w:t>
      </w:r>
      <w:r w:rsidR="0036604E" w:rsidRPr="006A7529">
        <w:rPr>
          <w:rFonts w:asciiTheme="majorHAnsi" w:hAnsiTheme="majorHAnsi"/>
        </w:rPr>
        <w:t>unique</w:t>
      </w:r>
      <w:r w:rsidR="00F406A5">
        <w:rPr>
          <w:rFonts w:asciiTheme="majorHAnsi" w:hAnsiTheme="majorHAnsi"/>
        </w:rPr>
        <w:t xml:space="preserve">, custom </w:t>
      </w:r>
      <w:r w:rsidR="006A7529">
        <w:rPr>
          <w:rFonts w:asciiTheme="majorHAnsi" w:hAnsiTheme="majorHAnsi"/>
        </w:rPr>
        <w:t xml:space="preserve">features at every turn. </w:t>
      </w:r>
      <w:r w:rsidR="00F406A5">
        <w:rPr>
          <w:rFonts w:asciiTheme="majorHAnsi" w:hAnsiTheme="majorHAnsi"/>
        </w:rPr>
        <w:t xml:space="preserve"> This is the first time Juniper Hills Farm has been offered for sale as currently developed.  </w:t>
      </w:r>
      <w:r w:rsidR="00FA6FDC">
        <w:rPr>
          <w:rFonts w:asciiTheme="majorHAnsi" w:hAnsiTheme="majorHAnsi"/>
        </w:rPr>
        <w:t xml:space="preserve">The property lends itself to many additional opportunities as a business or personal residence. </w:t>
      </w:r>
    </w:p>
    <w:p w14:paraId="0E1C5C68" w14:textId="77777777" w:rsidR="00F406A5" w:rsidRDefault="00F406A5" w:rsidP="0036604E">
      <w:pPr>
        <w:rPr>
          <w:rFonts w:asciiTheme="majorHAnsi" w:hAnsiTheme="majorHAnsi"/>
        </w:rPr>
      </w:pPr>
    </w:p>
    <w:p w14:paraId="7111AB83" w14:textId="5FF8C4D1" w:rsidR="005F07BA" w:rsidRPr="006A7529" w:rsidRDefault="00491A17" w:rsidP="0036604E">
      <w:pPr>
        <w:rPr>
          <w:rFonts w:asciiTheme="majorHAnsi" w:hAnsiTheme="majorHAnsi"/>
        </w:rPr>
      </w:pPr>
      <w:r w:rsidRPr="006A7529">
        <w:rPr>
          <w:rFonts w:asciiTheme="majorHAnsi" w:hAnsiTheme="majorHAnsi"/>
        </w:rPr>
        <w:t xml:space="preserve">Situated on approximately 54 </w:t>
      </w:r>
      <w:r w:rsidR="005E15C9">
        <w:rPr>
          <w:rFonts w:asciiTheme="majorHAnsi" w:hAnsiTheme="majorHAnsi"/>
        </w:rPr>
        <w:t xml:space="preserve">Unrestricted </w:t>
      </w:r>
      <w:r w:rsidRPr="006A7529">
        <w:rPr>
          <w:rFonts w:asciiTheme="majorHAnsi" w:hAnsiTheme="majorHAnsi"/>
        </w:rPr>
        <w:t xml:space="preserve">acres it is perched on one of the highest blue-green hills in the area providing </w:t>
      </w:r>
      <w:r w:rsidR="0036604E" w:rsidRPr="006A7529">
        <w:rPr>
          <w:rFonts w:asciiTheme="majorHAnsi" w:hAnsiTheme="majorHAnsi"/>
        </w:rPr>
        <w:t>a gorgeous hill top with scenic, long distance views,</w:t>
      </w:r>
      <w:r w:rsidR="0061066E" w:rsidRPr="006A7529">
        <w:rPr>
          <w:rFonts w:asciiTheme="majorHAnsi" w:hAnsiTheme="majorHAnsi"/>
        </w:rPr>
        <w:t xml:space="preserve"> </w:t>
      </w:r>
      <w:r w:rsidR="0036604E" w:rsidRPr="006A7529">
        <w:rPr>
          <w:rFonts w:asciiTheme="majorHAnsi" w:hAnsiTheme="majorHAnsi"/>
        </w:rPr>
        <w:t>large mature oak trees</w:t>
      </w:r>
      <w:r w:rsidR="00D555BF" w:rsidRPr="006A7529">
        <w:rPr>
          <w:rFonts w:asciiTheme="majorHAnsi" w:hAnsiTheme="majorHAnsi"/>
        </w:rPr>
        <w:t xml:space="preserve"> </w:t>
      </w:r>
      <w:r w:rsidRPr="006A7529">
        <w:rPr>
          <w:rFonts w:asciiTheme="majorHAnsi" w:hAnsiTheme="majorHAnsi"/>
        </w:rPr>
        <w:t xml:space="preserve">and </w:t>
      </w:r>
      <w:r w:rsidR="00D555BF" w:rsidRPr="006A7529">
        <w:rPr>
          <w:rFonts w:asciiTheme="majorHAnsi" w:hAnsiTheme="majorHAnsi"/>
        </w:rPr>
        <w:t>an abundance of native wildlife and native plants.  The land and improvements have been</w:t>
      </w:r>
      <w:r w:rsidRPr="006A7529">
        <w:rPr>
          <w:rFonts w:asciiTheme="majorHAnsi" w:hAnsiTheme="majorHAnsi"/>
        </w:rPr>
        <w:t xml:space="preserve"> </w:t>
      </w:r>
      <w:r w:rsidR="00D555BF" w:rsidRPr="006A7529">
        <w:rPr>
          <w:rFonts w:asciiTheme="majorHAnsi" w:hAnsiTheme="majorHAnsi"/>
        </w:rPr>
        <w:t>impeccably maintained and are in</w:t>
      </w:r>
      <w:r w:rsidR="005F07BA" w:rsidRPr="006A7529">
        <w:rPr>
          <w:rFonts w:asciiTheme="majorHAnsi" w:hAnsiTheme="majorHAnsi"/>
        </w:rPr>
        <w:t xml:space="preserve"> pristine condition</w:t>
      </w:r>
      <w:r w:rsidR="00D555BF" w:rsidRPr="006A7529">
        <w:rPr>
          <w:rFonts w:asciiTheme="majorHAnsi" w:hAnsiTheme="majorHAnsi"/>
        </w:rPr>
        <w:t xml:space="preserve">.  </w:t>
      </w:r>
      <w:r w:rsidRPr="006A7529">
        <w:rPr>
          <w:rFonts w:asciiTheme="majorHAnsi" w:hAnsiTheme="majorHAnsi"/>
        </w:rPr>
        <w:t xml:space="preserve">The property was placed into Blanco County’s Wildlife Management program </w:t>
      </w:r>
      <w:r w:rsidR="00D57653">
        <w:rPr>
          <w:rFonts w:asciiTheme="majorHAnsi" w:hAnsiTheme="majorHAnsi"/>
        </w:rPr>
        <w:t xml:space="preserve">over </w:t>
      </w:r>
      <w:r w:rsidRPr="006A7529">
        <w:rPr>
          <w:rFonts w:asciiTheme="majorHAnsi" w:hAnsiTheme="majorHAnsi"/>
        </w:rPr>
        <w:t xml:space="preserve">20 years ago and this exemption has been thoughtfully maintained to this day. </w:t>
      </w:r>
      <w:r w:rsidR="006A7529">
        <w:rPr>
          <w:rFonts w:asciiTheme="majorHAnsi" w:hAnsiTheme="majorHAnsi"/>
        </w:rPr>
        <w:t xml:space="preserve"> </w:t>
      </w:r>
    </w:p>
    <w:p w14:paraId="4DEDC776" w14:textId="77777777" w:rsidR="005F07BA" w:rsidRPr="006A7529" w:rsidRDefault="005F07BA" w:rsidP="0036604E">
      <w:pPr>
        <w:rPr>
          <w:rFonts w:asciiTheme="majorHAnsi" w:hAnsiTheme="majorHAnsi"/>
        </w:rPr>
      </w:pPr>
    </w:p>
    <w:p w14:paraId="3609D1E9" w14:textId="1CA37895" w:rsidR="0036604E" w:rsidRPr="006A7529" w:rsidRDefault="006A7529" w:rsidP="0036604E">
      <w:pPr>
        <w:rPr>
          <w:rFonts w:asciiTheme="majorHAnsi" w:hAnsiTheme="majorHAnsi"/>
        </w:rPr>
      </w:pPr>
      <w:r>
        <w:rPr>
          <w:rFonts w:asciiTheme="majorHAnsi" w:hAnsiTheme="majorHAnsi"/>
        </w:rPr>
        <w:t>Juniper Hills Farm</w:t>
      </w:r>
      <w:r w:rsidR="005F07BA" w:rsidRPr="006A7529">
        <w:rPr>
          <w:rFonts w:asciiTheme="majorHAnsi" w:hAnsiTheme="majorHAnsi"/>
        </w:rPr>
        <w:t xml:space="preserve"> </w:t>
      </w:r>
      <w:r w:rsidR="00D555BF" w:rsidRPr="006A7529">
        <w:rPr>
          <w:rFonts w:asciiTheme="majorHAnsi" w:hAnsiTheme="majorHAnsi"/>
        </w:rPr>
        <w:t xml:space="preserve">is </w:t>
      </w:r>
      <w:r w:rsidR="0036604E" w:rsidRPr="006A7529">
        <w:rPr>
          <w:rFonts w:asciiTheme="majorHAnsi" w:hAnsiTheme="majorHAnsi"/>
        </w:rPr>
        <w:t xml:space="preserve">located in the Heart of the </w:t>
      </w:r>
      <w:r w:rsidR="00D555BF" w:rsidRPr="006A7529">
        <w:rPr>
          <w:rFonts w:asciiTheme="majorHAnsi" w:hAnsiTheme="majorHAnsi"/>
        </w:rPr>
        <w:t xml:space="preserve">burgeoning </w:t>
      </w:r>
      <w:r w:rsidR="0036604E" w:rsidRPr="006A7529">
        <w:rPr>
          <w:rFonts w:asciiTheme="majorHAnsi" w:hAnsiTheme="majorHAnsi"/>
        </w:rPr>
        <w:t>Texas Hill Country Wine</w:t>
      </w:r>
      <w:r w:rsidR="00267394">
        <w:rPr>
          <w:rFonts w:asciiTheme="majorHAnsi" w:hAnsiTheme="majorHAnsi"/>
        </w:rPr>
        <w:t>ry,</w:t>
      </w:r>
      <w:r w:rsidR="0061066E" w:rsidRPr="006A7529">
        <w:rPr>
          <w:rFonts w:asciiTheme="majorHAnsi" w:hAnsiTheme="majorHAnsi"/>
        </w:rPr>
        <w:t xml:space="preserve"> </w:t>
      </w:r>
      <w:r w:rsidR="0036604E" w:rsidRPr="006A7529">
        <w:rPr>
          <w:rFonts w:asciiTheme="majorHAnsi" w:hAnsiTheme="majorHAnsi"/>
        </w:rPr>
        <w:t>Brewery</w:t>
      </w:r>
      <w:r w:rsidR="00267394">
        <w:rPr>
          <w:rFonts w:asciiTheme="majorHAnsi" w:hAnsiTheme="majorHAnsi"/>
        </w:rPr>
        <w:t xml:space="preserve"> and Spirits</w:t>
      </w:r>
      <w:r w:rsidR="0036604E" w:rsidRPr="006A7529">
        <w:rPr>
          <w:rFonts w:asciiTheme="majorHAnsi" w:hAnsiTheme="majorHAnsi"/>
        </w:rPr>
        <w:t xml:space="preserve"> </w:t>
      </w:r>
      <w:r w:rsidR="00267394">
        <w:rPr>
          <w:rFonts w:asciiTheme="majorHAnsi" w:hAnsiTheme="majorHAnsi"/>
        </w:rPr>
        <w:t>I</w:t>
      </w:r>
      <w:r w:rsidR="00D555BF" w:rsidRPr="006A7529">
        <w:rPr>
          <w:rFonts w:asciiTheme="majorHAnsi" w:hAnsiTheme="majorHAnsi"/>
        </w:rPr>
        <w:t xml:space="preserve">ndustry.  This area of the </w:t>
      </w:r>
      <w:r w:rsidR="006C6A79" w:rsidRPr="006A7529">
        <w:rPr>
          <w:rFonts w:asciiTheme="majorHAnsi" w:hAnsiTheme="majorHAnsi"/>
        </w:rPr>
        <w:t>Texas H</w:t>
      </w:r>
      <w:r w:rsidR="00D555BF" w:rsidRPr="006A7529">
        <w:rPr>
          <w:rFonts w:asciiTheme="majorHAnsi" w:hAnsiTheme="majorHAnsi"/>
        </w:rPr>
        <w:t xml:space="preserve">ill </w:t>
      </w:r>
      <w:r w:rsidR="006C6A79" w:rsidRPr="006A7529">
        <w:rPr>
          <w:rFonts w:asciiTheme="majorHAnsi" w:hAnsiTheme="majorHAnsi"/>
        </w:rPr>
        <w:t>C</w:t>
      </w:r>
      <w:r w:rsidR="00D555BF" w:rsidRPr="006A7529">
        <w:rPr>
          <w:rFonts w:asciiTheme="majorHAnsi" w:hAnsiTheme="majorHAnsi"/>
        </w:rPr>
        <w:t xml:space="preserve">ountry has been designated as the wedding capitol </w:t>
      </w:r>
      <w:r w:rsidR="0036604E" w:rsidRPr="006A7529">
        <w:rPr>
          <w:rFonts w:asciiTheme="majorHAnsi" w:hAnsiTheme="majorHAnsi"/>
        </w:rPr>
        <w:t>of Central Texas</w:t>
      </w:r>
      <w:r w:rsidR="005F07BA" w:rsidRPr="006A7529">
        <w:rPr>
          <w:rFonts w:asciiTheme="majorHAnsi" w:hAnsiTheme="majorHAnsi"/>
        </w:rPr>
        <w:t xml:space="preserve"> and has quickly become the place for destination weddings</w:t>
      </w:r>
      <w:r w:rsidR="00491A17" w:rsidRPr="006A7529">
        <w:rPr>
          <w:rFonts w:asciiTheme="majorHAnsi" w:hAnsiTheme="majorHAnsi"/>
        </w:rPr>
        <w:t xml:space="preserve"> in Texas</w:t>
      </w:r>
      <w:r w:rsidR="005F07BA" w:rsidRPr="006A7529">
        <w:rPr>
          <w:rFonts w:asciiTheme="majorHAnsi" w:hAnsiTheme="majorHAnsi"/>
        </w:rPr>
        <w:t>.</w:t>
      </w:r>
    </w:p>
    <w:p w14:paraId="31C69B88" w14:textId="77777777" w:rsidR="0036604E" w:rsidRPr="006A7529" w:rsidRDefault="0036604E" w:rsidP="0036604E">
      <w:pPr>
        <w:rPr>
          <w:rFonts w:asciiTheme="majorHAnsi" w:hAnsiTheme="majorHAnsi"/>
        </w:rPr>
      </w:pPr>
    </w:p>
    <w:p w14:paraId="2B49799D" w14:textId="0E523F3A" w:rsidR="00F859B1" w:rsidRPr="006A7529" w:rsidRDefault="00267394" w:rsidP="0036604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owners have been operating </w:t>
      </w:r>
      <w:r w:rsidR="0036604E" w:rsidRPr="006A7529">
        <w:rPr>
          <w:rFonts w:asciiTheme="majorHAnsi" w:hAnsiTheme="majorHAnsi"/>
        </w:rPr>
        <w:t>Onion Creek Kitchens at Juniper Hills Farm</w:t>
      </w:r>
      <w:r>
        <w:rPr>
          <w:rFonts w:asciiTheme="majorHAnsi" w:hAnsiTheme="majorHAnsi"/>
        </w:rPr>
        <w:t xml:space="preserve"> on the property</w:t>
      </w:r>
      <w:r w:rsidR="0036604E" w:rsidRPr="006A7529">
        <w:rPr>
          <w:rFonts w:asciiTheme="majorHAnsi" w:hAnsiTheme="majorHAnsi"/>
        </w:rPr>
        <w:t xml:space="preserve"> </w:t>
      </w:r>
      <w:r w:rsidR="0064593E" w:rsidRPr="006A7529">
        <w:rPr>
          <w:rFonts w:asciiTheme="majorHAnsi" w:hAnsiTheme="majorHAnsi"/>
        </w:rPr>
        <w:t xml:space="preserve">since 2005, with 4 rental </w:t>
      </w:r>
      <w:proofErr w:type="gramStart"/>
      <w:r w:rsidR="006D6045">
        <w:rPr>
          <w:rFonts w:asciiTheme="majorHAnsi" w:hAnsiTheme="majorHAnsi"/>
        </w:rPr>
        <w:t>guest houses</w:t>
      </w:r>
      <w:proofErr w:type="gramEnd"/>
      <w:r w:rsidR="0064593E" w:rsidRPr="006A7529">
        <w:rPr>
          <w:rFonts w:asciiTheme="majorHAnsi" w:hAnsiTheme="majorHAnsi"/>
        </w:rPr>
        <w:t xml:space="preserve">, cooking classes and an event venue. </w:t>
      </w:r>
      <w:r w:rsidR="0036604E" w:rsidRPr="006A7529">
        <w:rPr>
          <w:rFonts w:asciiTheme="majorHAnsi" w:hAnsiTheme="majorHAnsi"/>
        </w:rPr>
        <w:t xml:space="preserve">Classes are often sold out 3-6 months in advance.  Guest </w:t>
      </w:r>
      <w:r w:rsidR="006D6045">
        <w:rPr>
          <w:rFonts w:asciiTheme="majorHAnsi" w:hAnsiTheme="majorHAnsi"/>
        </w:rPr>
        <w:t>h</w:t>
      </w:r>
      <w:r w:rsidR="0036604E" w:rsidRPr="006A7529">
        <w:rPr>
          <w:rFonts w:asciiTheme="majorHAnsi" w:hAnsiTheme="majorHAnsi"/>
        </w:rPr>
        <w:t>ouses are generally booked for the weekend</w:t>
      </w:r>
      <w:r w:rsidR="0064593E" w:rsidRPr="006A7529">
        <w:rPr>
          <w:rFonts w:asciiTheme="majorHAnsi" w:hAnsiTheme="majorHAnsi"/>
        </w:rPr>
        <w:t xml:space="preserve">s several months </w:t>
      </w:r>
      <w:r w:rsidR="006A7529">
        <w:rPr>
          <w:rFonts w:asciiTheme="majorHAnsi" w:hAnsiTheme="majorHAnsi"/>
        </w:rPr>
        <w:t>ahead.</w:t>
      </w:r>
      <w:r w:rsidR="0064593E" w:rsidRPr="006A7529">
        <w:rPr>
          <w:rFonts w:asciiTheme="majorHAnsi" w:hAnsiTheme="majorHAnsi"/>
        </w:rPr>
        <w:t xml:space="preserve"> The b</w:t>
      </w:r>
      <w:r w:rsidR="0036604E" w:rsidRPr="006A7529">
        <w:rPr>
          <w:rFonts w:asciiTheme="majorHAnsi" w:hAnsiTheme="majorHAnsi"/>
        </w:rPr>
        <w:t>usiness has been featured in Texas Monthly, Southern Li</w:t>
      </w:r>
      <w:r w:rsidR="00D37FF2" w:rsidRPr="006A7529">
        <w:rPr>
          <w:rFonts w:asciiTheme="majorHAnsi" w:hAnsiTheme="majorHAnsi"/>
        </w:rPr>
        <w:t xml:space="preserve">ving, Better Homes and Gardens and </w:t>
      </w:r>
      <w:r w:rsidR="0036604E" w:rsidRPr="006A7529">
        <w:rPr>
          <w:rFonts w:asciiTheme="majorHAnsi" w:hAnsiTheme="majorHAnsi"/>
        </w:rPr>
        <w:t>Texas Highways</w:t>
      </w:r>
      <w:r w:rsidR="00D37FF2" w:rsidRPr="006A7529">
        <w:rPr>
          <w:rFonts w:asciiTheme="majorHAnsi" w:hAnsiTheme="majorHAnsi"/>
        </w:rPr>
        <w:t>.</w:t>
      </w:r>
      <w:r w:rsidR="006C6A79" w:rsidRPr="006A7529">
        <w:rPr>
          <w:rFonts w:asciiTheme="majorHAnsi" w:hAnsiTheme="majorHAnsi"/>
        </w:rPr>
        <w:t xml:space="preserve">  Onion Creek </w:t>
      </w:r>
      <w:r w:rsidR="006C6A79" w:rsidRPr="006A7529">
        <w:rPr>
          <w:rFonts w:asciiTheme="majorHAnsi" w:hAnsiTheme="majorHAnsi"/>
        </w:rPr>
        <w:lastRenderedPageBreak/>
        <w:t xml:space="preserve">Kitchens has a Client List of </w:t>
      </w:r>
      <w:r w:rsidR="003B3094">
        <w:rPr>
          <w:rFonts w:asciiTheme="majorHAnsi" w:hAnsiTheme="majorHAnsi"/>
        </w:rPr>
        <w:t xml:space="preserve">approximately </w:t>
      </w:r>
      <w:r w:rsidR="00D57653">
        <w:rPr>
          <w:rFonts w:asciiTheme="majorHAnsi" w:hAnsiTheme="majorHAnsi"/>
        </w:rPr>
        <w:t>8000</w:t>
      </w:r>
      <w:r w:rsidR="00A639BE">
        <w:rPr>
          <w:rFonts w:asciiTheme="majorHAnsi" w:hAnsiTheme="majorHAnsi"/>
        </w:rPr>
        <w:t>.  Although</w:t>
      </w:r>
      <w:r w:rsidR="00D57653">
        <w:rPr>
          <w:rFonts w:asciiTheme="majorHAnsi" w:hAnsiTheme="majorHAnsi"/>
        </w:rPr>
        <w:t xml:space="preserve"> the business is not included in this offering, many items from the business will convey with other items being negotiable. </w:t>
      </w:r>
      <w:r w:rsidR="00A639BE">
        <w:rPr>
          <w:rFonts w:asciiTheme="majorHAnsi" w:hAnsiTheme="majorHAnsi"/>
        </w:rPr>
        <w:t xml:space="preserve">A stipulation of the sale will be the ability for the owners to honor any events they have on the books for a period of no </w:t>
      </w:r>
      <w:r w:rsidRPr="00267394">
        <w:rPr>
          <w:rFonts w:asciiTheme="majorHAnsi" w:hAnsiTheme="majorHAnsi"/>
        </w:rPr>
        <w:t>more than 120 days.</w:t>
      </w:r>
      <w:r>
        <w:rPr>
          <w:rFonts w:asciiTheme="majorHAnsi" w:hAnsiTheme="majorHAnsi"/>
        </w:rPr>
        <w:t xml:space="preserve"> </w:t>
      </w:r>
      <w:r w:rsidR="009911C9">
        <w:rPr>
          <w:rFonts w:asciiTheme="majorHAnsi" w:hAnsiTheme="majorHAnsi"/>
        </w:rPr>
        <w:t>(At this time of CO</w:t>
      </w:r>
      <w:r w:rsidR="0052251F">
        <w:rPr>
          <w:rFonts w:asciiTheme="majorHAnsi" w:hAnsiTheme="majorHAnsi"/>
        </w:rPr>
        <w:t>VID19, no events are guaranteed until July 6, at which time our commitments will need to be honored for 120 days)</w:t>
      </w:r>
      <w:bookmarkStart w:id="0" w:name="_GoBack"/>
      <w:bookmarkEnd w:id="0"/>
    </w:p>
    <w:p w14:paraId="3CCB4145" w14:textId="77777777" w:rsidR="00F859B1" w:rsidRPr="006A7529" w:rsidRDefault="00F859B1" w:rsidP="0036604E">
      <w:pPr>
        <w:rPr>
          <w:rFonts w:asciiTheme="majorHAnsi" w:hAnsiTheme="majorHAnsi"/>
        </w:rPr>
      </w:pPr>
    </w:p>
    <w:p w14:paraId="5C93C79C" w14:textId="77777777" w:rsidR="006C6A79" w:rsidRPr="006A7529" w:rsidRDefault="006C6A79" w:rsidP="0036604E">
      <w:pPr>
        <w:rPr>
          <w:rFonts w:asciiTheme="majorHAnsi" w:hAnsiTheme="majorHAnsi"/>
        </w:rPr>
      </w:pPr>
      <w:r w:rsidRPr="006A7529">
        <w:rPr>
          <w:rFonts w:asciiTheme="majorHAnsi" w:hAnsiTheme="majorHAnsi"/>
        </w:rPr>
        <w:t>Juniper Hills Farm</w:t>
      </w:r>
      <w:r w:rsidR="00103872" w:rsidRPr="006A7529">
        <w:rPr>
          <w:rFonts w:asciiTheme="majorHAnsi" w:hAnsiTheme="majorHAnsi"/>
        </w:rPr>
        <w:t xml:space="preserve"> is part of the Historic Pe</w:t>
      </w:r>
      <w:r w:rsidR="00F44171" w:rsidRPr="006A7529">
        <w:rPr>
          <w:rFonts w:asciiTheme="majorHAnsi" w:hAnsiTheme="majorHAnsi"/>
        </w:rPr>
        <w:t>yton Colo</w:t>
      </w:r>
      <w:r w:rsidR="003D199F" w:rsidRPr="006A7529">
        <w:rPr>
          <w:rFonts w:asciiTheme="majorHAnsi" w:hAnsiTheme="majorHAnsi"/>
        </w:rPr>
        <w:t xml:space="preserve">ny, land sections that were granted to Freedmen after the Emancipation Proclamation. </w:t>
      </w:r>
      <w:r w:rsidR="00103872" w:rsidRPr="006A7529">
        <w:rPr>
          <w:rFonts w:asciiTheme="majorHAnsi" w:hAnsiTheme="majorHAnsi"/>
        </w:rPr>
        <w:t xml:space="preserve"> Austin Jones, who</w:t>
      </w:r>
      <w:r w:rsidR="00D37FF2" w:rsidRPr="006A7529">
        <w:rPr>
          <w:rFonts w:asciiTheme="majorHAnsi" w:hAnsiTheme="majorHAnsi"/>
        </w:rPr>
        <w:t>, in his elder years,</w:t>
      </w:r>
      <w:r w:rsidR="00103872" w:rsidRPr="006A7529">
        <w:rPr>
          <w:rFonts w:asciiTheme="majorHAnsi" w:hAnsiTheme="majorHAnsi"/>
        </w:rPr>
        <w:t xml:space="preserve"> was a deacon at the Mount</w:t>
      </w:r>
      <w:r w:rsidR="00F44171" w:rsidRPr="006A7529">
        <w:rPr>
          <w:rFonts w:asciiTheme="majorHAnsi" w:hAnsiTheme="majorHAnsi"/>
        </w:rPr>
        <w:t xml:space="preserve"> Horeb </w:t>
      </w:r>
      <w:r w:rsidR="00103872" w:rsidRPr="006A7529">
        <w:rPr>
          <w:rFonts w:asciiTheme="majorHAnsi" w:hAnsiTheme="majorHAnsi"/>
        </w:rPr>
        <w:t xml:space="preserve">Baptist </w:t>
      </w:r>
      <w:r w:rsidR="00F44171" w:rsidRPr="006A7529">
        <w:rPr>
          <w:rFonts w:asciiTheme="majorHAnsi" w:hAnsiTheme="majorHAnsi"/>
        </w:rPr>
        <w:t>Church</w:t>
      </w:r>
      <w:r w:rsidR="003D199F" w:rsidRPr="006A7529">
        <w:rPr>
          <w:rFonts w:asciiTheme="majorHAnsi" w:hAnsiTheme="majorHAnsi"/>
        </w:rPr>
        <w:t xml:space="preserve">, </w:t>
      </w:r>
      <w:r w:rsidRPr="006A7529">
        <w:rPr>
          <w:rFonts w:asciiTheme="majorHAnsi" w:hAnsiTheme="majorHAnsi"/>
        </w:rPr>
        <w:t xml:space="preserve">was </w:t>
      </w:r>
      <w:r w:rsidR="003D199F" w:rsidRPr="006A7529">
        <w:rPr>
          <w:rFonts w:asciiTheme="majorHAnsi" w:hAnsiTheme="majorHAnsi"/>
        </w:rPr>
        <w:t>an anchor to the community</w:t>
      </w:r>
      <w:r w:rsidRPr="006A7529">
        <w:rPr>
          <w:rFonts w:asciiTheme="majorHAnsi" w:hAnsiTheme="majorHAnsi"/>
        </w:rPr>
        <w:t xml:space="preserve"> and </w:t>
      </w:r>
      <w:r w:rsidR="003D199F" w:rsidRPr="006A7529">
        <w:rPr>
          <w:rFonts w:asciiTheme="majorHAnsi" w:hAnsiTheme="majorHAnsi"/>
        </w:rPr>
        <w:t xml:space="preserve">was the grandson of MJ Jones, </w:t>
      </w:r>
      <w:r w:rsidR="006A7529">
        <w:rPr>
          <w:rFonts w:asciiTheme="majorHAnsi" w:hAnsiTheme="majorHAnsi"/>
        </w:rPr>
        <w:t xml:space="preserve">to </w:t>
      </w:r>
      <w:r w:rsidR="003D199F" w:rsidRPr="006A7529">
        <w:rPr>
          <w:rFonts w:asciiTheme="majorHAnsi" w:hAnsiTheme="majorHAnsi"/>
        </w:rPr>
        <w:t>who</w:t>
      </w:r>
      <w:r w:rsidR="006A7529">
        <w:rPr>
          <w:rFonts w:asciiTheme="majorHAnsi" w:hAnsiTheme="majorHAnsi"/>
        </w:rPr>
        <w:t>m</w:t>
      </w:r>
      <w:r w:rsidR="003D199F" w:rsidRPr="006A7529">
        <w:rPr>
          <w:rFonts w:asciiTheme="majorHAnsi" w:hAnsiTheme="majorHAnsi"/>
        </w:rPr>
        <w:t xml:space="preserve"> the land was granted</w:t>
      </w:r>
      <w:r w:rsidR="006A7529">
        <w:rPr>
          <w:rFonts w:asciiTheme="majorHAnsi" w:hAnsiTheme="majorHAnsi"/>
        </w:rPr>
        <w:t>.</w:t>
      </w:r>
      <w:r w:rsidR="003D199F" w:rsidRPr="006A7529">
        <w:rPr>
          <w:rFonts w:asciiTheme="majorHAnsi" w:hAnsiTheme="majorHAnsi"/>
        </w:rPr>
        <w:t xml:space="preserve">  Austin was born on a nearby pr</w:t>
      </w:r>
      <w:r w:rsidR="00103872" w:rsidRPr="006A7529">
        <w:rPr>
          <w:rFonts w:asciiTheme="majorHAnsi" w:hAnsiTheme="majorHAnsi"/>
        </w:rPr>
        <w:t>operty and spent</w:t>
      </w:r>
      <w:r w:rsidR="003D199F" w:rsidRPr="006A7529">
        <w:rPr>
          <w:rFonts w:asciiTheme="majorHAnsi" w:hAnsiTheme="majorHAnsi"/>
        </w:rPr>
        <w:t xml:space="preserve"> his entire life on this land.</w:t>
      </w:r>
      <w:r w:rsidR="00F44171" w:rsidRPr="006A7529">
        <w:rPr>
          <w:rFonts w:asciiTheme="majorHAnsi" w:hAnsiTheme="majorHAnsi"/>
        </w:rPr>
        <w:t xml:space="preserve"> </w:t>
      </w:r>
    </w:p>
    <w:p w14:paraId="2C5D99D1" w14:textId="77777777" w:rsidR="006C6A79" w:rsidRPr="006A7529" w:rsidRDefault="006C6A79" w:rsidP="0036604E">
      <w:pPr>
        <w:rPr>
          <w:rFonts w:asciiTheme="majorHAnsi" w:hAnsiTheme="majorHAnsi"/>
        </w:rPr>
      </w:pPr>
    </w:p>
    <w:p w14:paraId="1DE2C137" w14:textId="3D3C422A" w:rsidR="00F44171" w:rsidRPr="006A7529" w:rsidRDefault="00F44171" w:rsidP="0036604E">
      <w:pPr>
        <w:rPr>
          <w:rFonts w:asciiTheme="majorHAnsi" w:hAnsiTheme="majorHAnsi"/>
        </w:rPr>
      </w:pPr>
      <w:r w:rsidRPr="006A7529">
        <w:rPr>
          <w:rFonts w:asciiTheme="majorHAnsi" w:hAnsiTheme="majorHAnsi"/>
        </w:rPr>
        <w:t xml:space="preserve">Remains of </w:t>
      </w:r>
      <w:r w:rsidR="006A7529">
        <w:rPr>
          <w:rFonts w:asciiTheme="majorHAnsi" w:hAnsiTheme="majorHAnsi"/>
        </w:rPr>
        <w:t>the Jones</w:t>
      </w:r>
      <w:r w:rsidR="003D199F" w:rsidRPr="006A7529">
        <w:rPr>
          <w:rFonts w:asciiTheme="majorHAnsi" w:hAnsiTheme="majorHAnsi"/>
        </w:rPr>
        <w:t xml:space="preserve"> </w:t>
      </w:r>
      <w:r w:rsidRPr="006A7529">
        <w:rPr>
          <w:rFonts w:asciiTheme="majorHAnsi" w:hAnsiTheme="majorHAnsi"/>
        </w:rPr>
        <w:t xml:space="preserve">homestead </w:t>
      </w:r>
      <w:r w:rsidR="006C6A79" w:rsidRPr="006A7529">
        <w:rPr>
          <w:rFonts w:asciiTheme="majorHAnsi" w:hAnsiTheme="majorHAnsi"/>
        </w:rPr>
        <w:t>can be seen</w:t>
      </w:r>
      <w:r w:rsidR="00F859B1" w:rsidRPr="006A7529">
        <w:rPr>
          <w:rFonts w:asciiTheme="majorHAnsi" w:hAnsiTheme="majorHAnsi"/>
        </w:rPr>
        <w:t xml:space="preserve"> </w:t>
      </w:r>
      <w:r w:rsidRPr="006A7529">
        <w:rPr>
          <w:rFonts w:asciiTheme="majorHAnsi" w:hAnsiTheme="majorHAnsi"/>
        </w:rPr>
        <w:t xml:space="preserve">near </w:t>
      </w:r>
      <w:r w:rsidR="00103872" w:rsidRPr="006A7529">
        <w:rPr>
          <w:rFonts w:asciiTheme="majorHAnsi" w:hAnsiTheme="majorHAnsi"/>
        </w:rPr>
        <w:t xml:space="preserve">the </w:t>
      </w:r>
      <w:r w:rsidRPr="006A7529">
        <w:rPr>
          <w:rFonts w:asciiTheme="majorHAnsi" w:hAnsiTheme="majorHAnsi"/>
        </w:rPr>
        <w:t>150</w:t>
      </w:r>
      <w:proofErr w:type="gramStart"/>
      <w:r w:rsidRPr="006A7529">
        <w:rPr>
          <w:rFonts w:asciiTheme="majorHAnsi" w:hAnsiTheme="majorHAnsi"/>
        </w:rPr>
        <w:t xml:space="preserve">+ </w:t>
      </w:r>
      <w:r w:rsidR="00D57653">
        <w:rPr>
          <w:rFonts w:asciiTheme="majorHAnsi" w:hAnsiTheme="majorHAnsi"/>
        </w:rPr>
        <w:t xml:space="preserve">year </w:t>
      </w:r>
      <w:r w:rsidRPr="006A7529">
        <w:rPr>
          <w:rFonts w:asciiTheme="majorHAnsi" w:hAnsiTheme="majorHAnsi"/>
        </w:rPr>
        <w:t>old</w:t>
      </w:r>
      <w:proofErr w:type="gramEnd"/>
      <w:r w:rsidRPr="006A7529">
        <w:rPr>
          <w:rFonts w:asciiTheme="majorHAnsi" w:hAnsiTheme="majorHAnsi"/>
        </w:rPr>
        <w:t xml:space="preserve"> oak </w:t>
      </w:r>
      <w:r w:rsidR="00103872" w:rsidRPr="006A7529">
        <w:rPr>
          <w:rFonts w:asciiTheme="majorHAnsi" w:hAnsiTheme="majorHAnsi"/>
        </w:rPr>
        <w:t xml:space="preserve">tree located </w:t>
      </w:r>
      <w:r w:rsidRPr="006A7529">
        <w:rPr>
          <w:rFonts w:asciiTheme="majorHAnsi" w:hAnsiTheme="majorHAnsi"/>
        </w:rPr>
        <w:t>in</w:t>
      </w:r>
      <w:r w:rsidR="003D199F" w:rsidRPr="006A7529">
        <w:rPr>
          <w:rFonts w:asciiTheme="majorHAnsi" w:hAnsiTheme="majorHAnsi"/>
        </w:rPr>
        <w:t xml:space="preserve"> the</w:t>
      </w:r>
      <w:r w:rsidRPr="006A7529">
        <w:rPr>
          <w:rFonts w:asciiTheme="majorHAnsi" w:hAnsiTheme="majorHAnsi"/>
        </w:rPr>
        <w:t xml:space="preserve"> livestock corral. </w:t>
      </w:r>
      <w:r w:rsidR="003D199F" w:rsidRPr="006A7529">
        <w:rPr>
          <w:rFonts w:asciiTheme="majorHAnsi" w:hAnsiTheme="majorHAnsi"/>
        </w:rPr>
        <w:t xml:space="preserve">An </w:t>
      </w:r>
      <w:r w:rsidRPr="006A7529">
        <w:rPr>
          <w:rFonts w:asciiTheme="majorHAnsi" w:hAnsiTheme="majorHAnsi"/>
        </w:rPr>
        <w:t>Old Rock Cistern</w:t>
      </w:r>
      <w:r w:rsidR="006C6A79" w:rsidRPr="006A7529">
        <w:rPr>
          <w:rFonts w:asciiTheme="majorHAnsi" w:hAnsiTheme="majorHAnsi"/>
        </w:rPr>
        <w:t xml:space="preserve"> located on this property</w:t>
      </w:r>
      <w:r w:rsidRPr="006A7529">
        <w:rPr>
          <w:rFonts w:asciiTheme="majorHAnsi" w:hAnsiTheme="majorHAnsi"/>
        </w:rPr>
        <w:t xml:space="preserve"> was once connected to a well tha</w:t>
      </w:r>
      <w:r w:rsidR="003D199F" w:rsidRPr="006A7529">
        <w:rPr>
          <w:rFonts w:asciiTheme="majorHAnsi" w:hAnsiTheme="majorHAnsi"/>
        </w:rPr>
        <w:t>t was used by the Jones family for irrigation and livestock. This l</w:t>
      </w:r>
      <w:r w:rsidRPr="006A7529">
        <w:rPr>
          <w:rFonts w:asciiTheme="majorHAnsi" w:hAnsiTheme="majorHAnsi"/>
        </w:rPr>
        <w:t>and was granted t</w:t>
      </w:r>
      <w:r w:rsidR="003D199F" w:rsidRPr="006A7529">
        <w:rPr>
          <w:rFonts w:asciiTheme="majorHAnsi" w:hAnsiTheme="majorHAnsi"/>
        </w:rPr>
        <w:t xml:space="preserve">o the </w:t>
      </w:r>
      <w:r w:rsidR="005E15C9">
        <w:rPr>
          <w:rFonts w:asciiTheme="majorHAnsi" w:hAnsiTheme="majorHAnsi"/>
        </w:rPr>
        <w:t xml:space="preserve">Jones </w:t>
      </w:r>
      <w:r w:rsidR="00073703">
        <w:rPr>
          <w:rFonts w:asciiTheme="majorHAnsi" w:hAnsiTheme="majorHAnsi"/>
        </w:rPr>
        <w:t>family in 1877.</w:t>
      </w:r>
      <w:r w:rsidR="003D199F" w:rsidRPr="006A7529">
        <w:rPr>
          <w:rFonts w:asciiTheme="majorHAnsi" w:hAnsiTheme="majorHAnsi"/>
        </w:rPr>
        <w:t xml:space="preserve">  </w:t>
      </w:r>
      <w:r w:rsidR="00073703">
        <w:rPr>
          <w:rFonts w:asciiTheme="majorHAnsi" w:hAnsiTheme="majorHAnsi"/>
        </w:rPr>
        <w:t>The</w:t>
      </w:r>
      <w:r w:rsidR="006A7529">
        <w:rPr>
          <w:rFonts w:asciiTheme="majorHAnsi" w:hAnsiTheme="majorHAnsi"/>
        </w:rPr>
        <w:t xml:space="preserve"> </w:t>
      </w:r>
      <w:r w:rsidR="003D199F" w:rsidRPr="006A7529">
        <w:rPr>
          <w:rFonts w:asciiTheme="majorHAnsi" w:hAnsiTheme="majorHAnsi"/>
        </w:rPr>
        <w:t>Owner</w:t>
      </w:r>
      <w:r w:rsidR="006A7529">
        <w:rPr>
          <w:rFonts w:asciiTheme="majorHAnsi" w:hAnsiTheme="majorHAnsi"/>
        </w:rPr>
        <w:t>s</w:t>
      </w:r>
      <w:r w:rsidR="003D199F" w:rsidRPr="006A7529">
        <w:rPr>
          <w:rFonts w:asciiTheme="majorHAnsi" w:hAnsiTheme="majorHAnsi"/>
        </w:rPr>
        <w:t xml:space="preserve"> ha</w:t>
      </w:r>
      <w:r w:rsidR="006A7529">
        <w:rPr>
          <w:rFonts w:asciiTheme="majorHAnsi" w:hAnsiTheme="majorHAnsi"/>
        </w:rPr>
        <w:t>ve</w:t>
      </w:r>
      <w:r w:rsidR="003D199F" w:rsidRPr="006A7529">
        <w:rPr>
          <w:rFonts w:asciiTheme="majorHAnsi" w:hAnsiTheme="majorHAnsi"/>
        </w:rPr>
        <w:t xml:space="preserve"> </w:t>
      </w:r>
      <w:r w:rsidR="00F859B1" w:rsidRPr="006A7529">
        <w:rPr>
          <w:rFonts w:asciiTheme="majorHAnsi" w:hAnsiTheme="majorHAnsi"/>
        </w:rPr>
        <w:t xml:space="preserve">the </w:t>
      </w:r>
      <w:r w:rsidR="003D199F" w:rsidRPr="006A7529">
        <w:rPr>
          <w:rFonts w:asciiTheme="majorHAnsi" w:hAnsiTheme="majorHAnsi"/>
        </w:rPr>
        <w:t>survey/grant, in MJ Jones' handwriting</w:t>
      </w:r>
      <w:r w:rsidR="00103872" w:rsidRPr="006A7529">
        <w:rPr>
          <w:rFonts w:asciiTheme="majorHAnsi" w:hAnsiTheme="majorHAnsi"/>
        </w:rPr>
        <w:t>, framed in the Living Room of the Main House.</w:t>
      </w:r>
    </w:p>
    <w:p w14:paraId="1F1B301A" w14:textId="77777777" w:rsidR="00D37FF2" w:rsidRPr="006A7529" w:rsidRDefault="00D37FF2" w:rsidP="0036604E">
      <w:pPr>
        <w:rPr>
          <w:rFonts w:asciiTheme="majorHAnsi" w:hAnsiTheme="majorHAnsi"/>
        </w:rPr>
      </w:pPr>
    </w:p>
    <w:p w14:paraId="7111161B" w14:textId="715D0FFD" w:rsidR="00D37FF2" w:rsidRPr="006A7529" w:rsidRDefault="00D37FF2" w:rsidP="00D37FF2">
      <w:pPr>
        <w:rPr>
          <w:rFonts w:asciiTheme="majorHAnsi" w:hAnsiTheme="majorHAnsi"/>
        </w:rPr>
      </w:pPr>
      <w:r w:rsidRPr="006A7529">
        <w:rPr>
          <w:rFonts w:asciiTheme="majorHAnsi" w:hAnsiTheme="majorHAnsi"/>
        </w:rPr>
        <w:t>The Property</w:t>
      </w:r>
      <w:r w:rsidR="005A6EF9">
        <w:rPr>
          <w:rFonts w:asciiTheme="majorHAnsi" w:hAnsiTheme="majorHAnsi"/>
        </w:rPr>
        <w:t xml:space="preserve">’s </w:t>
      </w:r>
      <w:r w:rsidRPr="006A7529">
        <w:rPr>
          <w:rFonts w:asciiTheme="majorHAnsi" w:hAnsiTheme="majorHAnsi"/>
        </w:rPr>
        <w:t xml:space="preserve">Wildlife Management exemption </w:t>
      </w:r>
      <w:r w:rsidR="005A6EF9">
        <w:rPr>
          <w:rFonts w:asciiTheme="majorHAnsi" w:hAnsiTheme="majorHAnsi"/>
        </w:rPr>
        <w:t>has and continues to be maintained by</w:t>
      </w:r>
      <w:r w:rsidRPr="006A7529">
        <w:rPr>
          <w:rFonts w:asciiTheme="majorHAnsi" w:hAnsiTheme="majorHAnsi"/>
        </w:rPr>
        <w:t xml:space="preserve"> cedar clearing, land management and planting of wildflowers and native grasses. There are 2 wildlife water guzzlers and 1 timed deer feeder. Abundant Wildlife</w:t>
      </w:r>
      <w:r w:rsidR="00C83EF8">
        <w:rPr>
          <w:rFonts w:asciiTheme="majorHAnsi" w:hAnsiTheme="majorHAnsi"/>
        </w:rPr>
        <w:t xml:space="preserve"> including w</w:t>
      </w:r>
      <w:r w:rsidRPr="006A7529">
        <w:rPr>
          <w:rFonts w:asciiTheme="majorHAnsi" w:hAnsiTheme="majorHAnsi"/>
        </w:rPr>
        <w:t>hite tailed deer, grey foxes, Rio Grand</w:t>
      </w:r>
      <w:r w:rsidR="00C83EF8">
        <w:rPr>
          <w:rFonts w:asciiTheme="majorHAnsi" w:hAnsiTheme="majorHAnsi"/>
        </w:rPr>
        <w:t>e</w:t>
      </w:r>
      <w:r w:rsidRPr="006A7529">
        <w:rPr>
          <w:rFonts w:asciiTheme="majorHAnsi" w:hAnsiTheme="majorHAnsi"/>
        </w:rPr>
        <w:t xml:space="preserve"> Turkeys, armadillos, Jack Rabbits, Cottontail Rabbits and migrating </w:t>
      </w:r>
      <w:proofErr w:type="gramStart"/>
      <w:r w:rsidRPr="006A7529">
        <w:rPr>
          <w:rFonts w:asciiTheme="majorHAnsi" w:hAnsiTheme="majorHAnsi"/>
        </w:rPr>
        <w:t>song birds</w:t>
      </w:r>
      <w:proofErr w:type="gramEnd"/>
      <w:r w:rsidR="00C83EF8">
        <w:rPr>
          <w:rFonts w:asciiTheme="majorHAnsi" w:hAnsiTheme="majorHAnsi"/>
        </w:rPr>
        <w:t xml:space="preserve"> all co-exist on this property</w:t>
      </w:r>
      <w:r w:rsidRPr="006A7529">
        <w:rPr>
          <w:rFonts w:asciiTheme="majorHAnsi" w:hAnsiTheme="majorHAnsi"/>
        </w:rPr>
        <w:t>.</w:t>
      </w:r>
      <w:r w:rsidR="00073703">
        <w:rPr>
          <w:rFonts w:asciiTheme="majorHAnsi" w:hAnsiTheme="majorHAnsi"/>
        </w:rPr>
        <w:t xml:space="preserve"> The owners recently were </w:t>
      </w:r>
      <w:r w:rsidR="001D6C2E">
        <w:rPr>
          <w:rFonts w:asciiTheme="majorHAnsi" w:hAnsiTheme="majorHAnsi"/>
        </w:rPr>
        <w:t>awarded a grant of 550 milkweed plants by the Monarch Watch organization for the Monarch Restoration Program.</w:t>
      </w:r>
    </w:p>
    <w:p w14:paraId="378A00A5" w14:textId="77777777" w:rsidR="00D37FF2" w:rsidRPr="006A7529" w:rsidRDefault="00D37FF2" w:rsidP="00D37FF2">
      <w:pPr>
        <w:rPr>
          <w:rFonts w:asciiTheme="majorHAnsi" w:hAnsiTheme="majorHAnsi"/>
        </w:rPr>
      </w:pPr>
    </w:p>
    <w:p w14:paraId="44479714" w14:textId="0E10ADC6" w:rsidR="00D37FF2" w:rsidRPr="006A7529" w:rsidRDefault="00C83EF8" w:rsidP="00D37FF2">
      <w:pPr>
        <w:rPr>
          <w:rFonts w:asciiTheme="majorHAnsi" w:hAnsiTheme="majorHAnsi"/>
        </w:rPr>
      </w:pPr>
      <w:r>
        <w:rPr>
          <w:rFonts w:asciiTheme="majorHAnsi" w:hAnsiTheme="majorHAnsi"/>
        </w:rPr>
        <w:t>In addition, the Owner maintain</w:t>
      </w:r>
      <w:r w:rsidR="005A6EF9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</w:t>
      </w:r>
      <w:r w:rsidR="00D37FF2" w:rsidRPr="006A7529">
        <w:rPr>
          <w:rFonts w:asciiTheme="majorHAnsi" w:hAnsiTheme="majorHAnsi"/>
        </w:rPr>
        <w:t xml:space="preserve">40+ birdhouses </w:t>
      </w:r>
      <w:r w:rsidR="005A6EF9">
        <w:rPr>
          <w:rFonts w:asciiTheme="majorHAnsi" w:hAnsiTheme="majorHAnsi"/>
        </w:rPr>
        <w:t xml:space="preserve">as part of the Wildlife Management Plan, some of </w:t>
      </w:r>
      <w:r>
        <w:rPr>
          <w:rFonts w:asciiTheme="majorHAnsi" w:hAnsiTheme="majorHAnsi"/>
        </w:rPr>
        <w:t xml:space="preserve">which are </w:t>
      </w:r>
      <w:r w:rsidR="00D37FF2" w:rsidRPr="006A7529">
        <w:rPr>
          <w:rFonts w:asciiTheme="majorHAnsi" w:hAnsiTheme="majorHAnsi"/>
        </w:rPr>
        <w:t>listed on the Texas Bluebird Trail</w:t>
      </w:r>
      <w:r>
        <w:rPr>
          <w:rFonts w:asciiTheme="majorHAnsi" w:hAnsiTheme="majorHAnsi"/>
        </w:rPr>
        <w:t>.</w:t>
      </w:r>
      <w:r w:rsidR="00D57653">
        <w:rPr>
          <w:rFonts w:asciiTheme="majorHAnsi" w:hAnsiTheme="majorHAnsi"/>
        </w:rPr>
        <w:t xml:space="preserve">   The ow</w:t>
      </w:r>
      <w:r w:rsidR="00073703">
        <w:rPr>
          <w:rFonts w:asciiTheme="majorHAnsi" w:hAnsiTheme="majorHAnsi"/>
        </w:rPr>
        <w:t>ners also maintain between 3</w:t>
      </w:r>
      <w:r w:rsidR="00D57653">
        <w:rPr>
          <w:rFonts w:asciiTheme="majorHAnsi" w:hAnsiTheme="majorHAnsi"/>
        </w:rPr>
        <w:t>-6 Beehives on site that</w:t>
      </w:r>
      <w:r>
        <w:rPr>
          <w:rFonts w:asciiTheme="majorHAnsi" w:hAnsiTheme="majorHAnsi"/>
        </w:rPr>
        <w:t xml:space="preserve"> can be included in the sale if desired or can be removed by Owners.  The Bees have access to an auto-timer self-watering system. </w:t>
      </w:r>
    </w:p>
    <w:p w14:paraId="097BABA4" w14:textId="77777777" w:rsidR="00D37FF2" w:rsidRPr="006A7529" w:rsidRDefault="00D37FF2" w:rsidP="00D37FF2">
      <w:pPr>
        <w:rPr>
          <w:rFonts w:asciiTheme="majorHAnsi" w:hAnsiTheme="majorHAnsi"/>
        </w:rPr>
      </w:pPr>
    </w:p>
    <w:p w14:paraId="68747018" w14:textId="77777777" w:rsidR="003D199F" w:rsidRPr="006A7529" w:rsidRDefault="008B6187" w:rsidP="0036604E">
      <w:pPr>
        <w:rPr>
          <w:rFonts w:asciiTheme="majorHAnsi" w:hAnsiTheme="majorHAnsi"/>
        </w:rPr>
      </w:pPr>
      <w:r w:rsidRPr="006A7529">
        <w:rPr>
          <w:rFonts w:asciiTheme="majorHAnsi" w:hAnsiTheme="majorHAnsi"/>
        </w:rPr>
        <w:t xml:space="preserve">A </w:t>
      </w:r>
      <w:r w:rsidR="00D37FF2" w:rsidRPr="006A7529">
        <w:rPr>
          <w:rFonts w:asciiTheme="majorHAnsi" w:hAnsiTheme="majorHAnsi"/>
        </w:rPr>
        <w:t xml:space="preserve">property </w:t>
      </w:r>
      <w:r w:rsidR="005E15C9">
        <w:rPr>
          <w:rFonts w:asciiTheme="majorHAnsi" w:hAnsiTheme="majorHAnsi"/>
        </w:rPr>
        <w:t>plat</w:t>
      </w:r>
      <w:r w:rsidR="00FA6FDC">
        <w:rPr>
          <w:rFonts w:asciiTheme="majorHAnsi" w:hAnsiTheme="majorHAnsi"/>
        </w:rPr>
        <w:t xml:space="preserve"> showing the Main House and drive</w:t>
      </w:r>
      <w:r w:rsidR="00D37FF2" w:rsidRPr="006A7529">
        <w:rPr>
          <w:rFonts w:asciiTheme="majorHAnsi" w:hAnsiTheme="majorHAnsi"/>
        </w:rPr>
        <w:t>,</w:t>
      </w:r>
      <w:r w:rsidRPr="006A7529">
        <w:rPr>
          <w:rFonts w:asciiTheme="majorHAnsi" w:hAnsiTheme="majorHAnsi"/>
        </w:rPr>
        <w:t xml:space="preserve"> a</w:t>
      </w:r>
      <w:r w:rsidR="00D37FF2" w:rsidRPr="006A7529">
        <w:rPr>
          <w:rFonts w:asciiTheme="majorHAnsi" w:hAnsiTheme="majorHAnsi"/>
        </w:rPr>
        <w:t xml:space="preserve"> survey of a </w:t>
      </w:r>
      <w:r w:rsidR="009445DC" w:rsidRPr="006A7529">
        <w:rPr>
          <w:rFonts w:asciiTheme="majorHAnsi" w:hAnsiTheme="majorHAnsi"/>
        </w:rPr>
        <w:t>3-5-acre</w:t>
      </w:r>
      <w:r w:rsidR="00D37FF2" w:rsidRPr="006A7529">
        <w:rPr>
          <w:rFonts w:asciiTheme="majorHAnsi" w:hAnsiTheme="majorHAnsi"/>
        </w:rPr>
        <w:t xml:space="preserve"> section </w:t>
      </w:r>
      <w:r w:rsidR="003D199F" w:rsidRPr="006A7529">
        <w:rPr>
          <w:rFonts w:asciiTheme="majorHAnsi" w:hAnsiTheme="majorHAnsi"/>
        </w:rPr>
        <w:t>above Onion Cree</w:t>
      </w:r>
      <w:r w:rsidR="00FA6FDC">
        <w:rPr>
          <w:rFonts w:asciiTheme="majorHAnsi" w:hAnsiTheme="majorHAnsi"/>
        </w:rPr>
        <w:t>k which</w:t>
      </w:r>
      <w:r w:rsidR="003D199F" w:rsidRPr="006A7529">
        <w:rPr>
          <w:rFonts w:asciiTheme="majorHAnsi" w:hAnsiTheme="majorHAnsi"/>
        </w:rPr>
        <w:t xml:space="preserve"> front</w:t>
      </w:r>
      <w:r w:rsidR="00FA6FDC">
        <w:rPr>
          <w:rFonts w:asciiTheme="majorHAnsi" w:hAnsiTheme="majorHAnsi"/>
        </w:rPr>
        <w:t xml:space="preserve">s </w:t>
      </w:r>
      <w:r w:rsidRPr="006A7529">
        <w:rPr>
          <w:rFonts w:asciiTheme="majorHAnsi" w:hAnsiTheme="majorHAnsi"/>
        </w:rPr>
        <w:t>R</w:t>
      </w:r>
      <w:r w:rsidR="00C83EF8">
        <w:rPr>
          <w:rFonts w:asciiTheme="majorHAnsi" w:hAnsiTheme="majorHAnsi"/>
        </w:rPr>
        <w:t>anch Road</w:t>
      </w:r>
      <w:r w:rsidRPr="006A7529">
        <w:rPr>
          <w:rFonts w:asciiTheme="majorHAnsi" w:hAnsiTheme="majorHAnsi"/>
        </w:rPr>
        <w:t xml:space="preserve"> </w:t>
      </w:r>
      <w:r w:rsidR="003D199F" w:rsidRPr="006A7529">
        <w:rPr>
          <w:rFonts w:asciiTheme="majorHAnsi" w:hAnsiTheme="majorHAnsi"/>
        </w:rPr>
        <w:t>165</w:t>
      </w:r>
      <w:r w:rsidR="00FA6FDC">
        <w:rPr>
          <w:rFonts w:asciiTheme="majorHAnsi" w:hAnsiTheme="majorHAnsi"/>
        </w:rPr>
        <w:t>,</w:t>
      </w:r>
      <w:r w:rsidR="003D199F" w:rsidRPr="006A7529">
        <w:rPr>
          <w:rFonts w:asciiTheme="majorHAnsi" w:hAnsiTheme="majorHAnsi"/>
        </w:rPr>
        <w:t xml:space="preserve"> and architectural plans for Main House, Guest Houses, Pool Pavilion and Kitchen are available. </w:t>
      </w:r>
    </w:p>
    <w:p w14:paraId="55FD276D" w14:textId="77777777" w:rsidR="0064593E" w:rsidRPr="006A7529" w:rsidRDefault="0064593E" w:rsidP="0036604E">
      <w:pPr>
        <w:rPr>
          <w:rFonts w:asciiTheme="majorHAnsi" w:hAnsiTheme="majorHAnsi"/>
        </w:rPr>
      </w:pPr>
    </w:p>
    <w:p w14:paraId="6BDE7136" w14:textId="77777777" w:rsidR="00C83EF8" w:rsidRDefault="0064593E" w:rsidP="0064593E">
      <w:pPr>
        <w:rPr>
          <w:rFonts w:asciiTheme="majorHAnsi" w:hAnsiTheme="majorHAnsi"/>
        </w:rPr>
      </w:pPr>
      <w:r w:rsidRPr="006A7529">
        <w:rPr>
          <w:rFonts w:asciiTheme="majorHAnsi" w:hAnsiTheme="majorHAnsi"/>
        </w:rPr>
        <w:t>Detailed Binders are available with Maintenance Schedules and Records, including Diagrams, photos and Instructions for all operations.</w:t>
      </w:r>
      <w:r w:rsidR="005A6EF9">
        <w:rPr>
          <w:rFonts w:asciiTheme="majorHAnsi" w:hAnsiTheme="majorHAnsi"/>
        </w:rPr>
        <w:t xml:space="preserve"> A copy of the current </w:t>
      </w:r>
      <w:r w:rsidR="003104C7">
        <w:rPr>
          <w:rFonts w:asciiTheme="majorHAnsi" w:hAnsiTheme="majorHAnsi"/>
        </w:rPr>
        <w:t xml:space="preserve">and past </w:t>
      </w:r>
      <w:r w:rsidR="005A6EF9">
        <w:rPr>
          <w:rFonts w:asciiTheme="majorHAnsi" w:hAnsiTheme="majorHAnsi"/>
        </w:rPr>
        <w:t>Wildlife Management Pla</w:t>
      </w:r>
      <w:r w:rsidR="003104C7">
        <w:rPr>
          <w:rFonts w:asciiTheme="majorHAnsi" w:hAnsiTheme="majorHAnsi"/>
        </w:rPr>
        <w:t>ns is</w:t>
      </w:r>
      <w:r w:rsidR="005A6EF9">
        <w:rPr>
          <w:rFonts w:asciiTheme="majorHAnsi" w:hAnsiTheme="majorHAnsi"/>
        </w:rPr>
        <w:t xml:space="preserve"> available. </w:t>
      </w:r>
    </w:p>
    <w:p w14:paraId="4FAA250B" w14:textId="77777777" w:rsidR="00C83EF8" w:rsidRDefault="00C83EF8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D5BFDB9" w14:textId="77777777" w:rsidR="0064593E" w:rsidRPr="006A7529" w:rsidRDefault="0064593E" w:rsidP="0064593E">
      <w:pPr>
        <w:rPr>
          <w:rFonts w:asciiTheme="majorHAnsi" w:hAnsiTheme="majorHAnsi"/>
        </w:rPr>
      </w:pPr>
    </w:p>
    <w:p w14:paraId="5D217D2B" w14:textId="77777777" w:rsidR="00653F3A" w:rsidRDefault="00C83EF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JUNIPER HILLS FARM </w:t>
      </w:r>
      <w:r w:rsidR="00672503" w:rsidRPr="006A7529">
        <w:rPr>
          <w:rFonts w:asciiTheme="majorHAnsi" w:hAnsiTheme="majorHAnsi"/>
          <w:b/>
        </w:rPr>
        <w:t>CONTAINS:</w:t>
      </w:r>
      <w:r w:rsidR="00672503" w:rsidRPr="006A7529">
        <w:rPr>
          <w:rFonts w:asciiTheme="majorHAnsi" w:hAnsiTheme="majorHAnsi"/>
        </w:rPr>
        <w:t xml:space="preserve"> </w:t>
      </w:r>
      <w:r w:rsidR="0036604E" w:rsidRPr="006A752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The </w:t>
      </w:r>
      <w:r w:rsidR="00103872" w:rsidRPr="006A7529">
        <w:rPr>
          <w:rFonts w:asciiTheme="majorHAnsi" w:hAnsiTheme="majorHAnsi"/>
        </w:rPr>
        <w:t xml:space="preserve">Main House, 4 </w:t>
      </w:r>
      <w:r w:rsidR="005A6EF9">
        <w:rPr>
          <w:rFonts w:asciiTheme="majorHAnsi" w:hAnsiTheme="majorHAnsi"/>
        </w:rPr>
        <w:t>Guest Houses</w:t>
      </w:r>
      <w:r w:rsidR="00103872" w:rsidRPr="006A7529">
        <w:rPr>
          <w:rFonts w:asciiTheme="majorHAnsi" w:hAnsiTheme="majorHAnsi"/>
        </w:rPr>
        <w:t>, Pool</w:t>
      </w:r>
      <w:r w:rsidR="00D37FF2" w:rsidRPr="006A7529">
        <w:rPr>
          <w:rFonts w:asciiTheme="majorHAnsi" w:hAnsiTheme="majorHAnsi"/>
        </w:rPr>
        <w:t>, Pavilion/</w:t>
      </w:r>
      <w:r w:rsidR="00103872" w:rsidRPr="006A7529">
        <w:rPr>
          <w:rFonts w:asciiTheme="majorHAnsi" w:hAnsiTheme="majorHAnsi"/>
        </w:rPr>
        <w:t xml:space="preserve"> Cabana with outdoor Kitchen and Fireplace,</w:t>
      </w:r>
      <w:r w:rsidR="00653F3A" w:rsidRPr="006A7529">
        <w:rPr>
          <w:rFonts w:asciiTheme="majorHAnsi" w:hAnsiTheme="majorHAnsi"/>
        </w:rPr>
        <w:t xml:space="preserve"> Commercial Ki</w:t>
      </w:r>
      <w:r w:rsidR="00103872" w:rsidRPr="006A7529">
        <w:rPr>
          <w:rFonts w:asciiTheme="majorHAnsi" w:hAnsiTheme="majorHAnsi"/>
        </w:rPr>
        <w:t>tchen-Cooking School,</w:t>
      </w:r>
      <w:r w:rsidR="001A5230" w:rsidRPr="006A7529">
        <w:rPr>
          <w:rFonts w:asciiTheme="majorHAnsi" w:hAnsiTheme="majorHAnsi"/>
        </w:rPr>
        <w:t xml:space="preserve"> Event </w:t>
      </w:r>
      <w:r w:rsidR="00653F3A" w:rsidRPr="006A7529">
        <w:rPr>
          <w:rFonts w:asciiTheme="majorHAnsi" w:hAnsiTheme="majorHAnsi"/>
        </w:rPr>
        <w:t>Venue</w:t>
      </w:r>
      <w:r w:rsidR="00103872" w:rsidRPr="006A7529">
        <w:rPr>
          <w:rFonts w:asciiTheme="majorHAnsi" w:hAnsiTheme="majorHAnsi"/>
        </w:rPr>
        <w:t xml:space="preserve"> and Party Barn. </w:t>
      </w:r>
      <w:r w:rsidR="00B77F05" w:rsidRPr="006A752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The Commercial </w:t>
      </w:r>
      <w:r w:rsidR="00B77F05" w:rsidRPr="006A7529">
        <w:rPr>
          <w:rFonts w:asciiTheme="majorHAnsi" w:hAnsiTheme="majorHAnsi"/>
        </w:rPr>
        <w:t>Kitchen is licensed by TDHS.</w:t>
      </w:r>
    </w:p>
    <w:p w14:paraId="68CBC817" w14:textId="77777777" w:rsidR="00C83EF8" w:rsidRDefault="00C83EF8">
      <w:pPr>
        <w:rPr>
          <w:rFonts w:asciiTheme="majorHAnsi" w:hAnsiTheme="majorHAnsi"/>
        </w:rPr>
      </w:pPr>
    </w:p>
    <w:p w14:paraId="6CC802A7" w14:textId="77777777" w:rsidR="00103872" w:rsidRPr="006A7529" w:rsidRDefault="00C83EF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Also included are the following: </w:t>
      </w:r>
    </w:p>
    <w:p w14:paraId="501ABAE0" w14:textId="77777777" w:rsidR="0054773A" w:rsidRDefault="0036604E" w:rsidP="00C445A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445A3">
        <w:rPr>
          <w:rFonts w:asciiTheme="majorHAnsi" w:hAnsiTheme="majorHAnsi"/>
        </w:rPr>
        <w:t>5</w:t>
      </w:r>
      <w:r w:rsidR="00C83EF8" w:rsidRPr="00C445A3">
        <w:rPr>
          <w:rFonts w:asciiTheme="majorHAnsi" w:hAnsiTheme="majorHAnsi"/>
        </w:rPr>
        <w:t xml:space="preserve">3.6 </w:t>
      </w:r>
      <w:r w:rsidR="0054773A" w:rsidRPr="00C445A3">
        <w:rPr>
          <w:rFonts w:asciiTheme="majorHAnsi" w:hAnsiTheme="majorHAnsi"/>
        </w:rPr>
        <w:t>+</w:t>
      </w:r>
      <w:r w:rsidR="00F859B1" w:rsidRPr="00C445A3">
        <w:rPr>
          <w:rFonts w:asciiTheme="majorHAnsi" w:hAnsiTheme="majorHAnsi"/>
        </w:rPr>
        <w:t>/-</w:t>
      </w:r>
      <w:r w:rsidR="0054773A" w:rsidRPr="00C445A3">
        <w:rPr>
          <w:rFonts w:asciiTheme="majorHAnsi" w:hAnsiTheme="majorHAnsi"/>
        </w:rPr>
        <w:t xml:space="preserve"> </w:t>
      </w:r>
      <w:r w:rsidR="006F566A">
        <w:rPr>
          <w:rFonts w:asciiTheme="majorHAnsi" w:hAnsiTheme="majorHAnsi"/>
        </w:rPr>
        <w:t xml:space="preserve">Unrestricted </w:t>
      </w:r>
      <w:r w:rsidR="0054773A" w:rsidRPr="00C445A3">
        <w:rPr>
          <w:rFonts w:asciiTheme="majorHAnsi" w:hAnsiTheme="majorHAnsi"/>
        </w:rPr>
        <w:t>acres</w:t>
      </w:r>
      <w:r w:rsidR="00F859B1" w:rsidRPr="00C445A3">
        <w:rPr>
          <w:rFonts w:asciiTheme="majorHAnsi" w:hAnsiTheme="majorHAnsi"/>
        </w:rPr>
        <w:t xml:space="preserve"> with</w:t>
      </w:r>
      <w:r w:rsidR="0061066E" w:rsidRPr="00C445A3">
        <w:rPr>
          <w:rFonts w:asciiTheme="majorHAnsi" w:hAnsiTheme="majorHAnsi"/>
        </w:rPr>
        <w:t xml:space="preserve"> </w:t>
      </w:r>
      <w:r w:rsidR="001A5230" w:rsidRPr="00C445A3">
        <w:rPr>
          <w:rFonts w:asciiTheme="majorHAnsi" w:hAnsiTheme="majorHAnsi"/>
        </w:rPr>
        <w:t>seasonal Onion Creek travers</w:t>
      </w:r>
      <w:r w:rsidR="00C83EF8" w:rsidRPr="00C445A3">
        <w:rPr>
          <w:rFonts w:asciiTheme="majorHAnsi" w:hAnsiTheme="majorHAnsi"/>
        </w:rPr>
        <w:t>ing</w:t>
      </w:r>
      <w:r w:rsidR="001A5230" w:rsidRPr="00C445A3">
        <w:rPr>
          <w:rFonts w:asciiTheme="majorHAnsi" w:hAnsiTheme="majorHAnsi"/>
        </w:rPr>
        <w:t xml:space="preserve"> the</w:t>
      </w:r>
      <w:r w:rsidR="005E15C9">
        <w:rPr>
          <w:rFonts w:asciiTheme="majorHAnsi" w:hAnsiTheme="majorHAnsi"/>
        </w:rPr>
        <w:t xml:space="preserve"> </w:t>
      </w:r>
      <w:r w:rsidR="001A5230" w:rsidRPr="00C445A3">
        <w:rPr>
          <w:rFonts w:asciiTheme="majorHAnsi" w:hAnsiTheme="majorHAnsi"/>
        </w:rPr>
        <w:t>front of the property</w:t>
      </w:r>
    </w:p>
    <w:p w14:paraId="2C80071B" w14:textId="77777777" w:rsidR="006F566A" w:rsidRPr="00C445A3" w:rsidRDefault="006F566A" w:rsidP="00C445A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Approximately 1000 feet of county road frontage</w:t>
      </w:r>
    </w:p>
    <w:p w14:paraId="469D6795" w14:textId="77777777" w:rsidR="002A4F2B" w:rsidRPr="00C445A3" w:rsidRDefault="002A4F2B" w:rsidP="00C445A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445A3">
        <w:rPr>
          <w:rFonts w:asciiTheme="majorHAnsi" w:hAnsiTheme="majorHAnsi"/>
        </w:rPr>
        <w:t xml:space="preserve">3 solar/electric </w:t>
      </w:r>
      <w:r w:rsidR="00596A54" w:rsidRPr="00C445A3">
        <w:rPr>
          <w:rFonts w:asciiTheme="majorHAnsi" w:hAnsiTheme="majorHAnsi"/>
        </w:rPr>
        <w:t xml:space="preserve">gates (one auto entry sliding gate)  </w:t>
      </w:r>
    </w:p>
    <w:p w14:paraId="1F9B91A1" w14:textId="77777777" w:rsidR="00596A54" w:rsidRPr="00C445A3" w:rsidRDefault="00103872" w:rsidP="00C445A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445A3">
        <w:rPr>
          <w:rFonts w:asciiTheme="majorHAnsi" w:hAnsiTheme="majorHAnsi"/>
        </w:rPr>
        <w:t xml:space="preserve">All other gates have coded </w:t>
      </w:r>
      <w:r w:rsidR="00EB5008" w:rsidRPr="00C445A3">
        <w:rPr>
          <w:rFonts w:asciiTheme="majorHAnsi" w:hAnsiTheme="majorHAnsi"/>
        </w:rPr>
        <w:t>keypads</w:t>
      </w:r>
      <w:r w:rsidR="00596A54" w:rsidRPr="00C445A3">
        <w:rPr>
          <w:rFonts w:asciiTheme="majorHAnsi" w:hAnsiTheme="majorHAnsi"/>
        </w:rPr>
        <w:t xml:space="preserve"> for security entry</w:t>
      </w:r>
    </w:p>
    <w:p w14:paraId="2E2E8071" w14:textId="77777777" w:rsidR="00F44171" w:rsidRPr="00C445A3" w:rsidRDefault="00596A54" w:rsidP="00C445A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445A3">
        <w:rPr>
          <w:rFonts w:asciiTheme="majorHAnsi" w:hAnsiTheme="majorHAnsi"/>
        </w:rPr>
        <w:t xml:space="preserve">10 </w:t>
      </w:r>
      <w:r w:rsidR="00F44171" w:rsidRPr="00C445A3">
        <w:rPr>
          <w:rFonts w:asciiTheme="majorHAnsi" w:hAnsiTheme="majorHAnsi"/>
        </w:rPr>
        <w:t>walk</w:t>
      </w:r>
      <w:r w:rsidR="0061066E" w:rsidRPr="00C445A3">
        <w:rPr>
          <w:rFonts w:asciiTheme="majorHAnsi" w:hAnsiTheme="majorHAnsi"/>
        </w:rPr>
        <w:t>-</w:t>
      </w:r>
      <w:r w:rsidR="00F44171" w:rsidRPr="00C445A3">
        <w:rPr>
          <w:rFonts w:asciiTheme="majorHAnsi" w:hAnsiTheme="majorHAnsi"/>
        </w:rPr>
        <w:t xml:space="preserve">through </w:t>
      </w:r>
      <w:r w:rsidR="00F859B1" w:rsidRPr="00C445A3">
        <w:rPr>
          <w:rFonts w:asciiTheme="majorHAnsi" w:hAnsiTheme="majorHAnsi"/>
        </w:rPr>
        <w:t xml:space="preserve">(pedestrian) </w:t>
      </w:r>
      <w:r w:rsidR="00F44171" w:rsidRPr="00C445A3">
        <w:rPr>
          <w:rFonts w:asciiTheme="majorHAnsi" w:hAnsiTheme="majorHAnsi"/>
        </w:rPr>
        <w:t>gates</w:t>
      </w:r>
    </w:p>
    <w:p w14:paraId="4902364F" w14:textId="77777777" w:rsidR="001A5230" w:rsidRPr="00C445A3" w:rsidRDefault="001724CD" w:rsidP="00C445A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445A3">
        <w:rPr>
          <w:rFonts w:asciiTheme="majorHAnsi" w:hAnsiTheme="majorHAnsi"/>
        </w:rPr>
        <w:t>2</w:t>
      </w:r>
      <w:r w:rsidR="00C83EF8" w:rsidRPr="00C445A3">
        <w:rPr>
          <w:rFonts w:asciiTheme="majorHAnsi" w:hAnsiTheme="majorHAnsi"/>
        </w:rPr>
        <w:t xml:space="preserve"> </w:t>
      </w:r>
      <w:r w:rsidR="001A5230" w:rsidRPr="00C445A3">
        <w:rPr>
          <w:rFonts w:asciiTheme="majorHAnsi" w:hAnsiTheme="majorHAnsi"/>
        </w:rPr>
        <w:t>storage sheds</w:t>
      </w:r>
      <w:r w:rsidRPr="00C445A3">
        <w:rPr>
          <w:rFonts w:asciiTheme="majorHAnsi" w:hAnsiTheme="majorHAnsi"/>
        </w:rPr>
        <w:t xml:space="preserve">; </w:t>
      </w:r>
      <w:r w:rsidR="00C83EF8" w:rsidRPr="00C445A3">
        <w:rPr>
          <w:rFonts w:asciiTheme="majorHAnsi" w:hAnsiTheme="majorHAnsi"/>
        </w:rPr>
        <w:t xml:space="preserve">2 pump houses (one </w:t>
      </w:r>
      <w:r w:rsidR="00D37FF2" w:rsidRPr="00C445A3">
        <w:rPr>
          <w:rFonts w:asciiTheme="majorHAnsi" w:hAnsiTheme="majorHAnsi"/>
        </w:rPr>
        <w:t xml:space="preserve">30 </w:t>
      </w:r>
      <w:r w:rsidR="00C83EF8" w:rsidRPr="00C445A3">
        <w:rPr>
          <w:rFonts w:asciiTheme="majorHAnsi" w:hAnsiTheme="majorHAnsi"/>
        </w:rPr>
        <w:t xml:space="preserve">SQFT </w:t>
      </w:r>
      <w:r w:rsidR="00D37FF2" w:rsidRPr="00C445A3">
        <w:rPr>
          <w:rFonts w:asciiTheme="majorHAnsi" w:hAnsiTheme="majorHAnsi"/>
        </w:rPr>
        <w:t xml:space="preserve">and </w:t>
      </w:r>
      <w:r w:rsidR="00C83EF8" w:rsidRPr="00C445A3">
        <w:rPr>
          <w:rFonts w:asciiTheme="majorHAnsi" w:hAnsiTheme="majorHAnsi"/>
        </w:rPr>
        <w:t xml:space="preserve">one </w:t>
      </w:r>
      <w:r w:rsidR="00103872" w:rsidRPr="00C445A3">
        <w:rPr>
          <w:rFonts w:asciiTheme="majorHAnsi" w:hAnsiTheme="majorHAnsi"/>
        </w:rPr>
        <w:t>50 S</w:t>
      </w:r>
      <w:r w:rsidR="00C83EF8" w:rsidRPr="00C445A3">
        <w:rPr>
          <w:rFonts w:asciiTheme="majorHAnsi" w:hAnsiTheme="majorHAnsi"/>
        </w:rPr>
        <w:t>QFT)</w:t>
      </w:r>
    </w:p>
    <w:p w14:paraId="74EA4492" w14:textId="77777777" w:rsidR="002A4F2B" w:rsidRPr="00C445A3" w:rsidRDefault="001A5230" w:rsidP="00C445A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445A3">
        <w:rPr>
          <w:rFonts w:asciiTheme="majorHAnsi" w:hAnsiTheme="majorHAnsi"/>
        </w:rPr>
        <w:t>O</w:t>
      </w:r>
      <w:r w:rsidR="002A4F2B" w:rsidRPr="00C445A3">
        <w:rPr>
          <w:rFonts w:asciiTheme="majorHAnsi" w:hAnsiTheme="majorHAnsi"/>
        </w:rPr>
        <w:t>ne-half mile</w:t>
      </w:r>
      <w:r w:rsidR="00B77F05" w:rsidRPr="00C445A3">
        <w:rPr>
          <w:rFonts w:asciiTheme="majorHAnsi" w:hAnsiTheme="majorHAnsi"/>
        </w:rPr>
        <w:t xml:space="preserve"> long paved</w:t>
      </w:r>
      <w:r w:rsidR="002A4F2B" w:rsidRPr="00C445A3">
        <w:rPr>
          <w:rFonts w:asciiTheme="majorHAnsi" w:hAnsiTheme="majorHAnsi"/>
        </w:rPr>
        <w:t xml:space="preserve"> chip rock driveway</w:t>
      </w:r>
      <w:r w:rsidR="00B77F05" w:rsidRPr="00C445A3">
        <w:rPr>
          <w:rFonts w:asciiTheme="majorHAnsi" w:hAnsiTheme="majorHAnsi"/>
        </w:rPr>
        <w:t xml:space="preserve"> with one concrete low water crossing</w:t>
      </w:r>
    </w:p>
    <w:p w14:paraId="5A558701" w14:textId="77777777" w:rsidR="00B77F05" w:rsidRPr="00C445A3" w:rsidRDefault="00B77F05" w:rsidP="00C445A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445A3">
        <w:rPr>
          <w:rFonts w:asciiTheme="majorHAnsi" w:hAnsiTheme="majorHAnsi"/>
        </w:rPr>
        <w:t>One-quarter mile caliche rock road section</w:t>
      </w:r>
    </w:p>
    <w:p w14:paraId="1E2915D8" w14:textId="77777777" w:rsidR="00B77F05" w:rsidRPr="00C445A3" w:rsidRDefault="00B77F05" w:rsidP="00C445A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445A3">
        <w:rPr>
          <w:rFonts w:asciiTheme="majorHAnsi" w:hAnsiTheme="majorHAnsi"/>
        </w:rPr>
        <w:t>Cali</w:t>
      </w:r>
      <w:r w:rsidR="001724CD" w:rsidRPr="00C445A3">
        <w:rPr>
          <w:rFonts w:asciiTheme="majorHAnsi" w:hAnsiTheme="majorHAnsi"/>
        </w:rPr>
        <w:t>che-rock drive</w:t>
      </w:r>
      <w:r w:rsidR="00112992">
        <w:rPr>
          <w:rFonts w:asciiTheme="majorHAnsi" w:hAnsiTheme="majorHAnsi"/>
        </w:rPr>
        <w:t>way</w:t>
      </w:r>
      <w:r w:rsidR="001724CD" w:rsidRPr="00C445A3">
        <w:rPr>
          <w:rFonts w:asciiTheme="majorHAnsi" w:hAnsiTheme="majorHAnsi"/>
        </w:rPr>
        <w:t xml:space="preserve"> to </w:t>
      </w:r>
      <w:r w:rsidR="005A6EF9">
        <w:rPr>
          <w:rFonts w:asciiTheme="majorHAnsi" w:hAnsiTheme="majorHAnsi"/>
        </w:rPr>
        <w:t>Guest Houses</w:t>
      </w:r>
      <w:r w:rsidR="001724CD" w:rsidRPr="00C445A3">
        <w:rPr>
          <w:rFonts w:asciiTheme="majorHAnsi" w:hAnsiTheme="majorHAnsi"/>
        </w:rPr>
        <w:t xml:space="preserve"> with p</w:t>
      </w:r>
      <w:r w:rsidRPr="00C445A3">
        <w:rPr>
          <w:rFonts w:asciiTheme="majorHAnsi" w:hAnsiTheme="majorHAnsi"/>
        </w:rPr>
        <w:t>arking area for approximately 75 cars</w:t>
      </w:r>
    </w:p>
    <w:p w14:paraId="2937C933" w14:textId="77777777" w:rsidR="00D37FF2" w:rsidRPr="00C445A3" w:rsidRDefault="00D37FF2" w:rsidP="00C445A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445A3">
        <w:rPr>
          <w:rFonts w:asciiTheme="majorHAnsi" w:hAnsiTheme="majorHAnsi"/>
        </w:rPr>
        <w:t>500</w:t>
      </w:r>
      <w:r w:rsidR="005E15C9">
        <w:rPr>
          <w:rFonts w:asciiTheme="majorHAnsi" w:hAnsiTheme="majorHAnsi"/>
        </w:rPr>
        <w:t>’</w:t>
      </w:r>
      <w:r w:rsidRPr="00C445A3">
        <w:rPr>
          <w:rFonts w:asciiTheme="majorHAnsi" w:hAnsiTheme="majorHAnsi"/>
        </w:rPr>
        <w:t>-800'</w:t>
      </w:r>
      <w:r w:rsidRPr="00C445A3">
        <w:rPr>
          <w:rFonts w:asciiTheme="majorHAnsi" w:hAnsiTheme="majorHAnsi"/>
          <w:b/>
        </w:rPr>
        <w:t xml:space="preserve"> </w:t>
      </w:r>
      <w:r w:rsidRPr="00C445A3">
        <w:rPr>
          <w:rFonts w:asciiTheme="majorHAnsi" w:hAnsiTheme="majorHAnsi"/>
        </w:rPr>
        <w:t xml:space="preserve">Coyote privacy fencing </w:t>
      </w:r>
      <w:r w:rsidR="00C83EF8" w:rsidRPr="00C445A3">
        <w:rPr>
          <w:rFonts w:asciiTheme="majorHAnsi" w:hAnsiTheme="majorHAnsi"/>
        </w:rPr>
        <w:t>along part of the</w:t>
      </w:r>
      <w:r w:rsidRPr="00C445A3">
        <w:rPr>
          <w:rFonts w:asciiTheme="majorHAnsi" w:hAnsiTheme="majorHAnsi"/>
        </w:rPr>
        <w:t xml:space="preserve"> West side of </w:t>
      </w:r>
      <w:r w:rsidR="00C83EF8" w:rsidRPr="00C445A3">
        <w:rPr>
          <w:rFonts w:asciiTheme="majorHAnsi" w:hAnsiTheme="majorHAnsi"/>
        </w:rPr>
        <w:t xml:space="preserve">the </w:t>
      </w:r>
      <w:r w:rsidRPr="00C445A3">
        <w:rPr>
          <w:rFonts w:asciiTheme="majorHAnsi" w:hAnsiTheme="majorHAnsi"/>
        </w:rPr>
        <w:t>property</w:t>
      </w:r>
    </w:p>
    <w:p w14:paraId="5C2E792D" w14:textId="77777777" w:rsidR="00D37FF2" w:rsidRPr="00C445A3" w:rsidRDefault="00D37FF2" w:rsidP="00C445A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445A3">
        <w:rPr>
          <w:rFonts w:asciiTheme="majorHAnsi" w:hAnsiTheme="majorHAnsi"/>
        </w:rPr>
        <w:t>200 S</w:t>
      </w:r>
      <w:r w:rsidR="00C83EF8" w:rsidRPr="00C445A3">
        <w:rPr>
          <w:rFonts w:asciiTheme="majorHAnsi" w:hAnsiTheme="majorHAnsi"/>
        </w:rPr>
        <w:t>QFT</w:t>
      </w:r>
      <w:r w:rsidRPr="00C445A3">
        <w:rPr>
          <w:rFonts w:asciiTheme="majorHAnsi" w:hAnsiTheme="majorHAnsi"/>
        </w:rPr>
        <w:t xml:space="preserve"> </w:t>
      </w:r>
      <w:r w:rsidR="001724CD" w:rsidRPr="00C445A3">
        <w:rPr>
          <w:rFonts w:asciiTheme="majorHAnsi" w:hAnsiTheme="majorHAnsi"/>
        </w:rPr>
        <w:t xml:space="preserve">Hay/Livestock Barn with </w:t>
      </w:r>
      <w:r w:rsidR="00EB5008" w:rsidRPr="00C445A3">
        <w:rPr>
          <w:rFonts w:asciiTheme="majorHAnsi" w:hAnsiTheme="majorHAnsi"/>
        </w:rPr>
        <w:t>800-gallon</w:t>
      </w:r>
      <w:r w:rsidRPr="00C445A3">
        <w:rPr>
          <w:rFonts w:asciiTheme="majorHAnsi" w:hAnsiTheme="majorHAnsi"/>
        </w:rPr>
        <w:t xml:space="preserve"> rainwater collection tank</w:t>
      </w:r>
      <w:r w:rsidR="001724CD" w:rsidRPr="00C445A3">
        <w:rPr>
          <w:rFonts w:asciiTheme="majorHAnsi" w:hAnsiTheme="majorHAnsi"/>
        </w:rPr>
        <w:t xml:space="preserve">. </w:t>
      </w:r>
      <w:r w:rsidR="00C83EF8" w:rsidRPr="00C445A3">
        <w:rPr>
          <w:rFonts w:asciiTheme="majorHAnsi" w:hAnsiTheme="majorHAnsi"/>
        </w:rPr>
        <w:t>A w</w:t>
      </w:r>
      <w:r w:rsidR="001724CD" w:rsidRPr="00C445A3">
        <w:rPr>
          <w:rFonts w:asciiTheme="majorHAnsi" w:hAnsiTheme="majorHAnsi"/>
        </w:rPr>
        <w:t xml:space="preserve">ater trough </w:t>
      </w:r>
      <w:r w:rsidR="00C83EF8" w:rsidRPr="00C445A3">
        <w:rPr>
          <w:rFonts w:asciiTheme="majorHAnsi" w:hAnsiTheme="majorHAnsi"/>
        </w:rPr>
        <w:t xml:space="preserve">is </w:t>
      </w:r>
      <w:r w:rsidR="001724CD" w:rsidRPr="00C445A3">
        <w:rPr>
          <w:rFonts w:asciiTheme="majorHAnsi" w:hAnsiTheme="majorHAnsi"/>
        </w:rPr>
        <w:t>also</w:t>
      </w:r>
      <w:r w:rsidRPr="00C445A3">
        <w:rPr>
          <w:rFonts w:asciiTheme="majorHAnsi" w:hAnsiTheme="majorHAnsi"/>
        </w:rPr>
        <w:t xml:space="preserve"> connected with hoses to well water.</w:t>
      </w:r>
    </w:p>
    <w:p w14:paraId="7DEB9068" w14:textId="03945C94" w:rsidR="00672503" w:rsidRPr="00C445A3" w:rsidRDefault="00C83EF8" w:rsidP="00C445A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445A3">
        <w:rPr>
          <w:rFonts w:asciiTheme="majorHAnsi" w:hAnsiTheme="majorHAnsi"/>
        </w:rPr>
        <w:t>There are h</w:t>
      </w:r>
      <w:r w:rsidR="00F859B1" w:rsidRPr="00C445A3">
        <w:rPr>
          <w:rFonts w:asciiTheme="majorHAnsi" w:hAnsiTheme="majorHAnsi"/>
        </w:rPr>
        <w:t xml:space="preserve">undreds </w:t>
      </w:r>
      <w:r w:rsidR="00672503" w:rsidRPr="00C445A3">
        <w:rPr>
          <w:rFonts w:asciiTheme="majorHAnsi" w:hAnsiTheme="majorHAnsi"/>
        </w:rPr>
        <w:t>of linear feet of 100+ year-old dry stack rock walls</w:t>
      </w:r>
      <w:r w:rsidR="00D57653">
        <w:rPr>
          <w:rFonts w:asciiTheme="majorHAnsi" w:hAnsiTheme="majorHAnsi"/>
        </w:rPr>
        <w:t xml:space="preserve"> that</w:t>
      </w:r>
      <w:r w:rsidR="00672503" w:rsidRPr="00C445A3">
        <w:rPr>
          <w:rFonts w:asciiTheme="majorHAnsi" w:hAnsiTheme="majorHAnsi"/>
        </w:rPr>
        <w:t xml:space="preserve"> have been restored to form a livestock corral with split rail sections</w:t>
      </w:r>
    </w:p>
    <w:p w14:paraId="510FD68C" w14:textId="77777777" w:rsidR="00672503" w:rsidRPr="00C445A3" w:rsidRDefault="00672503" w:rsidP="00C445A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445A3">
        <w:rPr>
          <w:rFonts w:asciiTheme="majorHAnsi" w:hAnsiTheme="majorHAnsi"/>
        </w:rPr>
        <w:t xml:space="preserve">25-30 Lavender plants </w:t>
      </w:r>
      <w:r w:rsidR="00C83EF8" w:rsidRPr="00C445A3">
        <w:rPr>
          <w:rFonts w:asciiTheme="majorHAnsi" w:hAnsiTheme="majorHAnsi"/>
        </w:rPr>
        <w:t xml:space="preserve">delight the senses </w:t>
      </w:r>
      <w:r w:rsidRPr="00C445A3">
        <w:rPr>
          <w:rFonts w:asciiTheme="majorHAnsi" w:hAnsiTheme="majorHAnsi"/>
        </w:rPr>
        <w:t>on three sections of hills</w:t>
      </w:r>
      <w:r w:rsidR="00C83EF8" w:rsidRPr="00C445A3">
        <w:rPr>
          <w:rFonts w:asciiTheme="majorHAnsi" w:hAnsiTheme="majorHAnsi"/>
        </w:rPr>
        <w:t>.</w:t>
      </w:r>
    </w:p>
    <w:p w14:paraId="67A6A0EF" w14:textId="77777777" w:rsidR="00672503" w:rsidRPr="00C445A3" w:rsidRDefault="00672503" w:rsidP="00C445A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445A3">
        <w:rPr>
          <w:rFonts w:asciiTheme="majorHAnsi" w:hAnsiTheme="majorHAnsi"/>
        </w:rPr>
        <w:t xml:space="preserve">Approximately 5 acres at </w:t>
      </w:r>
      <w:r w:rsidR="00C83EF8" w:rsidRPr="00C445A3">
        <w:rPr>
          <w:rFonts w:asciiTheme="majorHAnsi" w:hAnsiTheme="majorHAnsi"/>
        </w:rPr>
        <w:t xml:space="preserve">the </w:t>
      </w:r>
      <w:r w:rsidRPr="00C445A3">
        <w:rPr>
          <w:rFonts w:asciiTheme="majorHAnsi" w:hAnsiTheme="majorHAnsi"/>
        </w:rPr>
        <w:t xml:space="preserve">top of </w:t>
      </w:r>
      <w:r w:rsidR="00C83EF8" w:rsidRPr="00C445A3">
        <w:rPr>
          <w:rFonts w:asciiTheme="majorHAnsi" w:hAnsiTheme="majorHAnsi"/>
        </w:rPr>
        <w:t xml:space="preserve">the </w:t>
      </w:r>
      <w:r w:rsidRPr="00C445A3">
        <w:rPr>
          <w:rFonts w:asciiTheme="majorHAnsi" w:hAnsiTheme="majorHAnsi"/>
        </w:rPr>
        <w:t xml:space="preserve">property near </w:t>
      </w:r>
      <w:r w:rsidR="006C5226" w:rsidRPr="00C445A3">
        <w:rPr>
          <w:rFonts w:asciiTheme="majorHAnsi" w:hAnsiTheme="majorHAnsi"/>
        </w:rPr>
        <w:t xml:space="preserve">the </w:t>
      </w:r>
      <w:r w:rsidR="00C445A3">
        <w:rPr>
          <w:rFonts w:asciiTheme="majorHAnsi" w:hAnsiTheme="majorHAnsi"/>
        </w:rPr>
        <w:t>Guest Houses</w:t>
      </w:r>
      <w:r w:rsidRPr="00C445A3">
        <w:rPr>
          <w:rFonts w:asciiTheme="majorHAnsi" w:hAnsiTheme="majorHAnsi"/>
        </w:rPr>
        <w:t xml:space="preserve"> are completely deer fenced</w:t>
      </w:r>
    </w:p>
    <w:p w14:paraId="7E78D620" w14:textId="77777777" w:rsidR="00672503" w:rsidRPr="00C445A3" w:rsidRDefault="00672503" w:rsidP="00C445A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445A3">
        <w:rPr>
          <w:rFonts w:asciiTheme="majorHAnsi" w:hAnsiTheme="majorHAnsi"/>
        </w:rPr>
        <w:t>90 S</w:t>
      </w:r>
      <w:r w:rsidR="006C5226" w:rsidRPr="00C445A3">
        <w:rPr>
          <w:rFonts w:asciiTheme="majorHAnsi" w:hAnsiTheme="majorHAnsi"/>
        </w:rPr>
        <w:t xml:space="preserve">QFT </w:t>
      </w:r>
      <w:r w:rsidRPr="00C445A3">
        <w:rPr>
          <w:rFonts w:asciiTheme="majorHAnsi" w:hAnsiTheme="majorHAnsi"/>
        </w:rPr>
        <w:t>Greenhouse</w:t>
      </w:r>
      <w:r w:rsidRPr="00C445A3">
        <w:rPr>
          <w:rFonts w:asciiTheme="majorHAnsi" w:hAnsiTheme="majorHAnsi"/>
          <w:b/>
        </w:rPr>
        <w:t xml:space="preserve"> </w:t>
      </w:r>
      <w:r w:rsidRPr="00C445A3">
        <w:rPr>
          <w:rFonts w:asciiTheme="majorHAnsi" w:hAnsiTheme="majorHAnsi"/>
        </w:rPr>
        <w:t>with piped propane gas heater, electric vented window and shelving</w:t>
      </w:r>
      <w:r w:rsidR="006C5226" w:rsidRPr="00C445A3">
        <w:rPr>
          <w:rFonts w:asciiTheme="majorHAnsi" w:hAnsiTheme="majorHAnsi"/>
        </w:rPr>
        <w:t xml:space="preserve"> is located near the Rain Barn. </w:t>
      </w:r>
    </w:p>
    <w:p w14:paraId="7CBB79A4" w14:textId="77777777" w:rsidR="00672503" w:rsidRPr="006C5226" w:rsidRDefault="008362C7" w:rsidP="00672503">
      <w:pPr>
        <w:rPr>
          <w:rFonts w:asciiTheme="majorHAnsi" w:hAnsiTheme="majorHAnsi"/>
          <w:b/>
        </w:rPr>
      </w:pPr>
      <w:r w:rsidRPr="006C5226">
        <w:rPr>
          <w:rFonts w:asciiTheme="majorHAnsi" w:hAnsiTheme="majorHAnsi"/>
          <w:b/>
        </w:rPr>
        <w:t>_____________________________________________________________</w:t>
      </w:r>
    </w:p>
    <w:p w14:paraId="3F3677B2" w14:textId="77777777" w:rsidR="001A5230" w:rsidRPr="006A7529" w:rsidRDefault="001A5230">
      <w:pPr>
        <w:rPr>
          <w:rFonts w:asciiTheme="majorHAnsi" w:hAnsiTheme="majorHAnsi"/>
          <w:b/>
        </w:rPr>
      </w:pPr>
      <w:r w:rsidRPr="006A7529">
        <w:rPr>
          <w:rFonts w:asciiTheme="majorHAnsi" w:hAnsiTheme="majorHAnsi"/>
          <w:b/>
        </w:rPr>
        <w:t xml:space="preserve">Rain Water </w:t>
      </w:r>
      <w:r w:rsidR="00103872" w:rsidRPr="006A7529">
        <w:rPr>
          <w:rFonts w:asciiTheme="majorHAnsi" w:hAnsiTheme="majorHAnsi"/>
          <w:b/>
        </w:rPr>
        <w:t xml:space="preserve">Collection </w:t>
      </w:r>
      <w:r w:rsidRPr="006A7529">
        <w:rPr>
          <w:rFonts w:asciiTheme="majorHAnsi" w:hAnsiTheme="majorHAnsi"/>
          <w:b/>
        </w:rPr>
        <w:t>System</w:t>
      </w:r>
      <w:r w:rsidR="006C5226">
        <w:rPr>
          <w:rFonts w:asciiTheme="majorHAnsi" w:hAnsiTheme="majorHAnsi"/>
          <w:b/>
        </w:rPr>
        <w:t xml:space="preserve"> and Well</w:t>
      </w:r>
      <w:r w:rsidRPr="006A7529">
        <w:rPr>
          <w:rFonts w:asciiTheme="majorHAnsi" w:hAnsiTheme="majorHAnsi"/>
          <w:b/>
        </w:rPr>
        <w:t>:</w:t>
      </w:r>
    </w:p>
    <w:p w14:paraId="279ACFE4" w14:textId="77777777" w:rsidR="001A5230" w:rsidRPr="006A7529" w:rsidRDefault="001A5230" w:rsidP="001A5230">
      <w:pPr>
        <w:rPr>
          <w:rFonts w:asciiTheme="majorHAnsi" w:hAnsiTheme="majorHAnsi"/>
        </w:rPr>
      </w:pPr>
      <w:r w:rsidRPr="006A7529">
        <w:rPr>
          <w:rFonts w:asciiTheme="majorHAnsi" w:hAnsiTheme="majorHAnsi"/>
        </w:rPr>
        <w:t>60,000+</w:t>
      </w:r>
      <w:r w:rsidR="006C5226">
        <w:rPr>
          <w:rFonts w:asciiTheme="majorHAnsi" w:hAnsiTheme="majorHAnsi"/>
        </w:rPr>
        <w:t>/</w:t>
      </w:r>
      <w:r w:rsidRPr="006A7529">
        <w:rPr>
          <w:rFonts w:asciiTheme="majorHAnsi" w:hAnsiTheme="majorHAnsi"/>
        </w:rPr>
        <w:t>- gallon rainwater collection tanks</w:t>
      </w:r>
    </w:p>
    <w:p w14:paraId="79262AB4" w14:textId="77777777" w:rsidR="001724CD" w:rsidRPr="006A7529" w:rsidRDefault="00103872" w:rsidP="001A5230">
      <w:pPr>
        <w:rPr>
          <w:rFonts w:asciiTheme="majorHAnsi" w:hAnsiTheme="majorHAnsi"/>
        </w:rPr>
      </w:pPr>
      <w:r w:rsidRPr="006A7529">
        <w:rPr>
          <w:rFonts w:asciiTheme="majorHAnsi" w:hAnsiTheme="majorHAnsi"/>
          <w:b/>
        </w:rPr>
        <w:t>30'x70'</w:t>
      </w:r>
      <w:r w:rsidR="001A5230" w:rsidRPr="006A7529">
        <w:rPr>
          <w:rFonts w:asciiTheme="majorHAnsi" w:hAnsiTheme="majorHAnsi"/>
          <w:b/>
        </w:rPr>
        <w:t xml:space="preserve"> </w:t>
      </w:r>
      <w:r w:rsidR="00EF6EFE" w:rsidRPr="006A7529">
        <w:rPr>
          <w:rFonts w:asciiTheme="majorHAnsi" w:hAnsiTheme="majorHAnsi"/>
        </w:rPr>
        <w:t>Steel Construction</w:t>
      </w:r>
      <w:r w:rsidR="00EF6EFE" w:rsidRPr="006A7529">
        <w:rPr>
          <w:rFonts w:asciiTheme="majorHAnsi" w:hAnsiTheme="majorHAnsi"/>
          <w:b/>
        </w:rPr>
        <w:t xml:space="preserve"> </w:t>
      </w:r>
      <w:r w:rsidR="00EF6EFE" w:rsidRPr="006A7529">
        <w:rPr>
          <w:rFonts w:asciiTheme="majorHAnsi" w:hAnsiTheme="majorHAnsi"/>
        </w:rPr>
        <w:t>R</w:t>
      </w:r>
      <w:r w:rsidRPr="006A7529">
        <w:rPr>
          <w:rFonts w:asciiTheme="majorHAnsi" w:hAnsiTheme="majorHAnsi"/>
        </w:rPr>
        <w:t>ain B</w:t>
      </w:r>
      <w:r w:rsidR="001A5230" w:rsidRPr="006A7529">
        <w:rPr>
          <w:rFonts w:asciiTheme="majorHAnsi" w:hAnsiTheme="majorHAnsi"/>
        </w:rPr>
        <w:t>arn for tank storage and car parking</w:t>
      </w:r>
      <w:r w:rsidR="001724CD" w:rsidRPr="006A7529">
        <w:rPr>
          <w:rFonts w:asciiTheme="majorHAnsi" w:hAnsiTheme="majorHAnsi"/>
        </w:rPr>
        <w:t>.</w:t>
      </w:r>
    </w:p>
    <w:p w14:paraId="4841232B" w14:textId="77777777" w:rsidR="001A5230" w:rsidRPr="006A7529" w:rsidRDefault="00EB5008" w:rsidP="001A5230">
      <w:pPr>
        <w:rPr>
          <w:rFonts w:asciiTheme="majorHAnsi" w:hAnsiTheme="majorHAnsi"/>
        </w:rPr>
      </w:pPr>
      <w:r w:rsidRPr="006A7529">
        <w:rPr>
          <w:rFonts w:asciiTheme="majorHAnsi" w:hAnsiTheme="majorHAnsi"/>
        </w:rPr>
        <w:t>500-gallon</w:t>
      </w:r>
      <w:r w:rsidR="00B77F05" w:rsidRPr="006A7529">
        <w:rPr>
          <w:rFonts w:asciiTheme="majorHAnsi" w:hAnsiTheme="majorHAnsi"/>
        </w:rPr>
        <w:t xml:space="preserve"> transfer tank, mini transfer pump</w:t>
      </w:r>
      <w:r w:rsidR="00EF6EFE" w:rsidRPr="006A7529">
        <w:rPr>
          <w:rFonts w:asciiTheme="majorHAnsi" w:hAnsiTheme="majorHAnsi"/>
        </w:rPr>
        <w:t xml:space="preserve"> and tank</w:t>
      </w:r>
      <w:r w:rsidR="00B77F05" w:rsidRPr="006A7529">
        <w:rPr>
          <w:rFonts w:asciiTheme="majorHAnsi" w:hAnsiTheme="majorHAnsi"/>
        </w:rPr>
        <w:t xml:space="preserve"> at pool</w:t>
      </w:r>
      <w:r w:rsidR="00EF6EFE" w:rsidRPr="006A7529">
        <w:rPr>
          <w:rFonts w:asciiTheme="majorHAnsi" w:hAnsiTheme="majorHAnsi"/>
        </w:rPr>
        <w:t>.</w:t>
      </w:r>
    </w:p>
    <w:p w14:paraId="05EEF221" w14:textId="4DCC85CF" w:rsidR="00B77F05" w:rsidRPr="006A7529" w:rsidRDefault="00CE0ABD">
      <w:pPr>
        <w:rPr>
          <w:rFonts w:asciiTheme="majorHAnsi" w:hAnsiTheme="majorHAnsi"/>
        </w:rPr>
      </w:pPr>
      <w:r w:rsidRPr="006A7529">
        <w:rPr>
          <w:rFonts w:asciiTheme="majorHAnsi" w:hAnsiTheme="majorHAnsi"/>
        </w:rPr>
        <w:t>H</w:t>
      </w:r>
      <w:r w:rsidR="0054773A" w:rsidRPr="006A7529">
        <w:rPr>
          <w:rFonts w:asciiTheme="majorHAnsi" w:hAnsiTheme="majorHAnsi"/>
        </w:rPr>
        <w:t xml:space="preserve">ighly detailed ability to transfer between </w:t>
      </w:r>
      <w:r w:rsidR="00B77F05" w:rsidRPr="006A7529">
        <w:rPr>
          <w:rFonts w:asciiTheme="majorHAnsi" w:hAnsiTheme="majorHAnsi"/>
        </w:rPr>
        <w:t xml:space="preserve">all four locations: </w:t>
      </w:r>
      <w:r w:rsidR="00103872" w:rsidRPr="006A7529">
        <w:rPr>
          <w:rFonts w:asciiTheme="majorHAnsi" w:hAnsiTheme="majorHAnsi"/>
        </w:rPr>
        <w:t>Main House, Guest Houses,</w:t>
      </w:r>
      <w:r w:rsidR="0054773A" w:rsidRPr="006A7529">
        <w:rPr>
          <w:rFonts w:asciiTheme="majorHAnsi" w:hAnsiTheme="majorHAnsi"/>
        </w:rPr>
        <w:t xml:space="preserve"> Pool, and Commercial Kitchen capture tanks</w:t>
      </w:r>
      <w:r w:rsidR="001A5230" w:rsidRPr="006A7529">
        <w:rPr>
          <w:rFonts w:asciiTheme="majorHAnsi" w:hAnsiTheme="majorHAnsi"/>
        </w:rPr>
        <w:t>.</w:t>
      </w:r>
      <w:r w:rsidR="00AF2019">
        <w:rPr>
          <w:rFonts w:asciiTheme="majorHAnsi" w:hAnsiTheme="majorHAnsi"/>
        </w:rPr>
        <w:t xml:space="preserve"> New pump installed July 2019</w:t>
      </w:r>
    </w:p>
    <w:p w14:paraId="3ACB96BC" w14:textId="77777777" w:rsidR="001A5230" w:rsidRPr="006A7529" w:rsidRDefault="00D37FF2">
      <w:pPr>
        <w:rPr>
          <w:rFonts w:asciiTheme="majorHAnsi" w:hAnsiTheme="majorHAnsi"/>
        </w:rPr>
      </w:pPr>
      <w:r w:rsidRPr="006A7529">
        <w:rPr>
          <w:rFonts w:asciiTheme="majorHAnsi" w:hAnsiTheme="majorHAnsi"/>
        </w:rPr>
        <w:t xml:space="preserve"> UV and Double Filter systems</w:t>
      </w:r>
    </w:p>
    <w:p w14:paraId="2F626D5C" w14:textId="77777777" w:rsidR="00D37FF2" w:rsidRPr="006A7529" w:rsidRDefault="00D37FF2" w:rsidP="00D37FF2">
      <w:pPr>
        <w:rPr>
          <w:rFonts w:asciiTheme="majorHAnsi" w:hAnsiTheme="majorHAnsi"/>
        </w:rPr>
      </w:pPr>
      <w:r w:rsidRPr="006A7529">
        <w:rPr>
          <w:rFonts w:asciiTheme="majorHAnsi" w:hAnsiTheme="majorHAnsi"/>
        </w:rPr>
        <w:t>Approved by Texas Department of Health Services</w:t>
      </w:r>
    </w:p>
    <w:p w14:paraId="6E0A2BB3" w14:textId="77777777" w:rsidR="00D37FF2" w:rsidRPr="006A7529" w:rsidRDefault="00D37FF2">
      <w:pPr>
        <w:rPr>
          <w:rFonts w:asciiTheme="majorHAnsi" w:hAnsiTheme="majorHAnsi"/>
          <w:b/>
        </w:rPr>
      </w:pPr>
    </w:p>
    <w:p w14:paraId="173B6498" w14:textId="77777777" w:rsidR="0054773A" w:rsidRPr="006A7529" w:rsidRDefault="00103872">
      <w:pPr>
        <w:rPr>
          <w:rFonts w:asciiTheme="majorHAnsi" w:hAnsiTheme="majorHAnsi"/>
        </w:rPr>
      </w:pPr>
      <w:r w:rsidRPr="006A7529">
        <w:rPr>
          <w:rFonts w:asciiTheme="majorHAnsi" w:hAnsiTheme="majorHAnsi"/>
          <w:b/>
        </w:rPr>
        <w:t>2100</w:t>
      </w:r>
      <w:r w:rsidR="000F4F09" w:rsidRPr="006A7529">
        <w:rPr>
          <w:rFonts w:asciiTheme="majorHAnsi" w:hAnsiTheme="majorHAnsi"/>
          <w:b/>
        </w:rPr>
        <w:t xml:space="preserve"> </w:t>
      </w:r>
      <w:r w:rsidRPr="006A7529">
        <w:rPr>
          <w:rFonts w:asciiTheme="majorHAnsi" w:hAnsiTheme="majorHAnsi"/>
        </w:rPr>
        <w:t>S</w:t>
      </w:r>
      <w:r w:rsidR="006C5226">
        <w:rPr>
          <w:rFonts w:asciiTheme="majorHAnsi" w:hAnsiTheme="majorHAnsi"/>
        </w:rPr>
        <w:t>QFT</w:t>
      </w:r>
      <w:r w:rsidRPr="006A7529">
        <w:rPr>
          <w:rFonts w:asciiTheme="majorHAnsi" w:hAnsiTheme="majorHAnsi"/>
        </w:rPr>
        <w:t xml:space="preserve"> </w:t>
      </w:r>
      <w:r w:rsidR="00EF6EFE" w:rsidRPr="006A7529">
        <w:rPr>
          <w:rFonts w:asciiTheme="majorHAnsi" w:hAnsiTheme="majorHAnsi"/>
        </w:rPr>
        <w:t>of roof rain harvesting capture area</w:t>
      </w:r>
      <w:r w:rsidRPr="006A7529">
        <w:rPr>
          <w:rFonts w:asciiTheme="majorHAnsi" w:hAnsiTheme="majorHAnsi"/>
        </w:rPr>
        <w:t>-Rain Barn</w:t>
      </w:r>
    </w:p>
    <w:p w14:paraId="5C8EEAB7" w14:textId="77777777" w:rsidR="00103872" w:rsidRPr="006A7529" w:rsidRDefault="00103872">
      <w:pPr>
        <w:rPr>
          <w:rFonts w:asciiTheme="majorHAnsi" w:hAnsiTheme="majorHAnsi"/>
        </w:rPr>
      </w:pPr>
      <w:r w:rsidRPr="006A7529">
        <w:rPr>
          <w:rFonts w:asciiTheme="majorHAnsi" w:hAnsiTheme="majorHAnsi"/>
          <w:b/>
        </w:rPr>
        <w:t xml:space="preserve">1700 </w:t>
      </w:r>
      <w:r w:rsidRPr="006A7529">
        <w:rPr>
          <w:rFonts w:asciiTheme="majorHAnsi" w:hAnsiTheme="majorHAnsi"/>
        </w:rPr>
        <w:t>S</w:t>
      </w:r>
      <w:r w:rsidR="006C5226">
        <w:rPr>
          <w:rFonts w:asciiTheme="majorHAnsi" w:hAnsiTheme="majorHAnsi"/>
        </w:rPr>
        <w:t>QFT</w:t>
      </w:r>
      <w:r w:rsidRPr="006A7529">
        <w:rPr>
          <w:rFonts w:asciiTheme="majorHAnsi" w:hAnsiTheme="majorHAnsi"/>
        </w:rPr>
        <w:t xml:space="preserve"> of roof rain harvesting capture area-Guest Houses</w:t>
      </w:r>
    </w:p>
    <w:p w14:paraId="71CF63F7" w14:textId="77777777" w:rsidR="00103872" w:rsidRPr="006A7529" w:rsidRDefault="00103872">
      <w:pPr>
        <w:rPr>
          <w:rFonts w:asciiTheme="majorHAnsi" w:hAnsiTheme="majorHAnsi"/>
        </w:rPr>
      </w:pPr>
      <w:r w:rsidRPr="006A7529">
        <w:rPr>
          <w:rFonts w:asciiTheme="majorHAnsi" w:hAnsiTheme="majorHAnsi"/>
          <w:b/>
        </w:rPr>
        <w:t>1100</w:t>
      </w:r>
      <w:r w:rsidRPr="006A7529">
        <w:rPr>
          <w:rFonts w:asciiTheme="majorHAnsi" w:hAnsiTheme="majorHAnsi"/>
        </w:rPr>
        <w:t xml:space="preserve"> S</w:t>
      </w:r>
      <w:r w:rsidR="006C5226">
        <w:rPr>
          <w:rFonts w:asciiTheme="majorHAnsi" w:hAnsiTheme="majorHAnsi"/>
        </w:rPr>
        <w:t>QFT</w:t>
      </w:r>
      <w:r w:rsidRPr="006A7529">
        <w:rPr>
          <w:rFonts w:asciiTheme="majorHAnsi" w:hAnsiTheme="majorHAnsi"/>
        </w:rPr>
        <w:t xml:space="preserve"> of roof rain harvesting capture area-Pool Pavilion</w:t>
      </w:r>
    </w:p>
    <w:p w14:paraId="3C3AF3BD" w14:textId="77777777" w:rsidR="00103872" w:rsidRPr="006A7529" w:rsidRDefault="00103872">
      <w:pPr>
        <w:rPr>
          <w:rFonts w:asciiTheme="majorHAnsi" w:hAnsiTheme="majorHAnsi"/>
        </w:rPr>
      </w:pPr>
      <w:r w:rsidRPr="006A7529">
        <w:rPr>
          <w:rFonts w:asciiTheme="majorHAnsi" w:hAnsiTheme="majorHAnsi"/>
          <w:b/>
        </w:rPr>
        <w:t>3310</w:t>
      </w:r>
      <w:r w:rsidRPr="006A7529">
        <w:rPr>
          <w:rFonts w:asciiTheme="majorHAnsi" w:hAnsiTheme="majorHAnsi"/>
        </w:rPr>
        <w:t xml:space="preserve"> S</w:t>
      </w:r>
      <w:r w:rsidR="006C5226">
        <w:rPr>
          <w:rFonts w:asciiTheme="majorHAnsi" w:hAnsiTheme="majorHAnsi"/>
        </w:rPr>
        <w:t>QFT</w:t>
      </w:r>
      <w:r w:rsidRPr="006A7529">
        <w:rPr>
          <w:rFonts w:asciiTheme="majorHAnsi" w:hAnsiTheme="majorHAnsi"/>
        </w:rPr>
        <w:t xml:space="preserve"> of roof rain harvesting capture area-Commercial Kitchen</w:t>
      </w:r>
    </w:p>
    <w:p w14:paraId="3CA580FD" w14:textId="77777777" w:rsidR="00223140" w:rsidRPr="006A7529" w:rsidRDefault="00223140">
      <w:pPr>
        <w:rPr>
          <w:rFonts w:asciiTheme="majorHAnsi" w:hAnsiTheme="majorHAnsi"/>
        </w:rPr>
      </w:pPr>
      <w:r w:rsidRPr="006A7529">
        <w:rPr>
          <w:rFonts w:asciiTheme="majorHAnsi" w:hAnsiTheme="majorHAnsi"/>
          <w:b/>
        </w:rPr>
        <w:t>200</w:t>
      </w:r>
      <w:r w:rsidRPr="006A7529">
        <w:rPr>
          <w:rFonts w:asciiTheme="majorHAnsi" w:hAnsiTheme="majorHAnsi"/>
        </w:rPr>
        <w:t xml:space="preserve"> S</w:t>
      </w:r>
      <w:r w:rsidR="006C5226">
        <w:rPr>
          <w:rFonts w:asciiTheme="majorHAnsi" w:hAnsiTheme="majorHAnsi"/>
        </w:rPr>
        <w:t>QFT</w:t>
      </w:r>
      <w:r w:rsidRPr="006A7529">
        <w:rPr>
          <w:rFonts w:asciiTheme="majorHAnsi" w:hAnsiTheme="majorHAnsi"/>
        </w:rPr>
        <w:t xml:space="preserve"> of roof rain harvesting capture area-Hay-Livestock Barn</w:t>
      </w:r>
    </w:p>
    <w:p w14:paraId="34522FE5" w14:textId="77777777" w:rsidR="00223140" w:rsidRPr="006A7529" w:rsidRDefault="00223140">
      <w:pPr>
        <w:rPr>
          <w:rFonts w:asciiTheme="majorHAnsi" w:hAnsiTheme="majorHAnsi"/>
        </w:rPr>
      </w:pPr>
      <w:r w:rsidRPr="006A7529">
        <w:rPr>
          <w:rFonts w:asciiTheme="majorHAnsi" w:hAnsiTheme="majorHAnsi"/>
          <w:b/>
        </w:rPr>
        <w:t>1840</w:t>
      </w:r>
      <w:r w:rsidRPr="006A7529">
        <w:rPr>
          <w:rFonts w:asciiTheme="majorHAnsi" w:hAnsiTheme="majorHAnsi"/>
        </w:rPr>
        <w:t xml:space="preserve"> </w:t>
      </w:r>
      <w:r w:rsidR="00EB5008" w:rsidRPr="006A7529">
        <w:rPr>
          <w:rFonts w:asciiTheme="majorHAnsi" w:hAnsiTheme="majorHAnsi"/>
        </w:rPr>
        <w:t>S</w:t>
      </w:r>
      <w:r w:rsidR="006C5226">
        <w:rPr>
          <w:rFonts w:asciiTheme="majorHAnsi" w:hAnsiTheme="majorHAnsi"/>
        </w:rPr>
        <w:t>QFT</w:t>
      </w:r>
      <w:r w:rsidRPr="006A7529">
        <w:rPr>
          <w:rFonts w:asciiTheme="majorHAnsi" w:hAnsiTheme="majorHAnsi"/>
        </w:rPr>
        <w:t xml:space="preserve"> of roof rain harvesting capture area-The Barn, not yet guttered for collection</w:t>
      </w:r>
    </w:p>
    <w:p w14:paraId="500430B1" w14:textId="77777777" w:rsidR="006C5226" w:rsidRDefault="006C5226">
      <w:pPr>
        <w:rPr>
          <w:rFonts w:asciiTheme="majorHAnsi" w:hAnsiTheme="majorHAnsi"/>
          <w:b/>
        </w:rPr>
      </w:pPr>
    </w:p>
    <w:p w14:paraId="4BCCE199" w14:textId="77777777" w:rsidR="0064593E" w:rsidRPr="006A7529" w:rsidRDefault="00EB5008">
      <w:pPr>
        <w:rPr>
          <w:rFonts w:asciiTheme="majorHAnsi" w:hAnsiTheme="majorHAnsi"/>
          <w:b/>
        </w:rPr>
      </w:pPr>
      <w:r w:rsidRPr="006A7529">
        <w:rPr>
          <w:rFonts w:asciiTheme="majorHAnsi" w:hAnsiTheme="majorHAnsi"/>
          <w:b/>
        </w:rPr>
        <w:lastRenderedPageBreak/>
        <w:t>640’ Deep</w:t>
      </w:r>
      <w:r w:rsidR="00CE0ABD" w:rsidRPr="006A7529">
        <w:rPr>
          <w:rFonts w:asciiTheme="majorHAnsi" w:hAnsiTheme="majorHAnsi"/>
        </w:rPr>
        <w:t xml:space="preserve"> </w:t>
      </w:r>
      <w:r w:rsidR="00CE0ABD" w:rsidRPr="006A7529">
        <w:rPr>
          <w:rFonts w:asciiTheme="majorHAnsi" w:hAnsiTheme="majorHAnsi"/>
          <w:b/>
        </w:rPr>
        <w:t>Well</w:t>
      </w:r>
      <w:r w:rsidR="006C5226">
        <w:rPr>
          <w:rFonts w:asciiTheme="majorHAnsi" w:hAnsiTheme="majorHAnsi"/>
          <w:b/>
        </w:rPr>
        <w:t xml:space="preserve"> +/-</w:t>
      </w:r>
      <w:r w:rsidR="00CE0ABD" w:rsidRPr="006A7529">
        <w:rPr>
          <w:rFonts w:asciiTheme="majorHAnsi" w:hAnsiTheme="majorHAnsi"/>
        </w:rPr>
        <w:t xml:space="preserve">, </w:t>
      </w:r>
      <w:r w:rsidR="006C5226">
        <w:rPr>
          <w:rFonts w:asciiTheme="majorHAnsi" w:hAnsiTheme="majorHAnsi"/>
        </w:rPr>
        <w:t xml:space="preserve">is </w:t>
      </w:r>
      <w:r w:rsidR="00CE0ABD" w:rsidRPr="006A7529">
        <w:rPr>
          <w:rFonts w:asciiTheme="majorHAnsi" w:hAnsiTheme="majorHAnsi"/>
        </w:rPr>
        <w:t>currently connected</w:t>
      </w:r>
      <w:r w:rsidR="00223140" w:rsidRPr="006A7529">
        <w:rPr>
          <w:rFonts w:asciiTheme="majorHAnsi" w:hAnsiTheme="majorHAnsi"/>
        </w:rPr>
        <w:t xml:space="preserve"> to all water hoses and pool.  </w:t>
      </w:r>
      <w:r w:rsidR="006C5226">
        <w:rPr>
          <w:rFonts w:asciiTheme="majorHAnsi" w:hAnsiTheme="majorHAnsi"/>
        </w:rPr>
        <w:t>There is the a</w:t>
      </w:r>
      <w:r w:rsidR="00CE0ABD" w:rsidRPr="006A7529">
        <w:rPr>
          <w:rFonts w:asciiTheme="majorHAnsi" w:hAnsiTheme="majorHAnsi"/>
        </w:rPr>
        <w:t>bility to switch back and forth from rain</w:t>
      </w:r>
      <w:r w:rsidR="006C5226">
        <w:rPr>
          <w:rFonts w:asciiTheme="majorHAnsi" w:hAnsiTheme="majorHAnsi"/>
        </w:rPr>
        <w:t xml:space="preserve"> water</w:t>
      </w:r>
      <w:r w:rsidR="00CE0ABD" w:rsidRPr="006A7529">
        <w:rPr>
          <w:rFonts w:asciiTheme="majorHAnsi" w:hAnsiTheme="majorHAnsi"/>
        </w:rPr>
        <w:t xml:space="preserve"> to well water</w:t>
      </w:r>
      <w:r w:rsidR="00EF6EFE" w:rsidRPr="006A7529">
        <w:rPr>
          <w:rFonts w:asciiTheme="majorHAnsi" w:hAnsiTheme="majorHAnsi"/>
        </w:rPr>
        <w:t xml:space="preserve">. </w:t>
      </w:r>
      <w:r w:rsidR="006C5226">
        <w:rPr>
          <w:rFonts w:asciiTheme="majorHAnsi" w:hAnsiTheme="majorHAnsi"/>
        </w:rPr>
        <w:t xml:space="preserve"> The w</w:t>
      </w:r>
      <w:r w:rsidR="00EF6EFE" w:rsidRPr="006A7529">
        <w:rPr>
          <w:rFonts w:asciiTheme="majorHAnsi" w:hAnsiTheme="majorHAnsi"/>
        </w:rPr>
        <w:t>ell system u</w:t>
      </w:r>
      <w:r w:rsidR="006C5226">
        <w:rPr>
          <w:rFonts w:asciiTheme="majorHAnsi" w:hAnsiTheme="majorHAnsi"/>
        </w:rPr>
        <w:t>tilizes</w:t>
      </w:r>
      <w:r w:rsidR="00EF6EFE" w:rsidRPr="006A7529">
        <w:rPr>
          <w:rFonts w:asciiTheme="majorHAnsi" w:hAnsiTheme="majorHAnsi"/>
        </w:rPr>
        <w:t xml:space="preserve"> a pressure tank in </w:t>
      </w:r>
      <w:r w:rsidR="006C5226">
        <w:rPr>
          <w:rFonts w:asciiTheme="majorHAnsi" w:hAnsiTheme="majorHAnsi"/>
        </w:rPr>
        <w:t xml:space="preserve">the </w:t>
      </w:r>
      <w:r w:rsidR="00EF6EFE" w:rsidRPr="006A7529">
        <w:rPr>
          <w:rFonts w:asciiTheme="majorHAnsi" w:hAnsiTheme="majorHAnsi"/>
        </w:rPr>
        <w:t xml:space="preserve">main pump house. </w:t>
      </w:r>
    </w:p>
    <w:p w14:paraId="0DF7889F" w14:textId="77777777" w:rsidR="0064593E" w:rsidRPr="006A7529" w:rsidRDefault="0064593E">
      <w:pPr>
        <w:rPr>
          <w:rFonts w:asciiTheme="majorHAnsi" w:hAnsiTheme="majorHAnsi"/>
          <w:b/>
        </w:rPr>
      </w:pPr>
    </w:p>
    <w:p w14:paraId="6C40EDA9" w14:textId="77777777" w:rsidR="0064593E" w:rsidRPr="006A7529" w:rsidRDefault="006C522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</w:t>
      </w:r>
    </w:p>
    <w:p w14:paraId="11EA6B8D" w14:textId="77777777" w:rsidR="0064593E" w:rsidRPr="006A7529" w:rsidRDefault="0064593E" w:rsidP="00EB5008">
      <w:pPr>
        <w:rPr>
          <w:rFonts w:asciiTheme="majorHAnsi" w:hAnsiTheme="majorHAnsi"/>
          <w:b/>
        </w:rPr>
      </w:pPr>
      <w:r w:rsidRPr="006A7529">
        <w:rPr>
          <w:rFonts w:asciiTheme="majorHAnsi" w:hAnsiTheme="majorHAnsi"/>
          <w:b/>
        </w:rPr>
        <w:t>Septic:</w:t>
      </w:r>
    </w:p>
    <w:p w14:paraId="692CBD23" w14:textId="5B744423" w:rsidR="00F44171" w:rsidRPr="006A7529" w:rsidRDefault="006C522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F44171" w:rsidRPr="006A7529">
        <w:rPr>
          <w:rFonts w:asciiTheme="majorHAnsi" w:hAnsiTheme="majorHAnsi"/>
        </w:rPr>
        <w:t>Main House Septic System</w:t>
      </w:r>
      <w:r>
        <w:rPr>
          <w:rFonts w:asciiTheme="majorHAnsi" w:hAnsiTheme="majorHAnsi"/>
        </w:rPr>
        <w:t xml:space="preserve"> is a </w:t>
      </w:r>
      <w:r w:rsidR="0064593E" w:rsidRPr="006A7529">
        <w:rPr>
          <w:rFonts w:asciiTheme="majorHAnsi" w:hAnsiTheme="majorHAnsi"/>
        </w:rPr>
        <w:t xml:space="preserve">Conventional System </w:t>
      </w:r>
      <w:r>
        <w:rPr>
          <w:rFonts w:asciiTheme="majorHAnsi" w:hAnsiTheme="majorHAnsi"/>
        </w:rPr>
        <w:t xml:space="preserve">of </w:t>
      </w:r>
      <w:r w:rsidR="0064593E" w:rsidRPr="006A7529">
        <w:rPr>
          <w:rFonts w:asciiTheme="majorHAnsi" w:hAnsiTheme="majorHAnsi"/>
        </w:rPr>
        <w:t xml:space="preserve">1000 gallons. One lid cleanout, under </w:t>
      </w:r>
      <w:r>
        <w:rPr>
          <w:rFonts w:asciiTheme="majorHAnsi" w:hAnsiTheme="majorHAnsi"/>
        </w:rPr>
        <w:t xml:space="preserve">the </w:t>
      </w:r>
      <w:r w:rsidR="0064593E" w:rsidRPr="006A7529">
        <w:rPr>
          <w:rFonts w:asciiTheme="majorHAnsi" w:hAnsiTheme="majorHAnsi"/>
        </w:rPr>
        <w:t xml:space="preserve">birdbath. </w:t>
      </w:r>
      <w:r>
        <w:rPr>
          <w:rFonts w:asciiTheme="majorHAnsi" w:hAnsiTheme="majorHAnsi"/>
        </w:rPr>
        <w:t>The D</w:t>
      </w:r>
      <w:r w:rsidR="0064593E" w:rsidRPr="006A7529">
        <w:rPr>
          <w:rFonts w:asciiTheme="majorHAnsi" w:hAnsiTheme="majorHAnsi"/>
        </w:rPr>
        <w:t>rain</w:t>
      </w:r>
      <w:r>
        <w:rPr>
          <w:rFonts w:asciiTheme="majorHAnsi" w:hAnsiTheme="majorHAnsi"/>
        </w:rPr>
        <w:t xml:space="preserve"> f</w:t>
      </w:r>
      <w:r w:rsidR="00EB5008" w:rsidRPr="006A7529">
        <w:rPr>
          <w:rFonts w:asciiTheme="majorHAnsi" w:hAnsiTheme="majorHAnsi"/>
        </w:rPr>
        <w:t xml:space="preserve">ield </w:t>
      </w:r>
      <w:r>
        <w:rPr>
          <w:rFonts w:asciiTheme="majorHAnsi" w:hAnsiTheme="majorHAnsi"/>
        </w:rPr>
        <w:t xml:space="preserve">is </w:t>
      </w:r>
      <w:r w:rsidR="00EB5008" w:rsidRPr="006A7529">
        <w:rPr>
          <w:rFonts w:asciiTheme="majorHAnsi" w:hAnsiTheme="majorHAnsi"/>
        </w:rPr>
        <w:t>near</w:t>
      </w:r>
      <w:r w:rsidR="0064593E" w:rsidRPr="006A752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the </w:t>
      </w:r>
      <w:r w:rsidR="0064593E" w:rsidRPr="006A7529">
        <w:rPr>
          <w:rFonts w:asciiTheme="majorHAnsi" w:hAnsiTheme="majorHAnsi"/>
        </w:rPr>
        <w:t xml:space="preserve">back fence line of </w:t>
      </w:r>
      <w:r>
        <w:rPr>
          <w:rFonts w:asciiTheme="majorHAnsi" w:hAnsiTheme="majorHAnsi"/>
        </w:rPr>
        <w:t xml:space="preserve">the </w:t>
      </w:r>
      <w:r w:rsidR="0064593E" w:rsidRPr="006A7529">
        <w:rPr>
          <w:rFonts w:asciiTheme="majorHAnsi" w:hAnsiTheme="majorHAnsi"/>
        </w:rPr>
        <w:t xml:space="preserve">back yard.  Last cleaned: </w:t>
      </w:r>
      <w:r w:rsidR="00EB5008" w:rsidRPr="006A7529">
        <w:rPr>
          <w:rFonts w:asciiTheme="majorHAnsi" w:hAnsiTheme="majorHAnsi"/>
        </w:rPr>
        <w:t>January</w:t>
      </w:r>
      <w:r w:rsidR="009A085A">
        <w:rPr>
          <w:rFonts w:asciiTheme="majorHAnsi" w:hAnsiTheme="majorHAnsi"/>
        </w:rPr>
        <w:t xml:space="preserve"> 2020</w:t>
      </w:r>
    </w:p>
    <w:p w14:paraId="7460DB67" w14:textId="77777777" w:rsidR="0064593E" w:rsidRPr="006A7529" w:rsidRDefault="0064593E">
      <w:pPr>
        <w:rPr>
          <w:rFonts w:asciiTheme="majorHAnsi" w:hAnsiTheme="majorHAnsi"/>
        </w:rPr>
      </w:pPr>
    </w:p>
    <w:p w14:paraId="42CDE9A4" w14:textId="6CF75BD6" w:rsidR="00F44171" w:rsidRPr="006A7529" w:rsidRDefault="006C522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F44171" w:rsidRPr="006A7529">
        <w:rPr>
          <w:rFonts w:asciiTheme="majorHAnsi" w:hAnsiTheme="majorHAnsi"/>
        </w:rPr>
        <w:t>Guest House Septic System</w:t>
      </w:r>
      <w:r>
        <w:rPr>
          <w:rFonts w:asciiTheme="majorHAnsi" w:hAnsiTheme="majorHAnsi"/>
        </w:rPr>
        <w:t xml:space="preserve"> is also a </w:t>
      </w:r>
      <w:r w:rsidR="0064593E" w:rsidRPr="006A7529">
        <w:rPr>
          <w:rFonts w:asciiTheme="majorHAnsi" w:hAnsiTheme="majorHAnsi"/>
        </w:rPr>
        <w:t xml:space="preserve">Conventional System. 2 Lids: trash and aeration. </w:t>
      </w:r>
      <w:r>
        <w:rPr>
          <w:rFonts w:asciiTheme="majorHAnsi" w:hAnsiTheme="majorHAnsi"/>
        </w:rPr>
        <w:t xml:space="preserve">The </w:t>
      </w:r>
      <w:r w:rsidR="00995763" w:rsidRPr="006A7529">
        <w:rPr>
          <w:rFonts w:asciiTheme="majorHAnsi" w:hAnsiTheme="majorHAnsi"/>
        </w:rPr>
        <w:t>Drain</w:t>
      </w:r>
      <w:r>
        <w:rPr>
          <w:rFonts w:asciiTheme="majorHAnsi" w:hAnsiTheme="majorHAnsi"/>
        </w:rPr>
        <w:t xml:space="preserve"> </w:t>
      </w:r>
      <w:r w:rsidR="00995763" w:rsidRPr="006A7529">
        <w:rPr>
          <w:rFonts w:asciiTheme="majorHAnsi" w:hAnsiTheme="majorHAnsi"/>
        </w:rPr>
        <w:t>field</w:t>
      </w:r>
      <w:r>
        <w:rPr>
          <w:rFonts w:asciiTheme="majorHAnsi" w:hAnsiTheme="majorHAnsi"/>
        </w:rPr>
        <w:t xml:space="preserve"> is located </w:t>
      </w:r>
      <w:r w:rsidR="00995763" w:rsidRPr="006A7529">
        <w:rPr>
          <w:rFonts w:asciiTheme="majorHAnsi" w:hAnsiTheme="majorHAnsi"/>
        </w:rPr>
        <w:t xml:space="preserve">on </w:t>
      </w:r>
      <w:r>
        <w:rPr>
          <w:rFonts w:asciiTheme="majorHAnsi" w:hAnsiTheme="majorHAnsi"/>
        </w:rPr>
        <w:t xml:space="preserve">the </w:t>
      </w:r>
      <w:r w:rsidR="00995763" w:rsidRPr="006A7529">
        <w:rPr>
          <w:rFonts w:asciiTheme="majorHAnsi" w:hAnsiTheme="majorHAnsi"/>
        </w:rPr>
        <w:t xml:space="preserve">east fence line, just north of </w:t>
      </w:r>
      <w:r w:rsidR="00AF2019">
        <w:rPr>
          <w:rFonts w:asciiTheme="majorHAnsi" w:hAnsiTheme="majorHAnsi"/>
        </w:rPr>
        <w:t>the</w:t>
      </w:r>
      <w:r>
        <w:rPr>
          <w:rFonts w:asciiTheme="majorHAnsi" w:hAnsiTheme="majorHAnsi"/>
        </w:rPr>
        <w:t xml:space="preserve"> </w:t>
      </w:r>
      <w:r w:rsidR="00995763" w:rsidRPr="006A7529">
        <w:rPr>
          <w:rFonts w:asciiTheme="majorHAnsi" w:hAnsiTheme="majorHAnsi"/>
        </w:rPr>
        <w:t>Studio Suite.</w:t>
      </w:r>
      <w:r w:rsidR="0064593E" w:rsidRPr="006A7529">
        <w:rPr>
          <w:rFonts w:asciiTheme="majorHAnsi" w:hAnsiTheme="majorHAnsi"/>
        </w:rPr>
        <w:t xml:space="preserve"> </w:t>
      </w:r>
      <w:r w:rsidR="00F80AAA">
        <w:rPr>
          <w:rFonts w:asciiTheme="majorHAnsi" w:hAnsiTheme="majorHAnsi"/>
        </w:rPr>
        <w:t xml:space="preserve">In June 2017 </w:t>
      </w:r>
      <w:r>
        <w:rPr>
          <w:rFonts w:asciiTheme="majorHAnsi" w:hAnsiTheme="majorHAnsi"/>
        </w:rPr>
        <w:t>a</w:t>
      </w:r>
      <w:r w:rsidR="0064593E" w:rsidRPr="006A7529">
        <w:rPr>
          <w:rFonts w:asciiTheme="majorHAnsi" w:hAnsiTheme="majorHAnsi"/>
        </w:rPr>
        <w:t xml:space="preserve"> new pump, float, alarm</w:t>
      </w:r>
      <w:r>
        <w:rPr>
          <w:rFonts w:asciiTheme="majorHAnsi" w:hAnsiTheme="majorHAnsi"/>
        </w:rPr>
        <w:t xml:space="preserve"> </w:t>
      </w:r>
      <w:r w:rsidR="009445DC">
        <w:rPr>
          <w:rFonts w:asciiTheme="majorHAnsi" w:hAnsiTheme="majorHAnsi"/>
        </w:rPr>
        <w:t>was</w:t>
      </w:r>
      <w:r>
        <w:rPr>
          <w:rFonts w:asciiTheme="majorHAnsi" w:hAnsiTheme="majorHAnsi"/>
        </w:rPr>
        <w:t xml:space="preserve"> installed.</w:t>
      </w:r>
      <w:r w:rsidR="001D6C2E">
        <w:rPr>
          <w:rFonts w:asciiTheme="majorHAnsi" w:hAnsiTheme="majorHAnsi"/>
        </w:rPr>
        <w:t xml:space="preserve">  </w:t>
      </w:r>
      <w:r w:rsidR="001D6C2E" w:rsidRPr="006A7529">
        <w:rPr>
          <w:rFonts w:asciiTheme="majorHAnsi" w:hAnsiTheme="majorHAnsi"/>
        </w:rPr>
        <w:t xml:space="preserve">Last cleaned out: </w:t>
      </w:r>
      <w:r w:rsidR="001D6C2E">
        <w:rPr>
          <w:rFonts w:asciiTheme="majorHAnsi" w:hAnsiTheme="majorHAnsi"/>
        </w:rPr>
        <w:t>January 2020</w:t>
      </w:r>
    </w:p>
    <w:p w14:paraId="70890FB8" w14:textId="77777777" w:rsidR="0064593E" w:rsidRPr="006A7529" w:rsidRDefault="0064593E">
      <w:pPr>
        <w:rPr>
          <w:rFonts w:asciiTheme="majorHAnsi" w:hAnsiTheme="majorHAnsi"/>
        </w:rPr>
      </w:pPr>
    </w:p>
    <w:p w14:paraId="552CE933" w14:textId="029C7FEC" w:rsidR="00F44171" w:rsidRPr="006A7529" w:rsidRDefault="006C522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Commercial </w:t>
      </w:r>
      <w:r w:rsidR="00F44171" w:rsidRPr="006A7529">
        <w:rPr>
          <w:rFonts w:asciiTheme="majorHAnsi" w:hAnsiTheme="majorHAnsi"/>
        </w:rPr>
        <w:t>Kitchen</w:t>
      </w:r>
      <w:r>
        <w:rPr>
          <w:rFonts w:asciiTheme="majorHAnsi" w:hAnsiTheme="majorHAnsi"/>
        </w:rPr>
        <w:t xml:space="preserve"> and </w:t>
      </w:r>
      <w:r w:rsidR="00F44171" w:rsidRPr="006A7529">
        <w:rPr>
          <w:rFonts w:asciiTheme="majorHAnsi" w:hAnsiTheme="majorHAnsi"/>
        </w:rPr>
        <w:t>Dining Room Septic System</w:t>
      </w:r>
      <w:r>
        <w:rPr>
          <w:rFonts w:asciiTheme="majorHAnsi" w:hAnsiTheme="majorHAnsi"/>
        </w:rPr>
        <w:t xml:space="preserve"> is an </w:t>
      </w:r>
      <w:r w:rsidR="0064593E" w:rsidRPr="006A7529">
        <w:rPr>
          <w:rFonts w:asciiTheme="majorHAnsi" w:hAnsiTheme="majorHAnsi"/>
        </w:rPr>
        <w:t xml:space="preserve">Air Induced System.  3 Lids.  Last cleaned out: </w:t>
      </w:r>
      <w:r w:rsidR="00EB5008" w:rsidRPr="006A7529">
        <w:rPr>
          <w:rFonts w:asciiTheme="majorHAnsi" w:hAnsiTheme="majorHAnsi"/>
        </w:rPr>
        <w:t>Jan</w:t>
      </w:r>
      <w:r w:rsidR="009A085A">
        <w:rPr>
          <w:rFonts w:asciiTheme="majorHAnsi" w:hAnsiTheme="majorHAnsi"/>
        </w:rPr>
        <w:t>uary 2020</w:t>
      </w:r>
    </w:p>
    <w:p w14:paraId="36FB1DF9" w14:textId="77777777" w:rsidR="00F44171" w:rsidRPr="006C5226" w:rsidRDefault="008362C7">
      <w:pPr>
        <w:rPr>
          <w:rFonts w:asciiTheme="majorHAnsi" w:hAnsiTheme="majorHAnsi"/>
          <w:b/>
        </w:rPr>
      </w:pPr>
      <w:r w:rsidRPr="006C5226">
        <w:rPr>
          <w:rFonts w:asciiTheme="majorHAnsi" w:hAnsiTheme="majorHAnsi"/>
          <w:b/>
        </w:rPr>
        <w:t>_____________________________________________________________</w:t>
      </w:r>
    </w:p>
    <w:p w14:paraId="5AB9A821" w14:textId="3434113F" w:rsidR="00995763" w:rsidRPr="006A7529" w:rsidRDefault="00995763">
      <w:pPr>
        <w:rPr>
          <w:rFonts w:asciiTheme="majorHAnsi" w:hAnsiTheme="majorHAnsi"/>
          <w:b/>
        </w:rPr>
      </w:pPr>
      <w:r w:rsidRPr="006A7529">
        <w:rPr>
          <w:rFonts w:asciiTheme="majorHAnsi" w:hAnsiTheme="majorHAnsi"/>
          <w:b/>
        </w:rPr>
        <w:t>Grease Trap</w:t>
      </w:r>
      <w:r w:rsidR="00AF2019">
        <w:rPr>
          <w:rFonts w:asciiTheme="majorHAnsi" w:hAnsiTheme="majorHAnsi"/>
          <w:b/>
        </w:rPr>
        <w:t xml:space="preserve"> for Commercial Kitchen</w:t>
      </w:r>
      <w:r w:rsidRPr="006A7529">
        <w:rPr>
          <w:rFonts w:asciiTheme="majorHAnsi" w:hAnsiTheme="majorHAnsi"/>
          <w:b/>
        </w:rPr>
        <w:t xml:space="preserve">: </w:t>
      </w:r>
      <w:r w:rsidR="00876242">
        <w:rPr>
          <w:rFonts w:asciiTheme="majorHAnsi" w:hAnsiTheme="majorHAnsi"/>
        </w:rPr>
        <w:t>1</w:t>
      </w:r>
      <w:r w:rsidRPr="006A7529">
        <w:rPr>
          <w:rFonts w:asciiTheme="majorHAnsi" w:hAnsiTheme="majorHAnsi"/>
        </w:rPr>
        <w:t xml:space="preserve">000 </w:t>
      </w:r>
      <w:r w:rsidR="00EB5008" w:rsidRPr="006A7529">
        <w:rPr>
          <w:rFonts w:asciiTheme="majorHAnsi" w:hAnsiTheme="majorHAnsi"/>
        </w:rPr>
        <w:t>gallons.</w:t>
      </w:r>
      <w:r w:rsidRPr="006A7529">
        <w:rPr>
          <w:rFonts w:asciiTheme="majorHAnsi" w:hAnsiTheme="majorHAnsi"/>
        </w:rPr>
        <w:t xml:space="preserve">  </w:t>
      </w:r>
      <w:r w:rsidRPr="00AF2019">
        <w:rPr>
          <w:rFonts w:asciiTheme="majorHAnsi" w:hAnsiTheme="majorHAnsi"/>
        </w:rPr>
        <w:t xml:space="preserve">Last Cleaned </w:t>
      </w:r>
      <w:r w:rsidR="007917B5">
        <w:rPr>
          <w:rFonts w:asciiTheme="majorHAnsi" w:hAnsiTheme="majorHAnsi"/>
        </w:rPr>
        <w:t>March 2020</w:t>
      </w:r>
    </w:p>
    <w:p w14:paraId="1F73EF8E" w14:textId="77777777" w:rsidR="0064593E" w:rsidRPr="006A7529" w:rsidRDefault="0064593E">
      <w:pPr>
        <w:rPr>
          <w:rFonts w:asciiTheme="majorHAnsi" w:hAnsiTheme="majorHAnsi"/>
        </w:rPr>
      </w:pPr>
    </w:p>
    <w:p w14:paraId="3DB9CDD6" w14:textId="77777777" w:rsidR="00F44171" w:rsidRPr="006A7529" w:rsidRDefault="00F44171">
      <w:pPr>
        <w:rPr>
          <w:rFonts w:asciiTheme="majorHAnsi" w:hAnsiTheme="majorHAnsi"/>
        </w:rPr>
      </w:pPr>
      <w:r w:rsidRPr="006A7529">
        <w:rPr>
          <w:rFonts w:asciiTheme="majorHAnsi" w:hAnsiTheme="majorHAnsi"/>
        </w:rPr>
        <w:t>Main House Electric Service-Metered</w:t>
      </w:r>
    </w:p>
    <w:p w14:paraId="1C1A6DE0" w14:textId="77777777" w:rsidR="00F44171" w:rsidRPr="006A7529" w:rsidRDefault="00F44171">
      <w:pPr>
        <w:rPr>
          <w:rFonts w:asciiTheme="majorHAnsi" w:hAnsiTheme="majorHAnsi"/>
        </w:rPr>
      </w:pPr>
      <w:r w:rsidRPr="006A7529">
        <w:rPr>
          <w:rFonts w:asciiTheme="majorHAnsi" w:hAnsiTheme="majorHAnsi"/>
        </w:rPr>
        <w:t>Guest House Electric Service-Metered</w:t>
      </w:r>
    </w:p>
    <w:p w14:paraId="3CF5E9C4" w14:textId="77777777" w:rsidR="006C5226" w:rsidRDefault="00F44171">
      <w:pPr>
        <w:rPr>
          <w:rFonts w:asciiTheme="majorHAnsi" w:hAnsiTheme="majorHAnsi"/>
        </w:rPr>
      </w:pPr>
      <w:r w:rsidRPr="006A7529">
        <w:rPr>
          <w:rFonts w:asciiTheme="majorHAnsi" w:hAnsiTheme="majorHAnsi"/>
        </w:rPr>
        <w:t>Kitchen/Dining Electric Service-Metered</w:t>
      </w:r>
    </w:p>
    <w:p w14:paraId="4115D14E" w14:textId="77777777" w:rsidR="006C5226" w:rsidRDefault="006C5226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D0B73A6" w14:textId="77777777" w:rsidR="008362C7" w:rsidRPr="001D6C2E" w:rsidRDefault="008362C7">
      <w:pPr>
        <w:rPr>
          <w:rFonts w:asciiTheme="majorHAnsi" w:hAnsiTheme="majorHAnsi"/>
          <w:b/>
          <w:sz w:val="22"/>
          <w:szCs w:val="22"/>
        </w:rPr>
      </w:pPr>
      <w:r w:rsidRPr="001D6C2E">
        <w:rPr>
          <w:rFonts w:asciiTheme="majorHAnsi" w:hAnsiTheme="majorHAnsi"/>
          <w:b/>
          <w:sz w:val="22"/>
          <w:szCs w:val="22"/>
        </w:rPr>
        <w:lastRenderedPageBreak/>
        <w:t>_____________________________________________________________</w:t>
      </w:r>
    </w:p>
    <w:p w14:paraId="3B60B119" w14:textId="7C9FF446" w:rsidR="00800AB4" w:rsidRPr="001D6C2E" w:rsidRDefault="00800AB4" w:rsidP="00800AB4">
      <w:pPr>
        <w:rPr>
          <w:rFonts w:asciiTheme="majorHAnsi" w:eastAsia="Times New Roman" w:hAnsiTheme="majorHAnsi" w:cs="Helvetica"/>
          <w:sz w:val="22"/>
          <w:szCs w:val="22"/>
        </w:rPr>
      </w:pPr>
      <w:bookmarkStart w:id="1" w:name="_Hlk522889710"/>
      <w:r w:rsidRPr="001D6C2E">
        <w:rPr>
          <w:rFonts w:ascii="Calibri Light" w:eastAsia="Times New Roman" w:hAnsi="Calibri Light" w:cs="Helvetica"/>
          <w:b/>
          <w:bCs/>
          <w:sz w:val="22"/>
          <w:szCs w:val="22"/>
        </w:rPr>
        <w:t>MAIN HOUSE</w:t>
      </w:r>
      <w:r w:rsidRPr="001D6C2E">
        <w:rPr>
          <w:rStyle w:val="apple-converted-space"/>
          <w:rFonts w:ascii="Calibri Light" w:eastAsia="Times New Roman" w:hAnsi="Calibri Light" w:cs="Helvetica"/>
          <w:sz w:val="22"/>
          <w:szCs w:val="22"/>
        </w:rPr>
        <w:t> </w:t>
      </w:r>
      <w:r w:rsidRPr="001D6C2E">
        <w:rPr>
          <w:rFonts w:asciiTheme="majorHAnsi" w:eastAsia="Times New Roman" w:hAnsiTheme="majorHAnsi" w:cs="Helvetica"/>
          <w:sz w:val="22"/>
          <w:szCs w:val="22"/>
        </w:rPr>
        <w:t xml:space="preserve">is approximately 3100 SQFT and features a beautiful entryway that </w:t>
      </w:r>
      <w:r w:rsidR="00A740CF" w:rsidRPr="001D6C2E">
        <w:rPr>
          <w:rFonts w:asciiTheme="majorHAnsi" w:eastAsia="Times New Roman" w:hAnsiTheme="majorHAnsi" w:cs="Helvetica"/>
          <w:sz w:val="22"/>
          <w:szCs w:val="22"/>
        </w:rPr>
        <w:t xml:space="preserve">immediately </w:t>
      </w:r>
      <w:r w:rsidRPr="001D6C2E">
        <w:rPr>
          <w:rFonts w:asciiTheme="majorHAnsi" w:eastAsia="Times New Roman" w:hAnsiTheme="majorHAnsi" w:cs="Helvetica"/>
          <w:sz w:val="22"/>
          <w:szCs w:val="22"/>
        </w:rPr>
        <w:t>transports you into a Hill Country meets Tuscany home.  The spacious living and dining area</w:t>
      </w:r>
      <w:r w:rsidR="00A740CF" w:rsidRPr="001D6C2E">
        <w:rPr>
          <w:rFonts w:asciiTheme="majorHAnsi" w:eastAsia="Times New Roman" w:hAnsiTheme="majorHAnsi" w:cs="Helvetica"/>
          <w:sz w:val="22"/>
          <w:szCs w:val="22"/>
        </w:rPr>
        <w:t>s</w:t>
      </w:r>
      <w:r w:rsidRPr="001D6C2E">
        <w:rPr>
          <w:rFonts w:asciiTheme="majorHAnsi" w:eastAsia="Times New Roman" w:hAnsiTheme="majorHAnsi" w:cs="Helvetica"/>
          <w:sz w:val="22"/>
          <w:szCs w:val="22"/>
        </w:rPr>
        <w:t xml:space="preserve"> are complete with custom design features such as the antique </w:t>
      </w:r>
      <w:r w:rsidR="00A740CF" w:rsidRPr="001D6C2E">
        <w:rPr>
          <w:rFonts w:asciiTheme="majorHAnsi" w:eastAsia="Times New Roman" w:hAnsiTheme="majorHAnsi" w:cs="Helvetica"/>
          <w:sz w:val="22"/>
          <w:szCs w:val="22"/>
        </w:rPr>
        <w:t xml:space="preserve">Mexican </w:t>
      </w:r>
      <w:r w:rsidR="00AF2019" w:rsidRPr="001D6C2E">
        <w:rPr>
          <w:rFonts w:asciiTheme="majorHAnsi" w:eastAsia="Times New Roman" w:hAnsiTheme="majorHAnsi" w:cs="Helvetica"/>
          <w:sz w:val="22"/>
          <w:szCs w:val="22"/>
        </w:rPr>
        <w:t>doors, wood ceiling beams, and pecan wood</w:t>
      </w:r>
      <w:r w:rsidRPr="001D6C2E">
        <w:rPr>
          <w:rFonts w:asciiTheme="majorHAnsi" w:eastAsia="Times New Roman" w:hAnsiTheme="majorHAnsi" w:cs="Helvetica"/>
          <w:sz w:val="22"/>
          <w:szCs w:val="22"/>
        </w:rPr>
        <w:t xml:space="preserve"> fireplace mantel.  The gourmet kitchen is a true Cook’s Kitchen complete with large windows that provide </w:t>
      </w:r>
      <w:r w:rsidR="00847A47" w:rsidRPr="001D6C2E">
        <w:rPr>
          <w:rFonts w:asciiTheme="majorHAnsi" w:eastAsia="Times New Roman" w:hAnsiTheme="majorHAnsi" w:cs="Helvetica"/>
          <w:sz w:val="22"/>
          <w:szCs w:val="22"/>
        </w:rPr>
        <w:t>an abundance</w:t>
      </w:r>
      <w:r w:rsidRPr="001D6C2E">
        <w:rPr>
          <w:rFonts w:asciiTheme="majorHAnsi" w:eastAsia="Times New Roman" w:hAnsiTheme="majorHAnsi" w:cs="Helvetica"/>
          <w:sz w:val="22"/>
          <w:szCs w:val="22"/>
        </w:rPr>
        <w:t xml:space="preserve"> of natural light. The home also boasts a large master suite</w:t>
      </w:r>
      <w:r w:rsidR="00847A47" w:rsidRPr="001D6C2E">
        <w:rPr>
          <w:rFonts w:asciiTheme="majorHAnsi" w:eastAsia="Times New Roman" w:hAnsiTheme="majorHAnsi" w:cs="Helvetica"/>
          <w:sz w:val="22"/>
          <w:szCs w:val="22"/>
        </w:rPr>
        <w:t xml:space="preserve">. Its location away </w:t>
      </w:r>
      <w:r w:rsidRPr="001D6C2E">
        <w:rPr>
          <w:rFonts w:asciiTheme="majorHAnsi" w:eastAsia="Times New Roman" w:hAnsiTheme="majorHAnsi" w:cs="Helvetica"/>
          <w:sz w:val="22"/>
          <w:szCs w:val="22"/>
        </w:rPr>
        <w:t>from the rest of the home</w:t>
      </w:r>
      <w:r w:rsidR="00847A47" w:rsidRPr="001D6C2E">
        <w:rPr>
          <w:rFonts w:asciiTheme="majorHAnsi" w:eastAsia="Times New Roman" w:hAnsiTheme="majorHAnsi" w:cs="Helvetica"/>
          <w:sz w:val="22"/>
          <w:szCs w:val="22"/>
        </w:rPr>
        <w:t xml:space="preserve"> provides a tranquil setting</w:t>
      </w:r>
      <w:r w:rsidRPr="001D6C2E">
        <w:rPr>
          <w:rFonts w:asciiTheme="majorHAnsi" w:eastAsia="Times New Roman" w:hAnsiTheme="majorHAnsi" w:cs="Helvetica"/>
          <w:sz w:val="22"/>
          <w:szCs w:val="22"/>
        </w:rPr>
        <w:t xml:space="preserve">.   French doors lead out to the back porch from the living room and the master suite.  </w:t>
      </w:r>
      <w:proofErr w:type="gramStart"/>
      <w:r w:rsidRPr="001D6C2E">
        <w:rPr>
          <w:rFonts w:asciiTheme="majorHAnsi" w:eastAsia="Times New Roman" w:hAnsiTheme="majorHAnsi" w:cs="Helvetica"/>
          <w:sz w:val="22"/>
          <w:szCs w:val="22"/>
        </w:rPr>
        <w:t>Steps away from the home is</w:t>
      </w:r>
      <w:proofErr w:type="gramEnd"/>
      <w:r w:rsidRPr="001D6C2E">
        <w:rPr>
          <w:rFonts w:asciiTheme="majorHAnsi" w:eastAsia="Times New Roman" w:hAnsiTheme="majorHAnsi" w:cs="Helvetica"/>
          <w:sz w:val="22"/>
          <w:szCs w:val="22"/>
        </w:rPr>
        <w:t xml:space="preserve"> </w:t>
      </w:r>
      <w:r w:rsidR="00847A47" w:rsidRPr="001D6C2E">
        <w:rPr>
          <w:rFonts w:asciiTheme="majorHAnsi" w:eastAsia="Times New Roman" w:hAnsiTheme="majorHAnsi" w:cs="Helvetica"/>
          <w:sz w:val="22"/>
          <w:szCs w:val="22"/>
        </w:rPr>
        <w:t xml:space="preserve">a custom pizza oven, an </w:t>
      </w:r>
      <w:r w:rsidRPr="001D6C2E">
        <w:rPr>
          <w:rFonts w:asciiTheme="majorHAnsi" w:eastAsia="Times New Roman" w:hAnsiTheme="majorHAnsi" w:cs="Helvetica"/>
          <w:sz w:val="22"/>
          <w:szCs w:val="22"/>
        </w:rPr>
        <w:t>infinity edge pool and cabana. Below are some additional features you will find in this custom designed home.</w:t>
      </w:r>
      <w:r w:rsidRPr="001D6C2E">
        <w:rPr>
          <w:rStyle w:val="apple-converted-space"/>
          <w:rFonts w:asciiTheme="majorHAnsi" w:eastAsia="Times New Roman" w:hAnsiTheme="majorHAnsi" w:cs="Helvetica"/>
          <w:sz w:val="22"/>
          <w:szCs w:val="22"/>
        </w:rPr>
        <w:t> </w:t>
      </w:r>
    </w:p>
    <w:bookmarkEnd w:id="1"/>
    <w:p w14:paraId="0776E76C" w14:textId="77777777" w:rsidR="00672503" w:rsidRPr="001D6C2E" w:rsidRDefault="00672503">
      <w:pPr>
        <w:rPr>
          <w:rFonts w:asciiTheme="majorHAnsi" w:hAnsiTheme="majorHAnsi"/>
          <w:sz w:val="22"/>
          <w:szCs w:val="22"/>
        </w:rPr>
      </w:pPr>
    </w:p>
    <w:p w14:paraId="7798DDD1" w14:textId="77777777" w:rsidR="00CE0ABD" w:rsidRPr="001D6C2E" w:rsidRDefault="00EF6EFE" w:rsidP="003422C4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3 bedrooms,</w:t>
      </w:r>
      <w:r w:rsidR="0036604E" w:rsidRPr="001D6C2E">
        <w:rPr>
          <w:rFonts w:asciiTheme="majorHAnsi" w:hAnsiTheme="majorHAnsi"/>
          <w:sz w:val="22"/>
          <w:szCs w:val="22"/>
        </w:rPr>
        <w:t xml:space="preserve"> 3 bath</w:t>
      </w:r>
      <w:r w:rsidRPr="001D6C2E">
        <w:rPr>
          <w:rFonts w:asciiTheme="majorHAnsi" w:hAnsiTheme="majorHAnsi"/>
          <w:sz w:val="22"/>
          <w:szCs w:val="22"/>
        </w:rPr>
        <w:t>s</w:t>
      </w:r>
    </w:p>
    <w:p w14:paraId="3E8294FC" w14:textId="77777777" w:rsidR="00EF6EFE" w:rsidRPr="001D6C2E" w:rsidRDefault="00EF6EFE" w:rsidP="003422C4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 xml:space="preserve">Central Heat and Air with 3 zoned </w:t>
      </w:r>
      <w:r w:rsidR="00016E5B" w:rsidRPr="001D6C2E">
        <w:rPr>
          <w:rFonts w:asciiTheme="majorHAnsi" w:hAnsiTheme="majorHAnsi"/>
          <w:sz w:val="22"/>
          <w:szCs w:val="22"/>
        </w:rPr>
        <w:t>systems</w:t>
      </w:r>
    </w:p>
    <w:p w14:paraId="329A5D57" w14:textId="77777777" w:rsidR="00EF6EFE" w:rsidRPr="001D6C2E" w:rsidRDefault="00016E5B" w:rsidP="003422C4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Window shades</w:t>
      </w:r>
      <w:r w:rsidR="00223140" w:rsidRPr="001D6C2E">
        <w:rPr>
          <w:rFonts w:asciiTheme="majorHAnsi" w:hAnsiTheme="majorHAnsi"/>
          <w:sz w:val="22"/>
          <w:szCs w:val="22"/>
        </w:rPr>
        <w:t xml:space="preserve"> in two bedrooms</w:t>
      </w:r>
      <w:r w:rsidR="003422C4" w:rsidRPr="001D6C2E">
        <w:rPr>
          <w:rFonts w:asciiTheme="majorHAnsi" w:hAnsiTheme="majorHAnsi"/>
          <w:sz w:val="22"/>
          <w:szCs w:val="22"/>
        </w:rPr>
        <w:t xml:space="preserve"> and master bath</w:t>
      </w:r>
    </w:p>
    <w:p w14:paraId="66FBAB9E" w14:textId="77777777" w:rsidR="00B54E56" w:rsidRPr="001D6C2E" w:rsidRDefault="004F5E73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 xml:space="preserve">1 bedroom/bath upstairs </w:t>
      </w:r>
      <w:r w:rsidR="00EF6EFE" w:rsidRPr="001D6C2E">
        <w:rPr>
          <w:rFonts w:asciiTheme="majorHAnsi" w:hAnsiTheme="majorHAnsi"/>
          <w:sz w:val="22"/>
          <w:szCs w:val="22"/>
        </w:rPr>
        <w:t>with beautiful, panoramic</w:t>
      </w:r>
      <w:r w:rsidR="00830E9E" w:rsidRPr="001D6C2E">
        <w:rPr>
          <w:rFonts w:asciiTheme="majorHAnsi" w:hAnsiTheme="majorHAnsi"/>
          <w:sz w:val="22"/>
          <w:szCs w:val="22"/>
        </w:rPr>
        <w:t xml:space="preserve"> views a</w:t>
      </w:r>
      <w:r w:rsidR="00307E99" w:rsidRPr="001D6C2E">
        <w:rPr>
          <w:rFonts w:asciiTheme="majorHAnsi" w:hAnsiTheme="majorHAnsi"/>
          <w:sz w:val="22"/>
          <w:szCs w:val="22"/>
        </w:rPr>
        <w:t>nd longleaf pine floors</w:t>
      </w:r>
      <w:r w:rsidR="001724CD" w:rsidRPr="001D6C2E">
        <w:rPr>
          <w:rFonts w:asciiTheme="majorHAnsi" w:hAnsiTheme="majorHAnsi"/>
          <w:sz w:val="22"/>
          <w:szCs w:val="22"/>
        </w:rPr>
        <w:t>, 2 closets</w:t>
      </w:r>
    </w:p>
    <w:p w14:paraId="5FF3C482" w14:textId="77777777" w:rsidR="00223140" w:rsidRPr="001D6C2E" w:rsidRDefault="00EF6EFE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1</w:t>
      </w:r>
      <w:r w:rsidR="00B54E56" w:rsidRPr="001D6C2E">
        <w:rPr>
          <w:rFonts w:asciiTheme="majorHAnsi" w:hAnsiTheme="majorHAnsi"/>
          <w:sz w:val="22"/>
          <w:szCs w:val="22"/>
        </w:rPr>
        <w:t xml:space="preserve"> guest</w:t>
      </w:r>
      <w:r w:rsidRPr="001D6C2E">
        <w:rPr>
          <w:rFonts w:asciiTheme="majorHAnsi" w:hAnsiTheme="majorHAnsi"/>
          <w:sz w:val="22"/>
          <w:szCs w:val="22"/>
        </w:rPr>
        <w:t xml:space="preserve"> bedroom</w:t>
      </w:r>
      <w:r w:rsidR="00B54E56" w:rsidRPr="001D6C2E">
        <w:rPr>
          <w:rFonts w:asciiTheme="majorHAnsi" w:hAnsiTheme="majorHAnsi"/>
          <w:sz w:val="22"/>
          <w:szCs w:val="22"/>
        </w:rPr>
        <w:t xml:space="preserve"> and </w:t>
      </w:r>
      <w:r w:rsidRPr="001D6C2E">
        <w:rPr>
          <w:rFonts w:asciiTheme="majorHAnsi" w:hAnsiTheme="majorHAnsi"/>
          <w:sz w:val="22"/>
          <w:szCs w:val="22"/>
        </w:rPr>
        <w:t>bath downstairs</w:t>
      </w:r>
      <w:r w:rsidR="00B54E56" w:rsidRPr="001D6C2E">
        <w:rPr>
          <w:rFonts w:asciiTheme="majorHAnsi" w:hAnsiTheme="majorHAnsi"/>
          <w:sz w:val="22"/>
          <w:szCs w:val="22"/>
        </w:rPr>
        <w:t xml:space="preserve">. This bedroom </w:t>
      </w:r>
      <w:r w:rsidRPr="001D6C2E">
        <w:rPr>
          <w:rFonts w:asciiTheme="majorHAnsi" w:hAnsiTheme="majorHAnsi"/>
          <w:sz w:val="22"/>
          <w:szCs w:val="22"/>
        </w:rPr>
        <w:t>has 2 large c</w:t>
      </w:r>
      <w:r w:rsidR="00830E9E" w:rsidRPr="001D6C2E">
        <w:rPr>
          <w:rFonts w:asciiTheme="majorHAnsi" w:hAnsiTheme="majorHAnsi"/>
          <w:sz w:val="22"/>
          <w:szCs w:val="22"/>
        </w:rPr>
        <w:t>losets</w:t>
      </w:r>
      <w:r w:rsidR="00307E99" w:rsidRPr="001D6C2E">
        <w:rPr>
          <w:rFonts w:asciiTheme="majorHAnsi" w:hAnsiTheme="majorHAnsi"/>
          <w:sz w:val="22"/>
          <w:szCs w:val="22"/>
        </w:rPr>
        <w:t xml:space="preserve">, </w:t>
      </w:r>
      <w:r w:rsidR="00B54E56" w:rsidRPr="001D6C2E">
        <w:rPr>
          <w:rFonts w:asciiTheme="majorHAnsi" w:hAnsiTheme="majorHAnsi"/>
          <w:sz w:val="22"/>
          <w:szCs w:val="22"/>
        </w:rPr>
        <w:t xml:space="preserve">and </w:t>
      </w:r>
      <w:r w:rsidR="00307E99" w:rsidRPr="001D6C2E">
        <w:rPr>
          <w:rFonts w:asciiTheme="majorHAnsi" w:hAnsiTheme="majorHAnsi"/>
          <w:sz w:val="22"/>
          <w:szCs w:val="22"/>
        </w:rPr>
        <w:t>stained concrete floors</w:t>
      </w:r>
    </w:p>
    <w:p w14:paraId="25C68F96" w14:textId="77777777" w:rsidR="00B54E56" w:rsidRPr="001D6C2E" w:rsidRDefault="00B54E56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 xml:space="preserve">The </w:t>
      </w:r>
      <w:r w:rsidR="0036604E" w:rsidRPr="001D6C2E">
        <w:rPr>
          <w:rFonts w:asciiTheme="majorHAnsi" w:hAnsiTheme="majorHAnsi"/>
          <w:sz w:val="22"/>
          <w:szCs w:val="22"/>
        </w:rPr>
        <w:t>Master B</w:t>
      </w:r>
      <w:r w:rsidR="00307E99" w:rsidRPr="001D6C2E">
        <w:rPr>
          <w:rFonts w:asciiTheme="majorHAnsi" w:hAnsiTheme="majorHAnsi"/>
          <w:sz w:val="22"/>
          <w:szCs w:val="22"/>
        </w:rPr>
        <w:t>edroom</w:t>
      </w:r>
      <w:r w:rsidR="00830E9E" w:rsidRPr="001D6C2E">
        <w:rPr>
          <w:rFonts w:asciiTheme="majorHAnsi" w:hAnsiTheme="majorHAnsi"/>
          <w:sz w:val="22"/>
          <w:szCs w:val="22"/>
        </w:rPr>
        <w:t xml:space="preserve"> </w:t>
      </w:r>
      <w:r w:rsidR="004F5E73" w:rsidRPr="001D6C2E">
        <w:rPr>
          <w:rFonts w:asciiTheme="majorHAnsi" w:hAnsiTheme="majorHAnsi"/>
          <w:sz w:val="22"/>
          <w:szCs w:val="22"/>
        </w:rPr>
        <w:t>has en</w:t>
      </w:r>
      <w:r w:rsidR="0061066E" w:rsidRPr="001D6C2E">
        <w:rPr>
          <w:rFonts w:asciiTheme="majorHAnsi" w:hAnsiTheme="majorHAnsi"/>
          <w:sz w:val="22"/>
          <w:szCs w:val="22"/>
        </w:rPr>
        <w:t xml:space="preserve"> </w:t>
      </w:r>
      <w:r w:rsidR="004F5E73" w:rsidRPr="001D6C2E">
        <w:rPr>
          <w:rFonts w:asciiTheme="majorHAnsi" w:hAnsiTheme="majorHAnsi"/>
          <w:sz w:val="22"/>
          <w:szCs w:val="22"/>
        </w:rPr>
        <w:t>suite</w:t>
      </w:r>
      <w:r w:rsidR="0036604E" w:rsidRPr="001D6C2E">
        <w:rPr>
          <w:rFonts w:asciiTheme="majorHAnsi" w:hAnsiTheme="majorHAnsi"/>
          <w:sz w:val="22"/>
          <w:szCs w:val="22"/>
        </w:rPr>
        <w:t xml:space="preserve"> bathroom</w:t>
      </w:r>
      <w:r w:rsidR="00307E99" w:rsidRPr="001D6C2E">
        <w:rPr>
          <w:rFonts w:asciiTheme="majorHAnsi" w:hAnsiTheme="majorHAnsi"/>
          <w:sz w:val="22"/>
          <w:szCs w:val="22"/>
        </w:rPr>
        <w:t xml:space="preserve"> </w:t>
      </w:r>
      <w:r w:rsidR="0036604E" w:rsidRPr="001D6C2E">
        <w:rPr>
          <w:rFonts w:asciiTheme="majorHAnsi" w:hAnsiTheme="majorHAnsi"/>
          <w:sz w:val="22"/>
          <w:szCs w:val="22"/>
        </w:rPr>
        <w:t xml:space="preserve">with large soaker tub, </w:t>
      </w:r>
      <w:r w:rsidR="000670FC" w:rsidRPr="001D6C2E">
        <w:rPr>
          <w:rFonts w:asciiTheme="majorHAnsi" w:hAnsiTheme="majorHAnsi"/>
          <w:sz w:val="22"/>
          <w:szCs w:val="22"/>
        </w:rPr>
        <w:t>walk</w:t>
      </w:r>
      <w:r w:rsidRPr="001D6C2E">
        <w:rPr>
          <w:rFonts w:asciiTheme="majorHAnsi" w:hAnsiTheme="majorHAnsi"/>
          <w:sz w:val="22"/>
          <w:szCs w:val="22"/>
        </w:rPr>
        <w:t>-</w:t>
      </w:r>
      <w:r w:rsidR="000670FC" w:rsidRPr="001D6C2E">
        <w:rPr>
          <w:rFonts w:asciiTheme="majorHAnsi" w:hAnsiTheme="majorHAnsi"/>
          <w:sz w:val="22"/>
          <w:szCs w:val="22"/>
        </w:rPr>
        <w:t xml:space="preserve">in </w:t>
      </w:r>
      <w:r w:rsidR="0036604E" w:rsidRPr="001D6C2E">
        <w:rPr>
          <w:rFonts w:asciiTheme="majorHAnsi" w:hAnsiTheme="majorHAnsi"/>
          <w:sz w:val="22"/>
          <w:szCs w:val="22"/>
        </w:rPr>
        <w:t>shower</w:t>
      </w:r>
      <w:r w:rsidR="000670FC" w:rsidRPr="001D6C2E">
        <w:rPr>
          <w:rFonts w:asciiTheme="majorHAnsi" w:hAnsiTheme="majorHAnsi"/>
          <w:sz w:val="22"/>
          <w:szCs w:val="22"/>
        </w:rPr>
        <w:t xml:space="preserve"> with sitting bench</w:t>
      </w:r>
      <w:r w:rsidR="0036604E" w:rsidRPr="001D6C2E">
        <w:rPr>
          <w:rFonts w:asciiTheme="majorHAnsi" w:hAnsiTheme="majorHAnsi"/>
          <w:sz w:val="22"/>
          <w:szCs w:val="22"/>
        </w:rPr>
        <w:t xml:space="preserve"> and double vanity.</w:t>
      </w:r>
      <w:r w:rsidR="00F859B1" w:rsidRPr="001D6C2E">
        <w:rPr>
          <w:rFonts w:asciiTheme="majorHAnsi" w:hAnsiTheme="majorHAnsi"/>
          <w:sz w:val="22"/>
          <w:szCs w:val="22"/>
        </w:rPr>
        <w:t xml:space="preserve"> </w:t>
      </w:r>
      <w:r w:rsidRPr="001D6C2E">
        <w:rPr>
          <w:rFonts w:asciiTheme="majorHAnsi" w:hAnsiTheme="majorHAnsi"/>
          <w:sz w:val="22"/>
          <w:szCs w:val="22"/>
        </w:rPr>
        <w:t>A w</w:t>
      </w:r>
      <w:r w:rsidR="00307E99" w:rsidRPr="001D6C2E">
        <w:rPr>
          <w:rFonts w:asciiTheme="majorHAnsi" w:hAnsiTheme="majorHAnsi"/>
          <w:sz w:val="22"/>
          <w:szCs w:val="22"/>
        </w:rPr>
        <w:t>alk</w:t>
      </w:r>
      <w:r w:rsidRPr="001D6C2E">
        <w:rPr>
          <w:rFonts w:asciiTheme="majorHAnsi" w:hAnsiTheme="majorHAnsi"/>
          <w:sz w:val="22"/>
          <w:szCs w:val="22"/>
        </w:rPr>
        <w:t>-</w:t>
      </w:r>
      <w:r w:rsidR="004F5E73" w:rsidRPr="001D6C2E">
        <w:rPr>
          <w:rFonts w:asciiTheme="majorHAnsi" w:hAnsiTheme="majorHAnsi"/>
          <w:sz w:val="22"/>
          <w:szCs w:val="22"/>
        </w:rPr>
        <w:t>in closet</w:t>
      </w:r>
      <w:r w:rsidRPr="001D6C2E">
        <w:rPr>
          <w:rFonts w:asciiTheme="majorHAnsi" w:hAnsiTheme="majorHAnsi"/>
          <w:sz w:val="22"/>
          <w:szCs w:val="22"/>
        </w:rPr>
        <w:t xml:space="preserve"> with a </w:t>
      </w:r>
      <w:r w:rsidR="006A5EA4" w:rsidRPr="001D6C2E">
        <w:rPr>
          <w:rFonts w:asciiTheme="majorHAnsi" w:hAnsiTheme="majorHAnsi"/>
          <w:sz w:val="22"/>
          <w:szCs w:val="22"/>
        </w:rPr>
        <w:t xml:space="preserve">shelving system </w:t>
      </w:r>
      <w:r w:rsidRPr="001D6C2E">
        <w:rPr>
          <w:rFonts w:asciiTheme="majorHAnsi" w:hAnsiTheme="majorHAnsi"/>
          <w:sz w:val="22"/>
          <w:szCs w:val="22"/>
        </w:rPr>
        <w:t xml:space="preserve">is </w:t>
      </w:r>
      <w:r w:rsidR="006A5EA4" w:rsidRPr="001D6C2E">
        <w:rPr>
          <w:rFonts w:asciiTheme="majorHAnsi" w:hAnsiTheme="majorHAnsi"/>
          <w:sz w:val="22"/>
          <w:szCs w:val="22"/>
        </w:rPr>
        <w:t>included</w:t>
      </w:r>
      <w:r w:rsidR="00EF6EFE" w:rsidRPr="001D6C2E">
        <w:rPr>
          <w:rFonts w:asciiTheme="majorHAnsi" w:hAnsiTheme="majorHAnsi"/>
          <w:sz w:val="22"/>
          <w:szCs w:val="22"/>
        </w:rPr>
        <w:t xml:space="preserve">. </w:t>
      </w:r>
      <w:r w:rsidRPr="001D6C2E">
        <w:rPr>
          <w:rFonts w:asciiTheme="majorHAnsi" w:hAnsiTheme="majorHAnsi"/>
          <w:sz w:val="22"/>
          <w:szCs w:val="22"/>
        </w:rPr>
        <w:t xml:space="preserve"> It has s</w:t>
      </w:r>
      <w:r w:rsidR="00EF6EFE" w:rsidRPr="001D6C2E">
        <w:rPr>
          <w:rFonts w:asciiTheme="majorHAnsi" w:hAnsiTheme="majorHAnsi"/>
          <w:sz w:val="22"/>
          <w:szCs w:val="22"/>
        </w:rPr>
        <w:t>tained</w:t>
      </w:r>
      <w:r w:rsidRPr="001D6C2E">
        <w:rPr>
          <w:rFonts w:asciiTheme="majorHAnsi" w:hAnsiTheme="majorHAnsi"/>
          <w:sz w:val="22"/>
          <w:szCs w:val="22"/>
        </w:rPr>
        <w:t xml:space="preserve"> concrete floors and French Doors </w:t>
      </w:r>
      <w:r w:rsidR="00830E9E" w:rsidRPr="001D6C2E">
        <w:rPr>
          <w:rFonts w:asciiTheme="majorHAnsi" w:hAnsiTheme="majorHAnsi"/>
          <w:sz w:val="22"/>
          <w:szCs w:val="22"/>
        </w:rPr>
        <w:t>leading to Covered Back porch</w:t>
      </w:r>
    </w:p>
    <w:p w14:paraId="4D7F3799" w14:textId="77777777" w:rsidR="0061066E" w:rsidRPr="001D6C2E" w:rsidRDefault="002E2D67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Ceiling fans in all bedrooms and master bath.</w:t>
      </w:r>
      <w:r w:rsidR="00EF6EFE" w:rsidRPr="001D6C2E">
        <w:rPr>
          <w:rFonts w:asciiTheme="majorHAnsi" w:hAnsiTheme="majorHAnsi"/>
          <w:sz w:val="22"/>
          <w:szCs w:val="22"/>
        </w:rPr>
        <w:t xml:space="preserve"> </w:t>
      </w:r>
      <w:r w:rsidR="00F75CCE" w:rsidRPr="001D6C2E">
        <w:rPr>
          <w:rFonts w:asciiTheme="majorHAnsi" w:hAnsiTheme="majorHAnsi"/>
          <w:sz w:val="22"/>
          <w:szCs w:val="22"/>
        </w:rPr>
        <w:t xml:space="preserve"> </w:t>
      </w:r>
    </w:p>
    <w:p w14:paraId="2484B4B6" w14:textId="77777777" w:rsidR="00B54E56" w:rsidRPr="001D6C2E" w:rsidRDefault="00F75CCE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Smoke alarms.</w:t>
      </w:r>
      <w:r w:rsidR="00B54E56" w:rsidRPr="001D6C2E">
        <w:rPr>
          <w:rFonts w:asciiTheme="majorHAnsi" w:hAnsiTheme="majorHAnsi"/>
          <w:sz w:val="22"/>
          <w:szCs w:val="22"/>
        </w:rPr>
        <w:t xml:space="preserve"> </w:t>
      </w:r>
    </w:p>
    <w:p w14:paraId="12157293" w14:textId="77777777" w:rsidR="00B54E56" w:rsidRPr="001D6C2E" w:rsidRDefault="002E2D67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L</w:t>
      </w:r>
      <w:r w:rsidR="00EF6EFE" w:rsidRPr="001D6C2E">
        <w:rPr>
          <w:rFonts w:asciiTheme="majorHAnsi" w:hAnsiTheme="majorHAnsi"/>
          <w:sz w:val="22"/>
          <w:szCs w:val="22"/>
        </w:rPr>
        <w:t xml:space="preserve">arge, </w:t>
      </w:r>
      <w:r w:rsidR="00CE0ABD" w:rsidRPr="001D6C2E">
        <w:rPr>
          <w:rFonts w:asciiTheme="majorHAnsi" w:hAnsiTheme="majorHAnsi"/>
          <w:sz w:val="22"/>
          <w:szCs w:val="22"/>
        </w:rPr>
        <w:t>open living and di</w:t>
      </w:r>
      <w:r w:rsidR="00307E99" w:rsidRPr="001D6C2E">
        <w:rPr>
          <w:rFonts w:asciiTheme="majorHAnsi" w:hAnsiTheme="majorHAnsi"/>
          <w:sz w:val="22"/>
          <w:szCs w:val="22"/>
        </w:rPr>
        <w:t xml:space="preserve">ning room </w:t>
      </w:r>
      <w:r w:rsidR="00830E9E" w:rsidRPr="001D6C2E">
        <w:rPr>
          <w:rFonts w:asciiTheme="majorHAnsi" w:hAnsiTheme="majorHAnsi"/>
          <w:sz w:val="22"/>
          <w:szCs w:val="22"/>
        </w:rPr>
        <w:t>with 12'</w:t>
      </w:r>
      <w:r w:rsidR="00016E5B" w:rsidRPr="001D6C2E">
        <w:rPr>
          <w:rFonts w:asciiTheme="majorHAnsi" w:hAnsiTheme="majorHAnsi"/>
          <w:b/>
          <w:sz w:val="22"/>
          <w:szCs w:val="22"/>
        </w:rPr>
        <w:t xml:space="preserve"> </w:t>
      </w:r>
      <w:r w:rsidR="00830E9E" w:rsidRPr="001D6C2E">
        <w:rPr>
          <w:rFonts w:asciiTheme="majorHAnsi" w:hAnsiTheme="majorHAnsi"/>
          <w:sz w:val="22"/>
          <w:szCs w:val="22"/>
        </w:rPr>
        <w:t xml:space="preserve">ceiling </w:t>
      </w:r>
      <w:r w:rsidR="00016E5B" w:rsidRPr="001D6C2E">
        <w:rPr>
          <w:rFonts w:asciiTheme="majorHAnsi" w:hAnsiTheme="majorHAnsi"/>
          <w:sz w:val="22"/>
          <w:szCs w:val="22"/>
        </w:rPr>
        <w:t xml:space="preserve">with </w:t>
      </w:r>
      <w:r w:rsidR="00830E9E" w:rsidRPr="001D6C2E">
        <w:rPr>
          <w:rFonts w:asciiTheme="majorHAnsi" w:hAnsiTheme="majorHAnsi"/>
          <w:sz w:val="22"/>
          <w:szCs w:val="22"/>
        </w:rPr>
        <w:t xml:space="preserve">large wood beams and </w:t>
      </w:r>
      <w:r w:rsidR="00B54E56" w:rsidRPr="001D6C2E">
        <w:rPr>
          <w:rFonts w:asciiTheme="majorHAnsi" w:hAnsiTheme="majorHAnsi"/>
          <w:sz w:val="22"/>
          <w:szCs w:val="22"/>
        </w:rPr>
        <w:t>s</w:t>
      </w:r>
      <w:r w:rsidR="00830E9E" w:rsidRPr="001D6C2E">
        <w:rPr>
          <w:rFonts w:asciiTheme="majorHAnsi" w:hAnsiTheme="majorHAnsi"/>
          <w:sz w:val="22"/>
          <w:szCs w:val="22"/>
        </w:rPr>
        <w:t xml:space="preserve">tained </w:t>
      </w:r>
      <w:r w:rsidR="00B54E56" w:rsidRPr="001D6C2E">
        <w:rPr>
          <w:rFonts w:asciiTheme="majorHAnsi" w:hAnsiTheme="majorHAnsi"/>
          <w:sz w:val="22"/>
          <w:szCs w:val="22"/>
        </w:rPr>
        <w:t>c</w:t>
      </w:r>
      <w:r w:rsidR="00830E9E" w:rsidRPr="001D6C2E">
        <w:rPr>
          <w:rFonts w:asciiTheme="majorHAnsi" w:hAnsiTheme="majorHAnsi"/>
          <w:sz w:val="22"/>
          <w:szCs w:val="22"/>
        </w:rPr>
        <w:t xml:space="preserve">oncrete </w:t>
      </w:r>
      <w:r w:rsidR="00B54E56" w:rsidRPr="001D6C2E">
        <w:rPr>
          <w:rFonts w:asciiTheme="majorHAnsi" w:hAnsiTheme="majorHAnsi"/>
          <w:sz w:val="22"/>
          <w:szCs w:val="22"/>
        </w:rPr>
        <w:t>f</w:t>
      </w:r>
      <w:r w:rsidR="00830E9E" w:rsidRPr="001D6C2E">
        <w:rPr>
          <w:rFonts w:asciiTheme="majorHAnsi" w:hAnsiTheme="majorHAnsi"/>
          <w:sz w:val="22"/>
          <w:szCs w:val="22"/>
        </w:rPr>
        <w:t>loors.</w:t>
      </w:r>
      <w:r w:rsidR="00B54E56" w:rsidRPr="001D6C2E">
        <w:rPr>
          <w:rFonts w:asciiTheme="majorHAnsi" w:hAnsiTheme="majorHAnsi"/>
          <w:sz w:val="22"/>
          <w:szCs w:val="22"/>
        </w:rPr>
        <w:t xml:space="preserve"> </w:t>
      </w:r>
    </w:p>
    <w:p w14:paraId="5BD93DAE" w14:textId="77777777" w:rsidR="00B54E56" w:rsidRPr="001D6C2E" w:rsidRDefault="00016E5B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 xml:space="preserve">Floor to ceiling, operable casement </w:t>
      </w:r>
      <w:r w:rsidR="00CE0ABD" w:rsidRPr="001D6C2E">
        <w:rPr>
          <w:rFonts w:asciiTheme="majorHAnsi" w:hAnsiTheme="majorHAnsi"/>
          <w:sz w:val="22"/>
          <w:szCs w:val="22"/>
        </w:rPr>
        <w:t>windows</w:t>
      </w:r>
      <w:r w:rsidR="001724CD" w:rsidRPr="001D6C2E">
        <w:rPr>
          <w:rFonts w:asciiTheme="majorHAnsi" w:hAnsiTheme="majorHAnsi"/>
          <w:sz w:val="22"/>
          <w:szCs w:val="22"/>
        </w:rPr>
        <w:t xml:space="preserve"> overlooking </w:t>
      </w:r>
      <w:r w:rsidR="00B54E56" w:rsidRPr="001D6C2E">
        <w:rPr>
          <w:rFonts w:asciiTheme="majorHAnsi" w:hAnsiTheme="majorHAnsi"/>
          <w:sz w:val="22"/>
          <w:szCs w:val="22"/>
        </w:rPr>
        <w:t xml:space="preserve">the </w:t>
      </w:r>
      <w:r w:rsidR="001724CD" w:rsidRPr="001D6C2E">
        <w:rPr>
          <w:rFonts w:asciiTheme="majorHAnsi" w:hAnsiTheme="majorHAnsi"/>
          <w:sz w:val="22"/>
          <w:szCs w:val="22"/>
        </w:rPr>
        <w:t>curved 67</w:t>
      </w:r>
      <w:r w:rsidR="00830E9E" w:rsidRPr="001D6C2E">
        <w:rPr>
          <w:rFonts w:asciiTheme="majorHAnsi" w:hAnsiTheme="majorHAnsi"/>
          <w:sz w:val="22"/>
          <w:szCs w:val="22"/>
        </w:rPr>
        <w:t>'</w:t>
      </w:r>
      <w:r w:rsidRPr="001D6C2E">
        <w:rPr>
          <w:rFonts w:asciiTheme="majorHAnsi" w:hAnsiTheme="majorHAnsi"/>
          <w:sz w:val="22"/>
          <w:szCs w:val="22"/>
        </w:rPr>
        <w:t xml:space="preserve"> </w:t>
      </w:r>
      <w:r w:rsidR="00EB5008" w:rsidRPr="001D6C2E">
        <w:rPr>
          <w:rFonts w:asciiTheme="majorHAnsi" w:hAnsiTheme="majorHAnsi"/>
          <w:sz w:val="22"/>
          <w:szCs w:val="22"/>
        </w:rPr>
        <w:t>long,</w:t>
      </w:r>
      <w:r w:rsidR="00830E9E" w:rsidRPr="001D6C2E">
        <w:rPr>
          <w:rFonts w:asciiTheme="majorHAnsi" w:hAnsiTheme="majorHAnsi"/>
          <w:sz w:val="22"/>
          <w:szCs w:val="22"/>
        </w:rPr>
        <w:t xml:space="preserve"> 9' deep, covered porch</w:t>
      </w:r>
      <w:r w:rsidR="00EF6EFE" w:rsidRPr="001D6C2E">
        <w:rPr>
          <w:rFonts w:asciiTheme="majorHAnsi" w:hAnsiTheme="majorHAnsi"/>
          <w:sz w:val="22"/>
          <w:szCs w:val="22"/>
        </w:rPr>
        <w:t>.</w:t>
      </w:r>
    </w:p>
    <w:p w14:paraId="3820129B" w14:textId="77777777" w:rsidR="00B54E56" w:rsidRPr="001D6C2E" w:rsidRDefault="002E2D67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R</w:t>
      </w:r>
      <w:r w:rsidR="0036604E" w:rsidRPr="001D6C2E">
        <w:rPr>
          <w:rFonts w:asciiTheme="majorHAnsi" w:hAnsiTheme="majorHAnsi"/>
          <w:sz w:val="22"/>
          <w:szCs w:val="22"/>
        </w:rPr>
        <w:t>umford Wood B</w:t>
      </w:r>
      <w:r w:rsidR="00830E9E" w:rsidRPr="001D6C2E">
        <w:rPr>
          <w:rFonts w:asciiTheme="majorHAnsi" w:hAnsiTheme="majorHAnsi"/>
          <w:sz w:val="22"/>
          <w:szCs w:val="22"/>
        </w:rPr>
        <w:t>urning, propane</w:t>
      </w:r>
      <w:r w:rsidRPr="001D6C2E">
        <w:rPr>
          <w:rFonts w:asciiTheme="majorHAnsi" w:hAnsiTheme="majorHAnsi"/>
          <w:sz w:val="22"/>
          <w:szCs w:val="22"/>
        </w:rPr>
        <w:t xml:space="preserve"> gas jetted </w:t>
      </w:r>
      <w:r w:rsidR="00CE0ABD" w:rsidRPr="001D6C2E">
        <w:rPr>
          <w:rFonts w:asciiTheme="majorHAnsi" w:hAnsiTheme="majorHAnsi"/>
          <w:sz w:val="22"/>
          <w:szCs w:val="22"/>
        </w:rPr>
        <w:t xml:space="preserve">fireplace with custom pecan mantle and rock surround with rock from property. </w:t>
      </w:r>
      <w:r w:rsidR="001724CD" w:rsidRPr="001D6C2E">
        <w:rPr>
          <w:rFonts w:asciiTheme="majorHAnsi" w:hAnsiTheme="majorHAnsi"/>
          <w:sz w:val="22"/>
          <w:szCs w:val="22"/>
        </w:rPr>
        <w:t xml:space="preserve"> 3 Italian Terracotta Chimney Pots.</w:t>
      </w:r>
    </w:p>
    <w:p w14:paraId="41768858" w14:textId="77777777" w:rsidR="00CE0ABD" w:rsidRPr="001D6C2E" w:rsidRDefault="008362C7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2</w:t>
      </w:r>
      <w:r w:rsidR="00CE0ABD" w:rsidRPr="001D6C2E">
        <w:rPr>
          <w:rFonts w:asciiTheme="majorHAnsi" w:hAnsiTheme="majorHAnsi"/>
          <w:sz w:val="22"/>
          <w:szCs w:val="22"/>
        </w:rPr>
        <w:t xml:space="preserve"> sets of g</w:t>
      </w:r>
      <w:r w:rsidR="0036604E" w:rsidRPr="001D6C2E">
        <w:rPr>
          <w:rFonts w:asciiTheme="majorHAnsi" w:hAnsiTheme="majorHAnsi"/>
          <w:sz w:val="22"/>
          <w:szCs w:val="22"/>
        </w:rPr>
        <w:t>lass F</w:t>
      </w:r>
      <w:r w:rsidR="00CE0ABD" w:rsidRPr="001D6C2E">
        <w:rPr>
          <w:rFonts w:asciiTheme="majorHAnsi" w:hAnsiTheme="majorHAnsi"/>
          <w:sz w:val="22"/>
          <w:szCs w:val="22"/>
        </w:rPr>
        <w:t>rench doors leading outside.</w:t>
      </w:r>
    </w:p>
    <w:p w14:paraId="7B596F1B" w14:textId="6CBC6C99" w:rsidR="008362C7" w:rsidRPr="001D6C2E" w:rsidRDefault="00AF2019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1 set Antique Mexican r</w:t>
      </w:r>
      <w:r w:rsidR="008362C7" w:rsidRPr="001D6C2E">
        <w:rPr>
          <w:rFonts w:asciiTheme="majorHAnsi" w:hAnsiTheme="majorHAnsi"/>
          <w:sz w:val="22"/>
          <w:szCs w:val="22"/>
        </w:rPr>
        <w:t>ed doors with glass transom</w:t>
      </w:r>
    </w:p>
    <w:p w14:paraId="31086887" w14:textId="77777777" w:rsidR="00016E5B" w:rsidRPr="001D6C2E" w:rsidRDefault="0036604E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L</w:t>
      </w:r>
      <w:r w:rsidR="006A5EA4" w:rsidRPr="001D6C2E">
        <w:rPr>
          <w:rFonts w:asciiTheme="majorHAnsi" w:hAnsiTheme="majorHAnsi"/>
          <w:sz w:val="22"/>
          <w:szCs w:val="22"/>
        </w:rPr>
        <w:t xml:space="preserve">ibrary nook, with custom </w:t>
      </w:r>
      <w:r w:rsidR="00830E9E" w:rsidRPr="001D6C2E">
        <w:rPr>
          <w:rFonts w:asciiTheme="majorHAnsi" w:hAnsiTheme="majorHAnsi"/>
          <w:sz w:val="22"/>
          <w:szCs w:val="22"/>
        </w:rPr>
        <w:t>fitted</w:t>
      </w:r>
      <w:r w:rsidR="00307E99" w:rsidRPr="001D6C2E">
        <w:rPr>
          <w:rFonts w:asciiTheme="majorHAnsi" w:hAnsiTheme="majorHAnsi"/>
          <w:sz w:val="22"/>
          <w:szCs w:val="22"/>
        </w:rPr>
        <w:t xml:space="preserve"> shelving </w:t>
      </w:r>
    </w:p>
    <w:p w14:paraId="2A9ED77D" w14:textId="139F1987" w:rsidR="00800AB4" w:rsidRPr="001D6C2E" w:rsidRDefault="00016E5B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G</w:t>
      </w:r>
      <w:r w:rsidR="0054773A" w:rsidRPr="001D6C2E">
        <w:rPr>
          <w:rFonts w:asciiTheme="majorHAnsi" w:hAnsiTheme="majorHAnsi"/>
          <w:sz w:val="22"/>
          <w:szCs w:val="22"/>
        </w:rPr>
        <w:t xml:space="preserve">lass </w:t>
      </w:r>
      <w:r w:rsidRPr="001D6C2E">
        <w:rPr>
          <w:rFonts w:asciiTheme="majorHAnsi" w:hAnsiTheme="majorHAnsi"/>
          <w:sz w:val="22"/>
          <w:szCs w:val="22"/>
        </w:rPr>
        <w:t xml:space="preserve">Walled </w:t>
      </w:r>
      <w:r w:rsidR="00800AB4" w:rsidRPr="001D6C2E">
        <w:rPr>
          <w:rFonts w:asciiTheme="majorHAnsi" w:hAnsiTheme="majorHAnsi"/>
          <w:sz w:val="22"/>
          <w:szCs w:val="22"/>
        </w:rPr>
        <w:t>hallway</w:t>
      </w:r>
      <w:r w:rsidR="00CE0ABD" w:rsidRPr="001D6C2E">
        <w:rPr>
          <w:rFonts w:asciiTheme="majorHAnsi" w:hAnsiTheme="majorHAnsi"/>
          <w:sz w:val="22"/>
          <w:szCs w:val="22"/>
        </w:rPr>
        <w:t xml:space="preserve"> connecting t</w:t>
      </w:r>
      <w:r w:rsidR="00800AB4" w:rsidRPr="001D6C2E">
        <w:rPr>
          <w:rFonts w:asciiTheme="majorHAnsi" w:hAnsiTheme="majorHAnsi"/>
          <w:sz w:val="22"/>
          <w:szCs w:val="22"/>
        </w:rPr>
        <w:t>he living and dining room to the kitchen</w:t>
      </w:r>
      <w:r w:rsidR="00AF2019" w:rsidRPr="001D6C2E">
        <w:rPr>
          <w:rFonts w:asciiTheme="majorHAnsi" w:hAnsiTheme="majorHAnsi"/>
          <w:sz w:val="22"/>
          <w:szCs w:val="22"/>
        </w:rPr>
        <w:t xml:space="preserve"> and 2 story bedroom section of the house</w:t>
      </w:r>
    </w:p>
    <w:p w14:paraId="2ABDA516" w14:textId="77777777" w:rsidR="00CE0ABD" w:rsidRPr="001D6C2E" w:rsidRDefault="0036604E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B</w:t>
      </w:r>
      <w:r w:rsidR="00CE0ABD" w:rsidRPr="001D6C2E">
        <w:rPr>
          <w:rFonts w:asciiTheme="majorHAnsi" w:hAnsiTheme="majorHAnsi"/>
          <w:sz w:val="22"/>
          <w:szCs w:val="22"/>
        </w:rPr>
        <w:t>uilt in house wide speaker system</w:t>
      </w:r>
    </w:p>
    <w:p w14:paraId="48730C31" w14:textId="77777777" w:rsidR="00B54E56" w:rsidRPr="001D6C2E" w:rsidRDefault="000670FC" w:rsidP="0061066E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Laundry Nook with built in cabinets</w:t>
      </w:r>
      <w:r w:rsidR="00307E99" w:rsidRPr="001D6C2E">
        <w:rPr>
          <w:rFonts w:asciiTheme="majorHAnsi" w:hAnsiTheme="majorHAnsi"/>
          <w:sz w:val="22"/>
          <w:szCs w:val="22"/>
        </w:rPr>
        <w:t xml:space="preserve"> </w:t>
      </w:r>
    </w:p>
    <w:p w14:paraId="00A78D6B" w14:textId="77777777" w:rsidR="00830E9E" w:rsidRPr="001D6C2E" w:rsidRDefault="002A4F2B" w:rsidP="00B54E56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G</w:t>
      </w:r>
      <w:r w:rsidR="00830E9E" w:rsidRPr="001D6C2E">
        <w:rPr>
          <w:rFonts w:asciiTheme="majorHAnsi" w:hAnsiTheme="majorHAnsi"/>
          <w:sz w:val="22"/>
          <w:szCs w:val="22"/>
        </w:rPr>
        <w:t>ourmet kitchen with</w:t>
      </w:r>
      <w:r w:rsidR="0054773A" w:rsidRPr="001D6C2E">
        <w:rPr>
          <w:rFonts w:asciiTheme="majorHAnsi" w:hAnsiTheme="majorHAnsi"/>
          <w:sz w:val="22"/>
          <w:szCs w:val="22"/>
        </w:rPr>
        <w:t xml:space="preserve"> floor to ceiling op</w:t>
      </w:r>
      <w:r w:rsidR="0036604E" w:rsidRPr="001D6C2E">
        <w:rPr>
          <w:rFonts w:asciiTheme="majorHAnsi" w:hAnsiTheme="majorHAnsi"/>
          <w:sz w:val="22"/>
          <w:szCs w:val="22"/>
        </w:rPr>
        <w:t>en shelving</w:t>
      </w:r>
      <w:r w:rsidR="00830E9E" w:rsidRPr="001D6C2E">
        <w:rPr>
          <w:rFonts w:asciiTheme="majorHAnsi" w:hAnsiTheme="majorHAnsi"/>
          <w:sz w:val="22"/>
          <w:szCs w:val="22"/>
        </w:rPr>
        <w:t>, backed by windows</w:t>
      </w:r>
      <w:r w:rsidR="0036604E" w:rsidRPr="001D6C2E">
        <w:rPr>
          <w:rFonts w:asciiTheme="majorHAnsi" w:hAnsiTheme="majorHAnsi"/>
          <w:sz w:val="22"/>
          <w:szCs w:val="22"/>
        </w:rPr>
        <w:t xml:space="preserve"> with </w:t>
      </w:r>
      <w:r w:rsidR="00830E9E" w:rsidRPr="001D6C2E">
        <w:rPr>
          <w:rFonts w:asciiTheme="majorHAnsi" w:hAnsiTheme="majorHAnsi"/>
          <w:sz w:val="22"/>
          <w:szCs w:val="22"/>
        </w:rPr>
        <w:t xml:space="preserve">lots of </w:t>
      </w:r>
      <w:r w:rsidR="0036604E" w:rsidRPr="001D6C2E">
        <w:rPr>
          <w:rFonts w:asciiTheme="majorHAnsi" w:hAnsiTheme="majorHAnsi"/>
          <w:sz w:val="22"/>
          <w:szCs w:val="22"/>
        </w:rPr>
        <w:t xml:space="preserve">natural light; </w:t>
      </w:r>
      <w:r w:rsidR="0054773A" w:rsidRPr="001D6C2E">
        <w:rPr>
          <w:rFonts w:asciiTheme="majorHAnsi" w:hAnsiTheme="majorHAnsi"/>
          <w:sz w:val="22"/>
          <w:szCs w:val="22"/>
        </w:rPr>
        <w:t xml:space="preserve">many cabinets both </w:t>
      </w:r>
      <w:r w:rsidR="009445DC" w:rsidRPr="001D6C2E">
        <w:rPr>
          <w:rFonts w:asciiTheme="majorHAnsi" w:hAnsiTheme="majorHAnsi"/>
          <w:sz w:val="22"/>
          <w:szCs w:val="22"/>
        </w:rPr>
        <w:t>closed,</w:t>
      </w:r>
      <w:r w:rsidR="0054773A" w:rsidRPr="001D6C2E">
        <w:rPr>
          <w:rFonts w:asciiTheme="majorHAnsi" w:hAnsiTheme="majorHAnsi"/>
          <w:sz w:val="22"/>
          <w:szCs w:val="22"/>
        </w:rPr>
        <w:t xml:space="preserve"> and glass fronted.  </w:t>
      </w:r>
      <w:r w:rsidR="0036604E" w:rsidRPr="001D6C2E">
        <w:rPr>
          <w:rFonts w:asciiTheme="majorHAnsi" w:hAnsiTheme="majorHAnsi"/>
          <w:sz w:val="22"/>
          <w:szCs w:val="22"/>
        </w:rPr>
        <w:t>B</w:t>
      </w:r>
      <w:r w:rsidR="004F5E73" w:rsidRPr="001D6C2E">
        <w:rPr>
          <w:rFonts w:asciiTheme="majorHAnsi" w:hAnsiTheme="majorHAnsi"/>
          <w:sz w:val="22"/>
          <w:szCs w:val="22"/>
        </w:rPr>
        <w:t>uilt in bookshelves</w:t>
      </w:r>
      <w:r w:rsidR="00B54E56" w:rsidRPr="001D6C2E">
        <w:rPr>
          <w:rFonts w:asciiTheme="majorHAnsi" w:hAnsiTheme="majorHAnsi"/>
          <w:sz w:val="22"/>
          <w:szCs w:val="22"/>
        </w:rPr>
        <w:t xml:space="preserve"> and walk-in pantry. </w:t>
      </w:r>
    </w:p>
    <w:p w14:paraId="36E8FEA4" w14:textId="77777777" w:rsidR="004F5E73" w:rsidRPr="001D6C2E" w:rsidRDefault="00830E9E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Longleaf Pine Floor</w:t>
      </w:r>
      <w:r w:rsidR="008362C7" w:rsidRPr="001D6C2E">
        <w:rPr>
          <w:rFonts w:asciiTheme="majorHAnsi" w:hAnsiTheme="majorHAnsi"/>
          <w:sz w:val="22"/>
          <w:szCs w:val="22"/>
        </w:rPr>
        <w:t>s</w:t>
      </w:r>
    </w:p>
    <w:p w14:paraId="237D98F8" w14:textId="77777777" w:rsidR="00016E5B" w:rsidRPr="001D6C2E" w:rsidRDefault="00830E9E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2 Custom exterior doors</w:t>
      </w:r>
    </w:p>
    <w:p w14:paraId="24623AA9" w14:textId="77777777" w:rsidR="00016E5B" w:rsidRPr="001D6C2E" w:rsidRDefault="00016E5B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Corner sink with Casement windows overlooking yard.</w:t>
      </w:r>
    </w:p>
    <w:p w14:paraId="677133B1" w14:textId="77777777" w:rsidR="00830E9E" w:rsidRPr="001D6C2E" w:rsidRDefault="0054773A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 xml:space="preserve">48" double </w:t>
      </w:r>
      <w:r w:rsidR="00F022ED" w:rsidRPr="001D6C2E">
        <w:rPr>
          <w:rFonts w:asciiTheme="majorHAnsi" w:hAnsiTheme="majorHAnsi"/>
          <w:sz w:val="22"/>
          <w:szCs w:val="22"/>
        </w:rPr>
        <w:t>GE Monogram oven range</w:t>
      </w:r>
      <w:r w:rsidR="00830E9E" w:rsidRPr="001D6C2E">
        <w:rPr>
          <w:rFonts w:asciiTheme="majorHAnsi" w:hAnsiTheme="majorHAnsi"/>
          <w:sz w:val="22"/>
          <w:szCs w:val="22"/>
        </w:rPr>
        <w:t>, propane, with Viking Vent Hood</w:t>
      </w:r>
    </w:p>
    <w:p w14:paraId="7CD90662" w14:textId="77777777" w:rsidR="0054773A" w:rsidRPr="001D6C2E" w:rsidRDefault="009445DC" w:rsidP="00B54E56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D6C2E">
        <w:rPr>
          <w:rFonts w:asciiTheme="majorHAnsi" w:hAnsiTheme="majorHAnsi"/>
          <w:sz w:val="22"/>
          <w:szCs w:val="22"/>
        </w:rPr>
        <w:t>Subzero</w:t>
      </w:r>
      <w:r w:rsidR="0036604E" w:rsidRPr="001D6C2E">
        <w:rPr>
          <w:rFonts w:asciiTheme="majorHAnsi" w:hAnsiTheme="majorHAnsi"/>
          <w:sz w:val="22"/>
          <w:szCs w:val="22"/>
        </w:rPr>
        <w:t xml:space="preserve"> refrigerator, Kitchen Aid d</w:t>
      </w:r>
      <w:r w:rsidR="0054773A" w:rsidRPr="001D6C2E">
        <w:rPr>
          <w:rFonts w:asciiTheme="majorHAnsi" w:hAnsiTheme="majorHAnsi"/>
          <w:sz w:val="22"/>
          <w:szCs w:val="22"/>
        </w:rPr>
        <w:t>ishwasher, wine refrigerator, freezer</w:t>
      </w:r>
    </w:p>
    <w:p w14:paraId="2CD6CBD3" w14:textId="77777777" w:rsidR="00B54E56" w:rsidRDefault="0036604E" w:rsidP="00B54E5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D6C2E">
        <w:rPr>
          <w:rFonts w:asciiTheme="majorHAnsi" w:hAnsiTheme="majorHAnsi"/>
          <w:sz w:val="22"/>
          <w:szCs w:val="22"/>
        </w:rPr>
        <w:t>M</w:t>
      </w:r>
      <w:r w:rsidR="00830E9E" w:rsidRPr="001D6C2E">
        <w:rPr>
          <w:rFonts w:asciiTheme="majorHAnsi" w:hAnsiTheme="majorHAnsi"/>
          <w:sz w:val="22"/>
          <w:szCs w:val="22"/>
        </w:rPr>
        <w:t>udroom with sink</w:t>
      </w:r>
    </w:p>
    <w:p w14:paraId="4756189F" w14:textId="77777777" w:rsidR="00672503" w:rsidRPr="007E59AE" w:rsidRDefault="00B54E56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br w:type="page"/>
      </w:r>
      <w:r w:rsidR="008362C7" w:rsidRPr="007E59AE">
        <w:rPr>
          <w:rFonts w:asciiTheme="majorHAnsi" w:hAnsiTheme="majorHAnsi"/>
          <w:b/>
        </w:rPr>
        <w:lastRenderedPageBreak/>
        <w:t>_____________________________________________________________</w:t>
      </w:r>
    </w:p>
    <w:p w14:paraId="4CFB63BA" w14:textId="77777777" w:rsidR="00672503" w:rsidRPr="006A7529" w:rsidRDefault="00672503">
      <w:pPr>
        <w:rPr>
          <w:rFonts w:asciiTheme="majorHAnsi" w:hAnsiTheme="majorHAnsi"/>
        </w:rPr>
      </w:pPr>
      <w:r w:rsidRPr="006A7529">
        <w:rPr>
          <w:rFonts w:asciiTheme="majorHAnsi" w:hAnsiTheme="majorHAnsi"/>
          <w:b/>
        </w:rPr>
        <w:t>OUTSIDE</w:t>
      </w:r>
      <w:r w:rsidR="007E59AE">
        <w:rPr>
          <w:rFonts w:asciiTheme="majorHAnsi" w:hAnsiTheme="majorHAnsi"/>
          <w:b/>
        </w:rPr>
        <w:t xml:space="preserve"> AREA OF THE </w:t>
      </w:r>
      <w:r w:rsidRPr="006A7529">
        <w:rPr>
          <w:rFonts w:asciiTheme="majorHAnsi" w:hAnsiTheme="majorHAnsi"/>
          <w:b/>
        </w:rPr>
        <w:t>MAIN HOUSE</w:t>
      </w:r>
      <w:r w:rsidR="007E59AE">
        <w:rPr>
          <w:rFonts w:asciiTheme="majorHAnsi" w:hAnsiTheme="majorHAnsi"/>
          <w:b/>
        </w:rPr>
        <w:t>:</w:t>
      </w:r>
    </w:p>
    <w:p w14:paraId="632DB9D9" w14:textId="77777777" w:rsidR="00383C77" w:rsidRPr="007E59AE" w:rsidRDefault="007E59AE" w:rsidP="007E59A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Just past the back porch is a </w:t>
      </w:r>
      <w:r w:rsidR="0036604E" w:rsidRPr="007E59AE">
        <w:rPr>
          <w:rFonts w:asciiTheme="majorHAnsi" w:hAnsiTheme="majorHAnsi"/>
        </w:rPr>
        <w:t>Wood-B</w:t>
      </w:r>
      <w:r w:rsidR="004F5E73" w:rsidRPr="007E59AE">
        <w:rPr>
          <w:rFonts w:asciiTheme="majorHAnsi" w:hAnsiTheme="majorHAnsi"/>
        </w:rPr>
        <w:t xml:space="preserve">urning </w:t>
      </w:r>
      <w:r w:rsidR="008362C7" w:rsidRPr="007E59AE">
        <w:rPr>
          <w:rFonts w:asciiTheme="majorHAnsi" w:hAnsiTheme="majorHAnsi"/>
        </w:rPr>
        <w:t>Mugnaini Pizza O</w:t>
      </w:r>
      <w:r w:rsidR="004F5E73" w:rsidRPr="007E59AE">
        <w:rPr>
          <w:rFonts w:asciiTheme="majorHAnsi" w:hAnsiTheme="majorHAnsi"/>
        </w:rPr>
        <w:t>ven</w:t>
      </w:r>
      <w:r w:rsidR="000F4F09" w:rsidRPr="007E59AE">
        <w:rPr>
          <w:rFonts w:asciiTheme="majorHAnsi" w:hAnsiTheme="majorHAnsi"/>
        </w:rPr>
        <w:t xml:space="preserve"> with </w:t>
      </w:r>
      <w:r w:rsidR="007D590F" w:rsidRPr="007E59AE">
        <w:rPr>
          <w:rFonts w:asciiTheme="majorHAnsi" w:hAnsiTheme="majorHAnsi"/>
        </w:rPr>
        <w:t xml:space="preserve">Cafe </w:t>
      </w:r>
      <w:r w:rsidR="000F4F09" w:rsidRPr="007E59AE">
        <w:rPr>
          <w:rFonts w:asciiTheme="majorHAnsi" w:hAnsiTheme="majorHAnsi"/>
        </w:rPr>
        <w:t>lighted arbor</w:t>
      </w:r>
      <w:r w:rsidR="00B77F05" w:rsidRPr="007E59AE">
        <w:rPr>
          <w:rFonts w:asciiTheme="majorHAnsi" w:hAnsiTheme="majorHAnsi"/>
        </w:rPr>
        <w:t xml:space="preserve"> on </w:t>
      </w:r>
      <w:r w:rsidR="00EB5008" w:rsidRPr="007E59AE">
        <w:rPr>
          <w:rFonts w:asciiTheme="majorHAnsi" w:hAnsiTheme="majorHAnsi"/>
        </w:rPr>
        <w:t xml:space="preserve">timers. </w:t>
      </w:r>
      <w:r w:rsidR="007D590F" w:rsidRPr="007E59AE">
        <w:rPr>
          <w:rFonts w:asciiTheme="majorHAnsi" w:hAnsiTheme="majorHAnsi"/>
        </w:rPr>
        <w:t>(</w:t>
      </w:r>
      <w:r w:rsidR="00EB5008" w:rsidRPr="007E59AE">
        <w:rPr>
          <w:rFonts w:asciiTheme="majorHAnsi" w:hAnsiTheme="majorHAnsi"/>
        </w:rPr>
        <w:t>Dark</w:t>
      </w:r>
      <w:r w:rsidR="007D590F" w:rsidRPr="007E59AE">
        <w:rPr>
          <w:rFonts w:asciiTheme="majorHAnsi" w:hAnsiTheme="majorHAnsi"/>
        </w:rPr>
        <w:t xml:space="preserve"> sky compliant)</w:t>
      </w:r>
    </w:p>
    <w:p w14:paraId="6C3FAD85" w14:textId="77777777" w:rsidR="004F5E73" w:rsidRPr="007E59AE" w:rsidRDefault="007E59AE" w:rsidP="007E59A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Pizza Oven has c</w:t>
      </w:r>
      <w:r w:rsidR="0036604E" w:rsidRPr="007E59AE">
        <w:rPr>
          <w:rFonts w:asciiTheme="majorHAnsi" w:hAnsiTheme="majorHAnsi"/>
        </w:rPr>
        <w:t>ustom made tile roof</w:t>
      </w:r>
      <w:r w:rsidR="008362C7" w:rsidRPr="007E59AE">
        <w:rPr>
          <w:rFonts w:asciiTheme="majorHAnsi" w:hAnsiTheme="majorHAnsi"/>
        </w:rPr>
        <w:t xml:space="preserve"> shingles</w:t>
      </w:r>
      <w:r>
        <w:rPr>
          <w:rFonts w:asciiTheme="majorHAnsi" w:hAnsiTheme="majorHAnsi"/>
        </w:rPr>
        <w:t xml:space="preserve"> that were</w:t>
      </w:r>
      <w:r w:rsidR="00EB5008" w:rsidRPr="007E59AE">
        <w:rPr>
          <w:rFonts w:asciiTheme="majorHAnsi" w:hAnsiTheme="majorHAnsi"/>
        </w:rPr>
        <w:t xml:space="preserve"> hand</w:t>
      </w:r>
      <w:r w:rsidR="0036604E" w:rsidRPr="007E59AE">
        <w:rPr>
          <w:rFonts w:asciiTheme="majorHAnsi" w:hAnsiTheme="majorHAnsi"/>
        </w:rPr>
        <w:t xml:space="preserve"> crafted by San Antonio clay artist Diana Kersey, famous for her street art </w:t>
      </w:r>
      <w:r w:rsidR="00383C77" w:rsidRPr="007E59AE">
        <w:rPr>
          <w:rFonts w:asciiTheme="majorHAnsi" w:hAnsiTheme="majorHAnsi"/>
        </w:rPr>
        <w:t>installations</w:t>
      </w:r>
      <w:r w:rsidR="008362C7" w:rsidRPr="007E59AE">
        <w:rPr>
          <w:rFonts w:asciiTheme="majorHAnsi" w:hAnsiTheme="majorHAnsi"/>
        </w:rPr>
        <w:t>.</w:t>
      </w:r>
    </w:p>
    <w:p w14:paraId="61F0B289" w14:textId="77777777" w:rsidR="008362C7" w:rsidRPr="007E59AE" w:rsidRDefault="007E59AE" w:rsidP="007E59A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Adjacent to the Pizza Oven is a b</w:t>
      </w:r>
      <w:r w:rsidR="008362C7" w:rsidRPr="007E59AE">
        <w:rPr>
          <w:rFonts w:asciiTheme="majorHAnsi" w:hAnsiTheme="majorHAnsi"/>
        </w:rPr>
        <w:t>uilt</w:t>
      </w:r>
      <w:r>
        <w:rPr>
          <w:rFonts w:asciiTheme="majorHAnsi" w:hAnsiTheme="majorHAnsi"/>
        </w:rPr>
        <w:t>-</w:t>
      </w:r>
      <w:r w:rsidR="008362C7" w:rsidRPr="007E59AE">
        <w:rPr>
          <w:rFonts w:asciiTheme="majorHAnsi" w:hAnsiTheme="majorHAnsi"/>
        </w:rPr>
        <w:t>in trough for icing down drinks with drain</w:t>
      </w:r>
    </w:p>
    <w:p w14:paraId="69FE2F46" w14:textId="08963821" w:rsidR="004F5E73" w:rsidRPr="007E59AE" w:rsidRDefault="00785B1E" w:rsidP="007E59A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We</w:t>
      </w:r>
      <w:r w:rsidR="00383C77" w:rsidRPr="007E59AE">
        <w:rPr>
          <w:rFonts w:asciiTheme="majorHAnsi" w:hAnsiTheme="majorHAnsi"/>
        </w:rPr>
        <w:t>ber BBQ</w:t>
      </w:r>
      <w:r w:rsidR="004F5E73" w:rsidRPr="007E59AE">
        <w:rPr>
          <w:rFonts w:asciiTheme="majorHAnsi" w:hAnsiTheme="majorHAnsi"/>
        </w:rPr>
        <w:t xml:space="preserve"> grill connect</w:t>
      </w:r>
      <w:r w:rsidR="008362C7" w:rsidRPr="007E59AE">
        <w:rPr>
          <w:rFonts w:asciiTheme="majorHAnsi" w:hAnsiTheme="majorHAnsi"/>
        </w:rPr>
        <w:t>ed to propane system</w:t>
      </w:r>
      <w:r w:rsidR="00A25FF1">
        <w:rPr>
          <w:rFonts w:asciiTheme="majorHAnsi" w:hAnsiTheme="majorHAnsi"/>
        </w:rPr>
        <w:t xml:space="preserve"> just outside kitchen door</w:t>
      </w:r>
    </w:p>
    <w:p w14:paraId="576873C9" w14:textId="77777777" w:rsidR="00785B1E" w:rsidRPr="007E59AE" w:rsidRDefault="00016E5B" w:rsidP="007E59A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Custom Iron f</w:t>
      </w:r>
      <w:r w:rsidR="004F5E73" w:rsidRPr="007E59AE">
        <w:rPr>
          <w:rFonts w:asciiTheme="majorHAnsi" w:hAnsiTheme="majorHAnsi"/>
        </w:rPr>
        <w:t>enced herb garden</w:t>
      </w:r>
      <w:r w:rsidR="00785B1E" w:rsidRPr="007E59AE">
        <w:rPr>
          <w:rFonts w:asciiTheme="majorHAnsi" w:hAnsiTheme="majorHAnsi"/>
        </w:rPr>
        <w:t xml:space="preserve"> with spectacular </w:t>
      </w:r>
      <w:r w:rsidR="00EB5008" w:rsidRPr="007E59AE">
        <w:rPr>
          <w:rFonts w:asciiTheme="majorHAnsi" w:hAnsiTheme="majorHAnsi"/>
        </w:rPr>
        <w:t>15-year-old</w:t>
      </w:r>
      <w:r w:rsidRPr="007E59AE">
        <w:rPr>
          <w:rFonts w:asciiTheme="majorHAnsi" w:hAnsiTheme="majorHAnsi"/>
        </w:rPr>
        <w:t xml:space="preserve"> Espaliered </w:t>
      </w:r>
      <w:r w:rsidR="00785B1E" w:rsidRPr="007E59AE">
        <w:rPr>
          <w:rFonts w:asciiTheme="majorHAnsi" w:hAnsiTheme="majorHAnsi"/>
        </w:rPr>
        <w:t>Pear</w:t>
      </w:r>
      <w:r w:rsidR="004F5E73" w:rsidRPr="007E59AE">
        <w:rPr>
          <w:rFonts w:asciiTheme="majorHAnsi" w:hAnsiTheme="majorHAnsi"/>
        </w:rPr>
        <w:t xml:space="preserve"> </w:t>
      </w:r>
      <w:r w:rsidR="00383C77" w:rsidRPr="007E59AE">
        <w:rPr>
          <w:rFonts w:asciiTheme="majorHAnsi" w:hAnsiTheme="majorHAnsi"/>
        </w:rPr>
        <w:t>tree</w:t>
      </w:r>
    </w:p>
    <w:p w14:paraId="5D2EBA50" w14:textId="77777777" w:rsidR="004F5E73" w:rsidRPr="007E59AE" w:rsidRDefault="00785B1E" w:rsidP="007E59A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Rock walled succulent/cactus garden</w:t>
      </w:r>
    </w:p>
    <w:p w14:paraId="64AE7629" w14:textId="77777777" w:rsidR="00F75CCE" w:rsidRPr="007E59AE" w:rsidRDefault="00016E5B" w:rsidP="007E59A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Landscaped Flagstone Courtyard; fenced with custom m</w:t>
      </w:r>
      <w:r w:rsidR="00F75CCE" w:rsidRPr="007E59AE">
        <w:rPr>
          <w:rFonts w:asciiTheme="majorHAnsi" w:hAnsiTheme="majorHAnsi"/>
        </w:rPr>
        <w:t>etal fencing with 3 iron gates.</w:t>
      </w:r>
    </w:p>
    <w:p w14:paraId="13F800B4" w14:textId="77777777" w:rsidR="00F75CCE" w:rsidRPr="007E59AE" w:rsidRDefault="00383C77" w:rsidP="007E59A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Path lighting on timers</w:t>
      </w:r>
    </w:p>
    <w:p w14:paraId="2C3FABE5" w14:textId="77777777" w:rsidR="00016E5B" w:rsidRPr="007E59AE" w:rsidRDefault="00016E5B" w:rsidP="007E59A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 xml:space="preserve">Copper Gutter feature </w:t>
      </w:r>
      <w:r w:rsidR="00383C77" w:rsidRPr="007E59AE">
        <w:rPr>
          <w:rFonts w:asciiTheme="majorHAnsi" w:hAnsiTheme="majorHAnsi"/>
        </w:rPr>
        <w:t>with Rain chains for catchment</w:t>
      </w:r>
    </w:p>
    <w:p w14:paraId="21B23401" w14:textId="77777777" w:rsidR="002A4F2B" w:rsidRPr="007E59AE" w:rsidRDefault="00EE7242" w:rsidP="007E59A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Apple,</w:t>
      </w:r>
      <w:r w:rsidR="002A4F2B" w:rsidRPr="007E59AE">
        <w:rPr>
          <w:rFonts w:asciiTheme="majorHAnsi" w:hAnsiTheme="majorHAnsi"/>
        </w:rPr>
        <w:t xml:space="preserve"> Pear</w:t>
      </w:r>
      <w:r w:rsidRPr="007E59AE">
        <w:rPr>
          <w:rFonts w:asciiTheme="majorHAnsi" w:hAnsiTheme="majorHAnsi"/>
        </w:rPr>
        <w:t>, Persimmon</w:t>
      </w:r>
      <w:r w:rsidR="00F44171" w:rsidRPr="007E59AE">
        <w:rPr>
          <w:rFonts w:asciiTheme="majorHAnsi" w:hAnsiTheme="majorHAnsi"/>
        </w:rPr>
        <w:t>, Olive</w:t>
      </w:r>
      <w:r w:rsidR="00383C77" w:rsidRPr="007E59AE">
        <w:rPr>
          <w:rFonts w:asciiTheme="majorHAnsi" w:hAnsiTheme="majorHAnsi"/>
        </w:rPr>
        <w:t xml:space="preserve"> and Fig trees. </w:t>
      </w:r>
      <w:r w:rsidR="002A4F2B" w:rsidRPr="007E59AE">
        <w:rPr>
          <w:rFonts w:asciiTheme="majorHAnsi" w:hAnsiTheme="majorHAnsi"/>
        </w:rPr>
        <w:t xml:space="preserve"> </w:t>
      </w:r>
      <w:r w:rsidR="00383C77" w:rsidRPr="007E59AE">
        <w:rPr>
          <w:rFonts w:asciiTheme="majorHAnsi" w:hAnsiTheme="majorHAnsi"/>
        </w:rPr>
        <w:t>Irrigated and Deer Fenced</w:t>
      </w:r>
    </w:p>
    <w:p w14:paraId="4C81CC99" w14:textId="77777777" w:rsidR="004F5E73" w:rsidRPr="007E59AE" w:rsidRDefault="00785B1E" w:rsidP="007E59A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 xml:space="preserve">All locations </w:t>
      </w:r>
      <w:r w:rsidR="00016E5B" w:rsidRPr="007E59AE">
        <w:rPr>
          <w:rFonts w:asciiTheme="majorHAnsi" w:hAnsiTheme="majorHAnsi"/>
        </w:rPr>
        <w:t xml:space="preserve">that are </w:t>
      </w:r>
      <w:r w:rsidR="00EB5008" w:rsidRPr="007E59AE">
        <w:rPr>
          <w:rFonts w:asciiTheme="majorHAnsi" w:hAnsiTheme="majorHAnsi"/>
        </w:rPr>
        <w:t>landscaped</w:t>
      </w:r>
      <w:r w:rsidR="00016E5B" w:rsidRPr="007E59AE">
        <w:rPr>
          <w:rFonts w:asciiTheme="majorHAnsi" w:hAnsiTheme="majorHAnsi"/>
        </w:rPr>
        <w:t xml:space="preserve"> have</w:t>
      </w:r>
      <w:r w:rsidR="002936C8" w:rsidRPr="007E59AE">
        <w:rPr>
          <w:rFonts w:asciiTheme="majorHAnsi" w:hAnsiTheme="majorHAnsi"/>
        </w:rPr>
        <w:t xml:space="preserve"> irrigation system</w:t>
      </w:r>
    </w:p>
    <w:p w14:paraId="2A92F94D" w14:textId="77777777" w:rsidR="002936C8" w:rsidRPr="007E59AE" w:rsidRDefault="008362C7">
      <w:pPr>
        <w:rPr>
          <w:rFonts w:asciiTheme="majorHAnsi" w:hAnsiTheme="majorHAnsi"/>
          <w:b/>
        </w:rPr>
      </w:pPr>
      <w:r w:rsidRPr="007E59AE">
        <w:rPr>
          <w:rFonts w:asciiTheme="majorHAnsi" w:hAnsiTheme="majorHAnsi"/>
          <w:b/>
        </w:rPr>
        <w:t>_____________________________________________________________</w:t>
      </w:r>
    </w:p>
    <w:p w14:paraId="6372D224" w14:textId="77777777" w:rsidR="002E2D67" w:rsidRPr="006A7529" w:rsidRDefault="00CE0ABD">
      <w:pPr>
        <w:rPr>
          <w:rFonts w:asciiTheme="majorHAnsi" w:hAnsiTheme="majorHAnsi"/>
        </w:rPr>
      </w:pPr>
      <w:r w:rsidRPr="006A7529">
        <w:rPr>
          <w:rFonts w:asciiTheme="majorHAnsi" w:hAnsiTheme="majorHAnsi"/>
          <w:b/>
        </w:rPr>
        <w:t>POOL</w:t>
      </w:r>
    </w:p>
    <w:p w14:paraId="46F4A0BF" w14:textId="77777777" w:rsidR="00F75CCE" w:rsidRPr="007E59AE" w:rsidRDefault="00383C77" w:rsidP="007E59A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E59AE">
        <w:rPr>
          <w:rFonts w:asciiTheme="majorHAnsi" w:hAnsiTheme="majorHAnsi"/>
          <w:b/>
        </w:rPr>
        <w:t>36 x 18</w:t>
      </w:r>
      <w:r w:rsidR="00F75CCE" w:rsidRPr="007E59AE">
        <w:rPr>
          <w:rFonts w:asciiTheme="majorHAnsi" w:hAnsiTheme="majorHAnsi"/>
          <w:b/>
        </w:rPr>
        <w:t xml:space="preserve"> </w:t>
      </w:r>
      <w:r w:rsidR="00F75CCE" w:rsidRPr="007E59AE">
        <w:rPr>
          <w:rFonts w:asciiTheme="majorHAnsi" w:hAnsiTheme="majorHAnsi"/>
        </w:rPr>
        <w:t>Infinity Edge Pool</w:t>
      </w:r>
    </w:p>
    <w:p w14:paraId="31C787EB" w14:textId="77777777" w:rsidR="002E2D67" w:rsidRPr="007E59AE" w:rsidRDefault="002E2D67" w:rsidP="007E59A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 xml:space="preserve">Pool has been featured in Texas Highways </w:t>
      </w:r>
      <w:r w:rsidR="00653F3A" w:rsidRPr="007E59AE">
        <w:rPr>
          <w:rFonts w:asciiTheme="majorHAnsi" w:hAnsiTheme="majorHAnsi"/>
        </w:rPr>
        <w:t>Magazine</w:t>
      </w:r>
    </w:p>
    <w:p w14:paraId="4EB6159E" w14:textId="77777777" w:rsidR="00F75CCE" w:rsidRPr="007E59AE" w:rsidRDefault="0061066E" w:rsidP="007E59A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C</w:t>
      </w:r>
      <w:r w:rsidR="002E2D67" w:rsidRPr="007E59AE">
        <w:rPr>
          <w:rFonts w:asciiTheme="majorHAnsi" w:hAnsiTheme="majorHAnsi"/>
        </w:rPr>
        <w:t xml:space="preserve">ustom rock work with dry stack low walls and custom ironwork fencing. </w:t>
      </w:r>
    </w:p>
    <w:p w14:paraId="3A6820AC" w14:textId="77777777" w:rsidR="00F75CCE" w:rsidRPr="007E59AE" w:rsidRDefault="00785B1E" w:rsidP="007E59A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 xml:space="preserve">Custom </w:t>
      </w:r>
      <w:r w:rsidR="00F75CCE" w:rsidRPr="007E59AE">
        <w:rPr>
          <w:rFonts w:asciiTheme="majorHAnsi" w:hAnsiTheme="majorHAnsi"/>
        </w:rPr>
        <w:t xml:space="preserve">light fixture </w:t>
      </w:r>
      <w:r w:rsidRPr="007E59AE">
        <w:rPr>
          <w:rFonts w:asciiTheme="majorHAnsi" w:hAnsiTheme="majorHAnsi"/>
        </w:rPr>
        <w:t xml:space="preserve">made </w:t>
      </w:r>
      <w:r w:rsidR="00F75CCE" w:rsidRPr="007E59AE">
        <w:rPr>
          <w:rFonts w:asciiTheme="majorHAnsi" w:hAnsiTheme="majorHAnsi"/>
        </w:rPr>
        <w:t xml:space="preserve">with </w:t>
      </w:r>
      <w:r w:rsidRPr="007E59AE">
        <w:rPr>
          <w:rFonts w:asciiTheme="majorHAnsi" w:hAnsiTheme="majorHAnsi"/>
        </w:rPr>
        <w:t>wine bottle</w:t>
      </w:r>
      <w:r w:rsidR="00F75CCE" w:rsidRPr="007E59AE">
        <w:rPr>
          <w:rFonts w:asciiTheme="majorHAnsi" w:hAnsiTheme="majorHAnsi"/>
        </w:rPr>
        <w:t xml:space="preserve">s and salvaged </w:t>
      </w:r>
      <w:r w:rsidR="0093143B" w:rsidRPr="007E59AE">
        <w:rPr>
          <w:rFonts w:asciiTheme="majorHAnsi" w:hAnsiTheme="majorHAnsi"/>
        </w:rPr>
        <w:t xml:space="preserve">metal rings from </w:t>
      </w:r>
      <w:r w:rsidR="00F75CCE" w:rsidRPr="007E59AE">
        <w:rPr>
          <w:rFonts w:asciiTheme="majorHAnsi" w:hAnsiTheme="majorHAnsi"/>
        </w:rPr>
        <w:t xml:space="preserve">historic settler </w:t>
      </w:r>
      <w:r w:rsidR="0093143B" w:rsidRPr="007E59AE">
        <w:rPr>
          <w:rFonts w:asciiTheme="majorHAnsi" w:hAnsiTheme="majorHAnsi"/>
        </w:rPr>
        <w:t xml:space="preserve">homestead </w:t>
      </w:r>
      <w:r w:rsidR="0061066E" w:rsidRPr="007E59AE">
        <w:rPr>
          <w:rFonts w:asciiTheme="majorHAnsi" w:hAnsiTheme="majorHAnsi"/>
        </w:rPr>
        <w:t xml:space="preserve">found </w:t>
      </w:r>
      <w:r w:rsidR="0093143B" w:rsidRPr="007E59AE">
        <w:rPr>
          <w:rFonts w:asciiTheme="majorHAnsi" w:hAnsiTheme="majorHAnsi"/>
        </w:rPr>
        <w:t>on property.</w:t>
      </w:r>
    </w:p>
    <w:p w14:paraId="47BA2AE5" w14:textId="77777777" w:rsidR="0093143B" w:rsidRPr="007E59AE" w:rsidRDefault="0093143B" w:rsidP="007E59A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 xml:space="preserve">Separate Custom Metal Arbor and rock </w:t>
      </w:r>
      <w:r w:rsidR="00383C77" w:rsidRPr="007E59AE">
        <w:rPr>
          <w:rFonts w:asciiTheme="majorHAnsi" w:hAnsiTheme="majorHAnsi"/>
        </w:rPr>
        <w:t xml:space="preserve">patio </w:t>
      </w:r>
      <w:r w:rsidR="00307E99" w:rsidRPr="007E59AE">
        <w:rPr>
          <w:rFonts w:asciiTheme="majorHAnsi" w:hAnsiTheme="majorHAnsi"/>
        </w:rPr>
        <w:t xml:space="preserve">with stone dry creek bed </w:t>
      </w:r>
    </w:p>
    <w:p w14:paraId="4C0C66D0" w14:textId="77777777" w:rsidR="0093143B" w:rsidRPr="007E59AE" w:rsidRDefault="0093143B" w:rsidP="007E59A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 xml:space="preserve">Salvaged YMCA Swim Club Metal Basket Wall. </w:t>
      </w:r>
    </w:p>
    <w:p w14:paraId="12D10851" w14:textId="77777777" w:rsidR="002E2D67" w:rsidRPr="007E59AE" w:rsidRDefault="00F75CCE" w:rsidP="007E59A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Path lighting</w:t>
      </w:r>
    </w:p>
    <w:p w14:paraId="7838BB3A" w14:textId="77777777" w:rsidR="000C5837" w:rsidRPr="007E59AE" w:rsidRDefault="00383C77" w:rsidP="007E59A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E59AE">
        <w:rPr>
          <w:rFonts w:asciiTheme="majorHAnsi" w:hAnsiTheme="majorHAnsi"/>
          <w:b/>
        </w:rPr>
        <w:t>46 x 24</w:t>
      </w:r>
      <w:r w:rsidR="000C5837" w:rsidRPr="007E59AE">
        <w:rPr>
          <w:rFonts w:asciiTheme="majorHAnsi" w:hAnsiTheme="majorHAnsi"/>
        </w:rPr>
        <w:t xml:space="preserve"> Covered Pavilion D</w:t>
      </w:r>
      <w:r w:rsidR="002E2D67" w:rsidRPr="007E59AE">
        <w:rPr>
          <w:rFonts w:asciiTheme="majorHAnsi" w:hAnsiTheme="majorHAnsi"/>
        </w:rPr>
        <w:t>ining area with large wood burning and</w:t>
      </w:r>
      <w:r w:rsidR="0036604E" w:rsidRPr="007E59AE">
        <w:rPr>
          <w:rFonts w:asciiTheme="majorHAnsi" w:hAnsiTheme="majorHAnsi"/>
        </w:rPr>
        <w:t xml:space="preserve"> gas jetted</w:t>
      </w:r>
      <w:r w:rsidR="002E2D67" w:rsidRPr="007E59AE">
        <w:rPr>
          <w:rFonts w:asciiTheme="majorHAnsi" w:hAnsiTheme="majorHAnsi"/>
        </w:rPr>
        <w:t xml:space="preserve"> Fireplace.  </w:t>
      </w:r>
    </w:p>
    <w:p w14:paraId="33739BEE" w14:textId="77777777" w:rsidR="002E2D67" w:rsidRPr="007E59AE" w:rsidRDefault="002E2D67" w:rsidP="007E59A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 xml:space="preserve">Covered Pavilion serves as a large rainwater collection surface with collection tanks connected to Main House system. </w:t>
      </w:r>
    </w:p>
    <w:p w14:paraId="7531B6AD" w14:textId="5DA7338D" w:rsidR="0061066E" w:rsidRPr="007E59AE" w:rsidRDefault="00A25FF1" w:rsidP="007E59A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Outdoor Kitchen with large</w:t>
      </w:r>
      <w:r w:rsidR="00383C77" w:rsidRPr="007E59AE">
        <w:rPr>
          <w:rFonts w:asciiTheme="majorHAnsi" w:hAnsiTheme="majorHAnsi"/>
        </w:rPr>
        <w:t xml:space="preserve"> </w:t>
      </w:r>
      <w:r w:rsidR="002E2D67" w:rsidRPr="007E59AE">
        <w:rPr>
          <w:rFonts w:asciiTheme="majorHAnsi" w:hAnsiTheme="majorHAnsi"/>
        </w:rPr>
        <w:t>gas grill, 2 burner stove top, sink, hot water heater, ice ma</w:t>
      </w:r>
      <w:r w:rsidR="000F4F09" w:rsidRPr="007E59AE">
        <w:rPr>
          <w:rFonts w:asciiTheme="majorHAnsi" w:hAnsiTheme="majorHAnsi"/>
        </w:rPr>
        <w:t xml:space="preserve">ker, refrigerator. </w:t>
      </w:r>
    </w:p>
    <w:p w14:paraId="0F39F40D" w14:textId="77777777" w:rsidR="002E2D67" w:rsidRPr="007E59AE" w:rsidRDefault="000F4F09" w:rsidP="007E59A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Ceiling fans and lighting on timers</w:t>
      </w:r>
    </w:p>
    <w:p w14:paraId="3D544B19" w14:textId="77777777" w:rsidR="007E59AE" w:rsidRDefault="00383C77" w:rsidP="007E59A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 xml:space="preserve">40 ' x 40' </w:t>
      </w:r>
      <w:r w:rsidR="002E2D67" w:rsidRPr="007E59AE">
        <w:rPr>
          <w:rFonts w:asciiTheme="majorHAnsi" w:hAnsiTheme="majorHAnsi"/>
        </w:rPr>
        <w:t>Custom Canvas covered</w:t>
      </w:r>
      <w:r w:rsidR="000C5837" w:rsidRPr="007E59AE">
        <w:rPr>
          <w:rFonts w:asciiTheme="majorHAnsi" w:hAnsiTheme="majorHAnsi"/>
          <w:b/>
        </w:rPr>
        <w:t xml:space="preserve"> </w:t>
      </w:r>
      <w:r w:rsidR="002E2D67" w:rsidRPr="007E59AE">
        <w:rPr>
          <w:rFonts w:asciiTheme="majorHAnsi" w:hAnsiTheme="majorHAnsi"/>
        </w:rPr>
        <w:t>Bath House with bathroom and changing rooms; storage for pool equipment such as cushions, floats etc.</w:t>
      </w:r>
    </w:p>
    <w:p w14:paraId="65D1D6A5" w14:textId="77777777" w:rsidR="007E59AE" w:rsidRDefault="007E59AE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E246C9B" w14:textId="77777777" w:rsidR="008362C7" w:rsidRPr="006A7529" w:rsidRDefault="00E23B33">
      <w:pPr>
        <w:rPr>
          <w:rFonts w:asciiTheme="majorHAnsi" w:hAnsiTheme="majorHAnsi"/>
          <w:b/>
        </w:rPr>
      </w:pPr>
      <w:bookmarkStart w:id="2" w:name="_Hlk522890932"/>
      <w:r>
        <w:rPr>
          <w:rFonts w:asciiTheme="majorHAnsi" w:hAnsiTheme="majorHAnsi"/>
          <w:b/>
        </w:rPr>
        <w:lastRenderedPageBreak/>
        <w:t>Also</w:t>
      </w:r>
      <w:r w:rsidR="00800AB4">
        <w:rPr>
          <w:rFonts w:asciiTheme="majorHAnsi" w:hAnsiTheme="majorHAnsi"/>
          <w:b/>
        </w:rPr>
        <w:t xml:space="preserve"> </w:t>
      </w:r>
      <w:bookmarkEnd w:id="2"/>
      <w:r w:rsidR="005E7D1B" w:rsidRPr="006A7529">
        <w:rPr>
          <w:rFonts w:asciiTheme="majorHAnsi" w:hAnsiTheme="majorHAnsi"/>
          <w:b/>
        </w:rPr>
        <w:t xml:space="preserve">from Main House, Around Main House and Pool: </w:t>
      </w:r>
    </w:p>
    <w:p w14:paraId="16674908" w14:textId="77777777" w:rsidR="008362C7" w:rsidRPr="007E59AE" w:rsidRDefault="008362C7" w:rsidP="007E59AE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Washer and Dryer</w:t>
      </w:r>
    </w:p>
    <w:p w14:paraId="2DFC1BAB" w14:textId="77777777" w:rsidR="00DE1F8C" w:rsidRPr="007E59AE" w:rsidRDefault="005E7D1B" w:rsidP="007E59AE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Pool Floats and Float Rack</w:t>
      </w:r>
    </w:p>
    <w:p w14:paraId="0C136D49" w14:textId="78F4CDB7" w:rsidR="00DE1F8C" w:rsidRPr="00A25FF1" w:rsidRDefault="005E7D1B" w:rsidP="007E59AE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Umbrellas and Umbrella Tables</w:t>
      </w:r>
    </w:p>
    <w:p w14:paraId="60544ED4" w14:textId="77777777" w:rsidR="00DE1F8C" w:rsidRPr="007E59AE" w:rsidRDefault="005E7D1B" w:rsidP="007E59AE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Garden Hoses and Hose Holders</w:t>
      </w:r>
    </w:p>
    <w:p w14:paraId="2BB82611" w14:textId="77777777" w:rsidR="00DE1F8C" w:rsidRPr="007E59AE" w:rsidRDefault="00AC4A8A" w:rsidP="007E59AE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Trash and Recycle Cans</w:t>
      </w:r>
    </w:p>
    <w:p w14:paraId="529934D7" w14:textId="77777777" w:rsidR="00DE1F8C" w:rsidRPr="007E59AE" w:rsidRDefault="00AC4A8A" w:rsidP="007E59AE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Bins of dishes for Pool Kitchen use</w:t>
      </w:r>
    </w:p>
    <w:p w14:paraId="5761D1E8" w14:textId="77777777" w:rsidR="00E23B33" w:rsidRPr="00CD31C9" w:rsidRDefault="00E23B33" w:rsidP="00CD31C9">
      <w:pPr>
        <w:ind w:left="360"/>
        <w:rPr>
          <w:rFonts w:asciiTheme="majorHAnsi" w:hAnsiTheme="majorHAnsi"/>
        </w:rPr>
      </w:pPr>
    </w:p>
    <w:p w14:paraId="5EBEA319" w14:textId="77777777" w:rsidR="007E59AE" w:rsidRDefault="005E7D1B">
      <w:pPr>
        <w:rPr>
          <w:rFonts w:asciiTheme="majorHAnsi" w:hAnsiTheme="majorHAnsi"/>
          <w:b/>
        </w:rPr>
      </w:pPr>
      <w:r w:rsidRPr="006A7529">
        <w:rPr>
          <w:rFonts w:asciiTheme="majorHAnsi" w:hAnsiTheme="majorHAnsi"/>
          <w:b/>
        </w:rPr>
        <w:t xml:space="preserve">Does not convey from Main House:  </w:t>
      </w:r>
    </w:p>
    <w:p w14:paraId="1FC70951" w14:textId="77777777" w:rsidR="00A25FF1" w:rsidRPr="007E59AE" w:rsidRDefault="00A25FF1" w:rsidP="00A25FF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Red Adirondack Garden furniture from house</w:t>
      </w:r>
    </w:p>
    <w:p w14:paraId="31BD3335" w14:textId="77777777" w:rsidR="00A25FF1" w:rsidRDefault="00A25FF1" w:rsidP="00A25FF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Dining Table and Chairs at Pool</w:t>
      </w:r>
    </w:p>
    <w:p w14:paraId="72C22C87" w14:textId="38163AE6" w:rsidR="00A25FF1" w:rsidRPr="00A25FF1" w:rsidRDefault="00A25FF1" w:rsidP="00A25FF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Iron chairs at pizza arbor</w:t>
      </w:r>
    </w:p>
    <w:p w14:paraId="4262365F" w14:textId="77777777" w:rsidR="00A25FF1" w:rsidRPr="007E59AE" w:rsidRDefault="00A25FF1" w:rsidP="00A25FF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Red Lounge Chairs at Pool, Cushions for Lounge Chairs</w:t>
      </w:r>
    </w:p>
    <w:p w14:paraId="66532BDF" w14:textId="7156C372" w:rsidR="00A25FF1" w:rsidRPr="00A25FF1" w:rsidRDefault="00A25FF1" w:rsidP="00A25FF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Blue Adirondack Chairs from Lavender Field</w:t>
      </w:r>
    </w:p>
    <w:p w14:paraId="5283CC8C" w14:textId="77777777" w:rsidR="00DE1F8C" w:rsidRPr="007E59AE" w:rsidRDefault="005E7D1B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All garden art</w:t>
      </w:r>
    </w:p>
    <w:p w14:paraId="254B083A" w14:textId="77777777" w:rsidR="00DE1F8C" w:rsidRPr="007E59AE" w:rsidRDefault="005E7D1B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Coke Machine</w:t>
      </w:r>
    </w:p>
    <w:p w14:paraId="4A876C17" w14:textId="77777777" w:rsidR="00DE1F8C" w:rsidRPr="007E59AE" w:rsidRDefault="005E7D1B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Antique Coke Button</w:t>
      </w:r>
    </w:p>
    <w:p w14:paraId="484A9216" w14:textId="77777777" w:rsidR="00DE1F8C" w:rsidRPr="007E59AE" w:rsidRDefault="005E7D1B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2-Fountains</w:t>
      </w:r>
    </w:p>
    <w:p w14:paraId="6FD326C3" w14:textId="77777777" w:rsidR="00DE1F8C" w:rsidRPr="007E59AE" w:rsidRDefault="005E7D1B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Potting Bench and Garden Tools and Implements</w:t>
      </w:r>
    </w:p>
    <w:p w14:paraId="1282FFB4" w14:textId="77777777" w:rsidR="00DE1F8C" w:rsidRPr="007E59AE" w:rsidRDefault="005E7D1B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Wind Chimes</w:t>
      </w:r>
    </w:p>
    <w:p w14:paraId="46984F6B" w14:textId="77777777" w:rsidR="00DE1F8C" w:rsidRPr="007E59AE" w:rsidRDefault="005E7D1B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Stone Pizza Table</w:t>
      </w:r>
    </w:p>
    <w:p w14:paraId="5C2B8A18" w14:textId="77777777" w:rsidR="00DE1F8C" w:rsidRPr="007E59AE" w:rsidRDefault="005E7D1B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Iron Bench on back porch</w:t>
      </w:r>
    </w:p>
    <w:p w14:paraId="0D5DACD7" w14:textId="77777777" w:rsidR="00DE1F8C" w:rsidRPr="007E59AE" w:rsidRDefault="005E7D1B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Iron Bench on Front Patio</w:t>
      </w:r>
    </w:p>
    <w:p w14:paraId="5DBC59B8" w14:textId="77777777" w:rsidR="00DE1F8C" w:rsidRPr="007E59AE" w:rsidRDefault="005E7D1B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Dining Table and Chairs on Back porch</w:t>
      </w:r>
    </w:p>
    <w:p w14:paraId="1DCAC8BA" w14:textId="77777777" w:rsidR="00DE1F8C" w:rsidRPr="007E59AE" w:rsidRDefault="005E7D1B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Wood Adirondack Chairs</w:t>
      </w:r>
      <w:r w:rsidR="007D590F" w:rsidRPr="007E59AE">
        <w:rPr>
          <w:rFonts w:asciiTheme="majorHAnsi" w:hAnsiTheme="majorHAnsi"/>
        </w:rPr>
        <w:t xml:space="preserve"> and tables on</w:t>
      </w:r>
      <w:r w:rsidRPr="007E59AE">
        <w:rPr>
          <w:rFonts w:asciiTheme="majorHAnsi" w:hAnsiTheme="majorHAnsi"/>
        </w:rPr>
        <w:t xml:space="preserve"> back porch</w:t>
      </w:r>
    </w:p>
    <w:p w14:paraId="07835C18" w14:textId="77777777" w:rsidR="00DE1F8C" w:rsidRPr="007E59AE" w:rsidRDefault="005E7D1B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Porch Swing</w:t>
      </w:r>
    </w:p>
    <w:p w14:paraId="5570B3FF" w14:textId="77777777" w:rsidR="00DE1F8C" w:rsidRPr="007E59AE" w:rsidRDefault="005E7D1B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Potted and Hanging Plants</w:t>
      </w:r>
    </w:p>
    <w:p w14:paraId="5FB62F14" w14:textId="77777777" w:rsidR="00DE1F8C" w:rsidRPr="007E59AE" w:rsidRDefault="005E7D1B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Door Mats and Grates</w:t>
      </w:r>
    </w:p>
    <w:p w14:paraId="6B38EC41" w14:textId="77777777" w:rsidR="00DE1F8C" w:rsidRPr="007E59AE" w:rsidRDefault="005E7D1B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Bird Bath and Sundial</w:t>
      </w:r>
    </w:p>
    <w:p w14:paraId="01CC593A" w14:textId="1AD716AA" w:rsidR="00DE1F8C" w:rsidRPr="007E59AE" w:rsidRDefault="00A25FF1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Statues </w:t>
      </w:r>
    </w:p>
    <w:p w14:paraId="1787B0DB" w14:textId="77777777" w:rsidR="00DE1F8C" w:rsidRPr="007E59AE" w:rsidRDefault="00AC4A8A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Bird and hummingbird feeders</w:t>
      </w:r>
    </w:p>
    <w:p w14:paraId="4B989089" w14:textId="77777777" w:rsidR="00DE1F8C" w:rsidRPr="007E59AE" w:rsidRDefault="00AC4A8A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Wooden Wall Flowers</w:t>
      </w:r>
    </w:p>
    <w:p w14:paraId="36EDB37C" w14:textId="77777777" w:rsidR="00DE1F8C" w:rsidRPr="007E59AE" w:rsidRDefault="002F1A23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 xml:space="preserve">Fireplace utensils, log holders etc. </w:t>
      </w:r>
    </w:p>
    <w:p w14:paraId="580B5C1C" w14:textId="13785ADE" w:rsidR="00AC7CCA" w:rsidRDefault="002F1A23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 xml:space="preserve">3 </w:t>
      </w:r>
      <w:r w:rsidR="006B64C2">
        <w:rPr>
          <w:rFonts w:asciiTheme="majorHAnsi" w:hAnsiTheme="majorHAnsi"/>
        </w:rPr>
        <w:t>iron hay rack window baskets</w:t>
      </w:r>
    </w:p>
    <w:p w14:paraId="46D983A0" w14:textId="488D374C" w:rsidR="00F912A9" w:rsidRDefault="00304F1E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Stainless </w:t>
      </w:r>
      <w:r w:rsidR="00A25FF1">
        <w:rPr>
          <w:rFonts w:asciiTheme="majorHAnsi" w:hAnsiTheme="majorHAnsi"/>
        </w:rPr>
        <w:t xml:space="preserve">kitchen table </w:t>
      </w:r>
      <w:r>
        <w:rPr>
          <w:rFonts w:asciiTheme="majorHAnsi" w:hAnsiTheme="majorHAnsi"/>
        </w:rPr>
        <w:t>island</w:t>
      </w:r>
    </w:p>
    <w:p w14:paraId="6C8F39A5" w14:textId="48A90A50" w:rsidR="00A25FF1" w:rsidRPr="00A25FF1" w:rsidRDefault="00A25FF1" w:rsidP="007E59A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Kubota riding mower (2015)</w:t>
      </w:r>
    </w:p>
    <w:p w14:paraId="219B68B8" w14:textId="77777777" w:rsidR="007E59AE" w:rsidRDefault="002F1A23" w:rsidP="00F912A9">
      <w:pPr>
        <w:pStyle w:val="ListParagraph"/>
        <w:rPr>
          <w:rFonts w:asciiTheme="majorHAnsi" w:hAnsiTheme="majorHAnsi"/>
        </w:rPr>
      </w:pPr>
      <w:r w:rsidRPr="007E59AE">
        <w:rPr>
          <w:rFonts w:asciiTheme="majorHAnsi" w:hAnsiTheme="majorHAnsi"/>
        </w:rPr>
        <w:t xml:space="preserve"> </w:t>
      </w:r>
    </w:p>
    <w:p w14:paraId="620D1B48" w14:textId="77777777" w:rsidR="007E59AE" w:rsidRDefault="007E59AE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BDC7B17" w14:textId="77777777" w:rsidR="00CB4CB2" w:rsidRPr="006A7529" w:rsidRDefault="00E76CE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__________</w:t>
      </w:r>
      <w:r w:rsidR="007D590F" w:rsidRPr="006A7529">
        <w:rPr>
          <w:rFonts w:asciiTheme="majorHAnsi" w:hAnsiTheme="majorHAnsi"/>
          <w:b/>
        </w:rPr>
        <w:t>__________________________________________________</w:t>
      </w:r>
    </w:p>
    <w:p w14:paraId="446AE457" w14:textId="77777777" w:rsidR="000F4F09" w:rsidRPr="006A7529" w:rsidRDefault="000F4F09">
      <w:pPr>
        <w:rPr>
          <w:rFonts w:asciiTheme="majorHAnsi" w:hAnsiTheme="majorHAnsi"/>
          <w:b/>
        </w:rPr>
      </w:pPr>
      <w:r w:rsidRPr="006A7529">
        <w:rPr>
          <w:rFonts w:asciiTheme="majorHAnsi" w:hAnsiTheme="majorHAnsi"/>
          <w:b/>
        </w:rPr>
        <w:t>GUEST HOUSES</w:t>
      </w:r>
      <w:r w:rsidR="00667BD8">
        <w:rPr>
          <w:rFonts w:asciiTheme="majorHAnsi" w:hAnsiTheme="majorHAnsi"/>
          <w:b/>
        </w:rPr>
        <w:t xml:space="preserve"> </w:t>
      </w:r>
      <w:r w:rsidR="00847A47">
        <w:rPr>
          <w:rFonts w:asciiTheme="majorHAnsi" w:hAnsiTheme="majorHAnsi"/>
          <w:b/>
        </w:rPr>
        <w:t>Just past the Main house are four thoughtfully designed Guest Houses and a Sauna. The outdoor sitting areas and custom features are part of what make these Guest Houses such a popular repeat destination. They include:</w:t>
      </w:r>
    </w:p>
    <w:p w14:paraId="53C6C648" w14:textId="77777777" w:rsidR="00DE1F8C" w:rsidRPr="007E59AE" w:rsidRDefault="00383C77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3 guest house buildings</w:t>
      </w:r>
      <w:r w:rsidR="000F4F09" w:rsidRPr="007E59AE">
        <w:rPr>
          <w:rFonts w:asciiTheme="majorHAnsi" w:hAnsiTheme="majorHAnsi"/>
        </w:rPr>
        <w:t xml:space="preserve"> /4 separate quarters</w:t>
      </w:r>
      <w:r w:rsidR="007E59AE">
        <w:rPr>
          <w:rFonts w:asciiTheme="majorHAnsi" w:hAnsiTheme="majorHAnsi"/>
        </w:rPr>
        <w:t>; one building is 2 story, the other two are single level, stand</w:t>
      </w:r>
      <w:r w:rsidR="002B4CE9">
        <w:rPr>
          <w:rFonts w:asciiTheme="majorHAnsi" w:hAnsiTheme="majorHAnsi"/>
        </w:rPr>
        <w:t>-</w:t>
      </w:r>
      <w:r w:rsidR="007E59AE">
        <w:rPr>
          <w:rFonts w:asciiTheme="majorHAnsi" w:hAnsiTheme="majorHAnsi"/>
        </w:rPr>
        <w:t>alon</w:t>
      </w:r>
      <w:r w:rsidR="002B4CE9">
        <w:rPr>
          <w:rFonts w:asciiTheme="majorHAnsi" w:hAnsiTheme="majorHAnsi"/>
        </w:rPr>
        <w:t>e</w:t>
      </w:r>
      <w:r w:rsidR="007E59AE">
        <w:rPr>
          <w:rFonts w:asciiTheme="majorHAnsi" w:hAnsiTheme="majorHAnsi"/>
        </w:rPr>
        <w:t xml:space="preserve"> buildings</w:t>
      </w:r>
    </w:p>
    <w:p w14:paraId="0BB1887C" w14:textId="77777777" w:rsidR="007E59AE" w:rsidRDefault="007753EA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Central Heat and Air</w:t>
      </w:r>
    </w:p>
    <w:p w14:paraId="34CDA5BC" w14:textId="77777777" w:rsidR="00DE1F8C" w:rsidRPr="007E59AE" w:rsidRDefault="007E59AE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753EA" w:rsidRPr="007E59AE">
        <w:rPr>
          <w:rFonts w:asciiTheme="majorHAnsi" w:hAnsiTheme="majorHAnsi"/>
        </w:rPr>
        <w:t>onnected to rainwater collection</w:t>
      </w:r>
    </w:p>
    <w:p w14:paraId="505BE8F9" w14:textId="77777777" w:rsidR="00DE1F8C" w:rsidRPr="007E59AE" w:rsidRDefault="007753EA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Landscaped</w:t>
      </w:r>
      <w:r w:rsidR="002936C8" w:rsidRPr="007E59AE">
        <w:rPr>
          <w:rFonts w:asciiTheme="majorHAnsi" w:hAnsiTheme="majorHAnsi"/>
        </w:rPr>
        <w:t xml:space="preserve"> with irrigation system</w:t>
      </w:r>
    </w:p>
    <w:p w14:paraId="710583D4" w14:textId="77777777" w:rsidR="007D590F" w:rsidRPr="007E59AE" w:rsidRDefault="00596A54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Rock walkways and patios</w:t>
      </w:r>
    </w:p>
    <w:p w14:paraId="7B9F4104" w14:textId="77777777" w:rsidR="00DE1F8C" w:rsidRPr="007E59AE" w:rsidRDefault="00596A54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2 built</w:t>
      </w:r>
      <w:r w:rsidR="007E59AE">
        <w:rPr>
          <w:rFonts w:asciiTheme="majorHAnsi" w:hAnsiTheme="majorHAnsi"/>
        </w:rPr>
        <w:t>-</w:t>
      </w:r>
      <w:r w:rsidRPr="007E59AE">
        <w:rPr>
          <w:rFonts w:asciiTheme="majorHAnsi" w:hAnsiTheme="majorHAnsi"/>
        </w:rPr>
        <w:t>in concrete water features</w:t>
      </w:r>
    </w:p>
    <w:p w14:paraId="278E30F6" w14:textId="77777777" w:rsidR="00DE1F8C" w:rsidRPr="007E59AE" w:rsidRDefault="00596A54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Ramada para-shade feature made of cedar staves</w:t>
      </w:r>
    </w:p>
    <w:p w14:paraId="14F9269C" w14:textId="723F25A6" w:rsidR="00DE1F8C" w:rsidRPr="007E59AE" w:rsidRDefault="00F75CCE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 xml:space="preserve">Custom </w:t>
      </w:r>
      <w:r w:rsidR="00A25FF1">
        <w:rPr>
          <w:rFonts w:asciiTheme="majorHAnsi" w:hAnsiTheme="majorHAnsi"/>
        </w:rPr>
        <w:t>made metal cabin signs</w:t>
      </w:r>
    </w:p>
    <w:p w14:paraId="354AEEF6" w14:textId="77777777" w:rsidR="00DE1F8C" w:rsidRPr="007E59AE" w:rsidRDefault="00F75CCE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Path lighting</w:t>
      </w:r>
      <w:r w:rsidR="00383C77" w:rsidRPr="007E59AE">
        <w:rPr>
          <w:rFonts w:asciiTheme="majorHAnsi" w:hAnsiTheme="majorHAnsi"/>
        </w:rPr>
        <w:t xml:space="preserve"> on timers</w:t>
      </w:r>
    </w:p>
    <w:p w14:paraId="16BE275D" w14:textId="13374DE0" w:rsidR="000C5837" w:rsidRPr="007E59AE" w:rsidRDefault="007917B5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Three</w:t>
      </w:r>
      <w:r w:rsidR="007D590F" w:rsidRPr="007E59AE">
        <w:rPr>
          <w:rFonts w:asciiTheme="majorHAnsi" w:hAnsiTheme="majorHAnsi"/>
        </w:rPr>
        <w:t xml:space="preserve"> custom ben</w:t>
      </w:r>
      <w:r w:rsidR="002B4CE9">
        <w:rPr>
          <w:rFonts w:asciiTheme="majorHAnsi" w:hAnsiTheme="majorHAnsi"/>
        </w:rPr>
        <w:t>t</w:t>
      </w:r>
      <w:r w:rsidR="007D590F" w:rsidRPr="007E59AE">
        <w:rPr>
          <w:rFonts w:asciiTheme="majorHAnsi" w:hAnsiTheme="majorHAnsi"/>
        </w:rPr>
        <w:t xml:space="preserve"> willow gates.</w:t>
      </w:r>
    </w:p>
    <w:p w14:paraId="17F8E604" w14:textId="77777777" w:rsidR="00DE1F8C" w:rsidRPr="007E59AE" w:rsidRDefault="00785B1E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Satellite TV</w:t>
      </w:r>
    </w:p>
    <w:p w14:paraId="429CE904" w14:textId="77777777" w:rsidR="00DE1F8C" w:rsidRPr="007E59AE" w:rsidRDefault="00DE1F8C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C</w:t>
      </w:r>
      <w:r w:rsidR="007753EA" w:rsidRPr="007E59AE">
        <w:rPr>
          <w:rFonts w:asciiTheme="majorHAnsi" w:hAnsiTheme="majorHAnsi"/>
        </w:rPr>
        <w:t>eiling fans</w:t>
      </w:r>
    </w:p>
    <w:p w14:paraId="18A415D2" w14:textId="77777777" w:rsidR="00DE1F8C" w:rsidRPr="007E59AE" w:rsidRDefault="00DE1F8C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W</w:t>
      </w:r>
      <w:r w:rsidR="007753EA" w:rsidRPr="007E59AE">
        <w:rPr>
          <w:rFonts w:asciiTheme="majorHAnsi" w:hAnsiTheme="majorHAnsi"/>
        </w:rPr>
        <w:t>alk in rock showers</w:t>
      </w:r>
    </w:p>
    <w:p w14:paraId="69E5EB2F" w14:textId="77777777" w:rsidR="00DE1F8C" w:rsidRPr="007E59AE" w:rsidRDefault="00DE1F8C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B</w:t>
      </w:r>
      <w:r w:rsidR="002936C8" w:rsidRPr="007E59AE">
        <w:rPr>
          <w:rFonts w:asciiTheme="majorHAnsi" w:hAnsiTheme="majorHAnsi"/>
        </w:rPr>
        <w:t>uilt in cabinets</w:t>
      </w:r>
      <w:r w:rsidR="00785B1E" w:rsidRPr="007E59AE">
        <w:rPr>
          <w:rFonts w:asciiTheme="majorHAnsi" w:hAnsiTheme="majorHAnsi"/>
        </w:rPr>
        <w:t>/ shelving</w:t>
      </w:r>
    </w:p>
    <w:p w14:paraId="347C585F" w14:textId="77777777" w:rsidR="00DE1F8C" w:rsidRPr="007E59AE" w:rsidRDefault="00DE1F8C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S</w:t>
      </w:r>
      <w:r w:rsidR="00785B1E" w:rsidRPr="007E59AE">
        <w:rPr>
          <w:rFonts w:asciiTheme="majorHAnsi" w:hAnsiTheme="majorHAnsi"/>
        </w:rPr>
        <w:t>itting porches</w:t>
      </w:r>
    </w:p>
    <w:p w14:paraId="2156F660" w14:textId="77777777" w:rsidR="00DE1F8C" w:rsidRPr="007E59AE" w:rsidRDefault="00DE1F8C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D</w:t>
      </w:r>
      <w:r w:rsidR="002936C8" w:rsidRPr="007E59AE">
        <w:rPr>
          <w:rFonts w:asciiTheme="majorHAnsi" w:hAnsiTheme="majorHAnsi"/>
        </w:rPr>
        <w:t>ecks</w:t>
      </w:r>
    </w:p>
    <w:p w14:paraId="20368DC1" w14:textId="77777777" w:rsidR="00DE1F8C" w:rsidRPr="007E59AE" w:rsidRDefault="00DE1F8C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O</w:t>
      </w:r>
      <w:r w:rsidR="007753EA" w:rsidRPr="007E59AE">
        <w:rPr>
          <w:rFonts w:asciiTheme="majorHAnsi" w:hAnsiTheme="majorHAnsi"/>
        </w:rPr>
        <w:t>utdoor shower</w:t>
      </w:r>
    </w:p>
    <w:p w14:paraId="67E8E686" w14:textId="77777777" w:rsidR="002B4CE9" w:rsidRDefault="009047FA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E59AE">
        <w:rPr>
          <w:rFonts w:asciiTheme="majorHAnsi" w:hAnsiTheme="majorHAnsi"/>
        </w:rPr>
        <w:t>Hand painted Mexican Ceramic sinks</w:t>
      </w:r>
    </w:p>
    <w:p w14:paraId="6CE09278" w14:textId="77777777" w:rsidR="007753EA" w:rsidRDefault="002B4CE9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2441A9" w:rsidRPr="007E59AE">
        <w:rPr>
          <w:rFonts w:asciiTheme="majorHAnsi" w:hAnsiTheme="majorHAnsi"/>
        </w:rPr>
        <w:t>moke alarms</w:t>
      </w:r>
      <w:r w:rsidR="00F022ED" w:rsidRPr="007E59AE">
        <w:rPr>
          <w:rFonts w:asciiTheme="majorHAnsi" w:hAnsiTheme="majorHAnsi"/>
        </w:rPr>
        <w:t xml:space="preserve"> </w:t>
      </w:r>
    </w:p>
    <w:p w14:paraId="7E600618" w14:textId="77777777" w:rsidR="00E76CEC" w:rsidRDefault="00E76CEC" w:rsidP="007E5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Sauna</w:t>
      </w:r>
    </w:p>
    <w:p w14:paraId="44D6B457" w14:textId="77777777" w:rsidR="00E76CEC" w:rsidRPr="00E76CEC" w:rsidRDefault="00E76CEC" w:rsidP="00E76CEC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E76CEC">
        <w:rPr>
          <w:rFonts w:asciiTheme="majorHAnsi" w:hAnsiTheme="majorHAnsi"/>
        </w:rPr>
        <w:t>Rock/Metal fire pit</w:t>
      </w:r>
    </w:p>
    <w:p w14:paraId="7BD13D8D" w14:textId="77777777" w:rsidR="00E76CEC" w:rsidRPr="00E76CEC" w:rsidRDefault="00E76CEC" w:rsidP="00E76CEC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E76CEC">
        <w:rPr>
          <w:rFonts w:asciiTheme="majorHAnsi" w:hAnsiTheme="majorHAnsi"/>
        </w:rPr>
        <w:t>Regulation Bocce Ball Court</w:t>
      </w:r>
    </w:p>
    <w:p w14:paraId="25334329" w14:textId="77777777" w:rsidR="00E76CEC" w:rsidRPr="00E76CEC" w:rsidRDefault="00E76CEC" w:rsidP="00E76CEC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E76CEC">
        <w:rPr>
          <w:rFonts w:asciiTheme="majorHAnsi" w:hAnsiTheme="majorHAnsi"/>
        </w:rPr>
        <w:t>Arbor with Cafe Lights on timers (Dark Sky Compliant)</w:t>
      </w:r>
    </w:p>
    <w:p w14:paraId="3AA435F7" w14:textId="77777777" w:rsidR="00383C77" w:rsidRPr="006A7529" w:rsidRDefault="00383C77">
      <w:pPr>
        <w:rPr>
          <w:rFonts w:asciiTheme="majorHAnsi" w:hAnsiTheme="majorHAnsi"/>
          <w:b/>
        </w:rPr>
      </w:pPr>
    </w:p>
    <w:p w14:paraId="48B715CD" w14:textId="77777777" w:rsidR="00C445A3" w:rsidRDefault="002936C8">
      <w:pPr>
        <w:rPr>
          <w:rFonts w:asciiTheme="majorHAnsi" w:hAnsiTheme="majorHAnsi"/>
        </w:rPr>
      </w:pPr>
      <w:r w:rsidRPr="006A7529">
        <w:rPr>
          <w:rFonts w:asciiTheme="majorHAnsi" w:hAnsiTheme="majorHAnsi"/>
          <w:b/>
        </w:rPr>
        <w:t>Casita Verde</w:t>
      </w:r>
      <w:r w:rsidR="002441A9" w:rsidRPr="006A7529">
        <w:rPr>
          <w:rFonts w:asciiTheme="majorHAnsi" w:hAnsiTheme="majorHAnsi"/>
        </w:rPr>
        <w:t xml:space="preserve"> </w:t>
      </w:r>
    </w:p>
    <w:p w14:paraId="32CC47D8" w14:textId="77777777" w:rsidR="00E76CEC" w:rsidRDefault="00E76CEC" w:rsidP="00E76CEC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E76CEC">
        <w:rPr>
          <w:rFonts w:asciiTheme="majorHAnsi" w:hAnsiTheme="majorHAnsi"/>
        </w:rPr>
        <w:t xml:space="preserve">This </w:t>
      </w:r>
      <w:r w:rsidR="005A6EF9">
        <w:rPr>
          <w:rFonts w:asciiTheme="majorHAnsi" w:hAnsiTheme="majorHAnsi"/>
        </w:rPr>
        <w:t>Guest House</w:t>
      </w:r>
      <w:r w:rsidRPr="00E76CEC">
        <w:rPr>
          <w:rFonts w:asciiTheme="majorHAnsi" w:hAnsiTheme="majorHAnsi"/>
        </w:rPr>
        <w:t xml:space="preserve"> is approximately </w:t>
      </w:r>
      <w:r>
        <w:rPr>
          <w:rFonts w:asciiTheme="majorHAnsi" w:hAnsiTheme="majorHAnsi"/>
        </w:rPr>
        <w:t xml:space="preserve">345 </w:t>
      </w:r>
      <w:r w:rsidRPr="00E76CEC">
        <w:rPr>
          <w:rFonts w:asciiTheme="majorHAnsi" w:hAnsiTheme="majorHAnsi"/>
        </w:rPr>
        <w:t>SQFT</w:t>
      </w:r>
    </w:p>
    <w:p w14:paraId="61ECF24C" w14:textId="77777777" w:rsidR="00E76CEC" w:rsidRPr="00E76CEC" w:rsidRDefault="002B4CE9" w:rsidP="00E76CEC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Casita Verde</w:t>
      </w:r>
      <w:r w:rsidR="00E76CEC">
        <w:rPr>
          <w:rFonts w:asciiTheme="majorHAnsi" w:hAnsiTheme="majorHAnsi"/>
        </w:rPr>
        <w:t xml:space="preserve"> is a downstairs unit</w:t>
      </w:r>
    </w:p>
    <w:p w14:paraId="5A183CBA" w14:textId="6DEA90C5" w:rsidR="00DE1F8C" w:rsidRPr="00E76CEC" w:rsidRDefault="002B4CE9" w:rsidP="00E76CEC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Casita Verde </w:t>
      </w:r>
      <w:r w:rsidR="00E76CEC" w:rsidRPr="00E76CEC">
        <w:rPr>
          <w:rFonts w:asciiTheme="majorHAnsi" w:hAnsiTheme="majorHAnsi"/>
        </w:rPr>
        <w:t xml:space="preserve">has </w:t>
      </w:r>
      <w:r w:rsidR="00C445A3" w:rsidRPr="00E76CEC">
        <w:rPr>
          <w:rFonts w:asciiTheme="majorHAnsi" w:hAnsiTheme="majorHAnsi"/>
        </w:rPr>
        <w:t xml:space="preserve">an </w:t>
      </w:r>
      <w:r w:rsidR="00A25FF1">
        <w:rPr>
          <w:rFonts w:asciiTheme="majorHAnsi" w:hAnsiTheme="majorHAnsi"/>
        </w:rPr>
        <w:t xml:space="preserve">indoor rock </w:t>
      </w:r>
      <w:r w:rsidR="004F6778">
        <w:rPr>
          <w:rFonts w:asciiTheme="majorHAnsi" w:hAnsiTheme="majorHAnsi"/>
        </w:rPr>
        <w:t xml:space="preserve">and glass </w:t>
      </w:r>
      <w:r w:rsidR="00A25FF1">
        <w:rPr>
          <w:rFonts w:asciiTheme="majorHAnsi" w:hAnsiTheme="majorHAnsi"/>
        </w:rPr>
        <w:t xml:space="preserve">shower plus an </w:t>
      </w:r>
      <w:r w:rsidR="002441A9" w:rsidRPr="00E76CEC">
        <w:rPr>
          <w:rFonts w:asciiTheme="majorHAnsi" w:hAnsiTheme="majorHAnsi"/>
        </w:rPr>
        <w:t>outdoor</w:t>
      </w:r>
      <w:r w:rsidR="000C5837" w:rsidRPr="00E76CEC">
        <w:rPr>
          <w:rFonts w:asciiTheme="majorHAnsi" w:hAnsiTheme="majorHAnsi"/>
          <w:b/>
        </w:rPr>
        <w:t xml:space="preserve"> </w:t>
      </w:r>
      <w:r w:rsidR="000C5837" w:rsidRPr="00E76CEC">
        <w:rPr>
          <w:rFonts w:asciiTheme="majorHAnsi" w:hAnsiTheme="majorHAnsi"/>
        </w:rPr>
        <w:t>shower</w:t>
      </w:r>
    </w:p>
    <w:p w14:paraId="6EDE93B8" w14:textId="77777777" w:rsidR="00DE1F8C" w:rsidRPr="00E76CEC" w:rsidRDefault="002B4CE9" w:rsidP="00E76CEC">
      <w:pPr>
        <w:pStyle w:val="ListParagraph"/>
        <w:numPr>
          <w:ilvl w:val="0"/>
          <w:numId w:val="9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Casita Verde </w:t>
      </w:r>
      <w:r w:rsidR="00E76CEC" w:rsidRPr="00E76CEC">
        <w:rPr>
          <w:rFonts w:asciiTheme="majorHAnsi" w:hAnsiTheme="majorHAnsi"/>
        </w:rPr>
        <w:t xml:space="preserve">has approximately 76 SQFT of </w:t>
      </w:r>
      <w:r w:rsidR="002441A9" w:rsidRPr="00E76CEC">
        <w:rPr>
          <w:rFonts w:asciiTheme="majorHAnsi" w:hAnsiTheme="majorHAnsi"/>
        </w:rPr>
        <w:t>rock</w:t>
      </w:r>
      <w:r w:rsidR="000C5837" w:rsidRPr="00E76CEC">
        <w:rPr>
          <w:rFonts w:asciiTheme="majorHAnsi" w:hAnsiTheme="majorHAnsi"/>
        </w:rPr>
        <w:t xml:space="preserve"> patio</w:t>
      </w:r>
    </w:p>
    <w:p w14:paraId="6BD5E61D" w14:textId="77777777" w:rsidR="00DE1F8C" w:rsidRPr="00E76CEC" w:rsidRDefault="002441A9" w:rsidP="00E76CEC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E76CEC">
        <w:rPr>
          <w:rFonts w:asciiTheme="majorHAnsi" w:hAnsiTheme="majorHAnsi"/>
        </w:rPr>
        <w:t>Concrete water f</w:t>
      </w:r>
      <w:r w:rsidR="007D590F" w:rsidRPr="00E76CEC">
        <w:rPr>
          <w:rFonts w:asciiTheme="majorHAnsi" w:hAnsiTheme="majorHAnsi"/>
        </w:rPr>
        <w:t>eature with goldfish and plants</w:t>
      </w:r>
    </w:p>
    <w:p w14:paraId="07E9D283" w14:textId="77777777" w:rsidR="00E76CEC" w:rsidRPr="00E76CEC" w:rsidRDefault="006B37C7" w:rsidP="00E76CEC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E76CEC">
        <w:rPr>
          <w:rFonts w:asciiTheme="majorHAnsi" w:hAnsiTheme="majorHAnsi"/>
        </w:rPr>
        <w:t>Fenced in Yard</w:t>
      </w:r>
    </w:p>
    <w:p w14:paraId="303D9554" w14:textId="77777777" w:rsidR="000F4F09" w:rsidRPr="00E76CEC" w:rsidRDefault="00F75CCE" w:rsidP="00E76CEC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E76CEC">
        <w:rPr>
          <w:rFonts w:asciiTheme="majorHAnsi" w:hAnsiTheme="majorHAnsi"/>
        </w:rPr>
        <w:t>Stained Concrete Floors</w:t>
      </w:r>
    </w:p>
    <w:p w14:paraId="459671A9" w14:textId="77777777" w:rsidR="002441A9" w:rsidRPr="006A7529" w:rsidRDefault="002441A9">
      <w:pPr>
        <w:rPr>
          <w:rFonts w:asciiTheme="majorHAnsi" w:hAnsiTheme="majorHAnsi"/>
          <w:b/>
        </w:rPr>
      </w:pPr>
    </w:p>
    <w:p w14:paraId="37933870" w14:textId="77777777" w:rsidR="00667BD8" w:rsidRDefault="002936C8">
      <w:pPr>
        <w:rPr>
          <w:rFonts w:asciiTheme="majorHAnsi" w:hAnsiTheme="majorHAnsi"/>
        </w:rPr>
      </w:pPr>
      <w:r w:rsidRPr="006A7529">
        <w:rPr>
          <w:rFonts w:asciiTheme="majorHAnsi" w:hAnsiTheme="majorHAnsi"/>
          <w:b/>
        </w:rPr>
        <w:t>Casita Roja</w:t>
      </w:r>
      <w:r w:rsidR="000C5837" w:rsidRPr="006A7529">
        <w:rPr>
          <w:rFonts w:asciiTheme="majorHAnsi" w:hAnsiTheme="majorHAnsi"/>
        </w:rPr>
        <w:t xml:space="preserve"> </w:t>
      </w:r>
    </w:p>
    <w:p w14:paraId="25E8E493" w14:textId="77777777" w:rsidR="00E76CEC" w:rsidRDefault="00667BD8" w:rsidP="00E76CEC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E76CEC">
        <w:rPr>
          <w:rFonts w:asciiTheme="majorHAnsi" w:hAnsiTheme="majorHAnsi"/>
        </w:rPr>
        <w:t xml:space="preserve">This </w:t>
      </w:r>
      <w:r w:rsidR="005A6EF9">
        <w:rPr>
          <w:rFonts w:asciiTheme="majorHAnsi" w:hAnsiTheme="majorHAnsi"/>
        </w:rPr>
        <w:t>Guest House</w:t>
      </w:r>
      <w:r w:rsidRPr="00E76CEC">
        <w:rPr>
          <w:rFonts w:asciiTheme="majorHAnsi" w:hAnsiTheme="majorHAnsi"/>
        </w:rPr>
        <w:t xml:space="preserve"> is approximately </w:t>
      </w:r>
      <w:r w:rsidR="002441A9" w:rsidRPr="00E76CEC">
        <w:rPr>
          <w:rFonts w:asciiTheme="majorHAnsi" w:hAnsiTheme="majorHAnsi"/>
        </w:rPr>
        <w:t xml:space="preserve">345 </w:t>
      </w:r>
      <w:r w:rsidRPr="00E76CEC">
        <w:rPr>
          <w:rFonts w:asciiTheme="majorHAnsi" w:hAnsiTheme="majorHAnsi"/>
        </w:rPr>
        <w:t xml:space="preserve">SQFT </w:t>
      </w:r>
    </w:p>
    <w:p w14:paraId="7295A49B" w14:textId="77777777" w:rsidR="00E76CEC" w:rsidRPr="00E76CEC" w:rsidRDefault="002B4CE9" w:rsidP="00E76CEC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Casita Roja </w:t>
      </w:r>
      <w:r w:rsidR="00E76CEC">
        <w:rPr>
          <w:rFonts w:asciiTheme="majorHAnsi" w:hAnsiTheme="majorHAnsi"/>
        </w:rPr>
        <w:t>is an upstairs unit</w:t>
      </w:r>
    </w:p>
    <w:p w14:paraId="71D8B9E7" w14:textId="77777777" w:rsidR="00DE1F8C" w:rsidRPr="00E76CEC" w:rsidRDefault="002B4CE9" w:rsidP="00E76CEC">
      <w:pPr>
        <w:pStyle w:val="ListParagraph"/>
        <w:numPr>
          <w:ilvl w:val="0"/>
          <w:numId w:val="10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Casita Roja</w:t>
      </w:r>
      <w:r w:rsidR="00667BD8" w:rsidRPr="00E76CEC">
        <w:rPr>
          <w:rFonts w:asciiTheme="majorHAnsi" w:hAnsiTheme="majorHAnsi"/>
        </w:rPr>
        <w:t xml:space="preserve"> has approximately 100 SQFT of </w:t>
      </w:r>
      <w:r w:rsidR="002441A9" w:rsidRPr="00E76CEC">
        <w:rPr>
          <w:rFonts w:asciiTheme="majorHAnsi" w:hAnsiTheme="majorHAnsi"/>
        </w:rPr>
        <w:t>Deck</w:t>
      </w:r>
    </w:p>
    <w:p w14:paraId="2260CCD4" w14:textId="77777777" w:rsidR="000F4F09" w:rsidRDefault="00F75CCE" w:rsidP="00E76CEC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E76CEC">
        <w:rPr>
          <w:rFonts w:asciiTheme="majorHAnsi" w:hAnsiTheme="majorHAnsi"/>
        </w:rPr>
        <w:t>Longleaf Pine Floors</w:t>
      </w:r>
    </w:p>
    <w:p w14:paraId="769EA8DE" w14:textId="77777777" w:rsidR="00423BA7" w:rsidRDefault="00423BA7" w:rsidP="00423BA7">
      <w:pPr>
        <w:rPr>
          <w:rFonts w:asciiTheme="majorHAnsi" w:hAnsiTheme="majorHAnsi"/>
        </w:rPr>
      </w:pPr>
    </w:p>
    <w:p w14:paraId="3FC15445" w14:textId="77777777" w:rsidR="00423BA7" w:rsidRDefault="00423BA7" w:rsidP="00423BA7">
      <w:pPr>
        <w:rPr>
          <w:rFonts w:asciiTheme="majorHAnsi" w:hAnsiTheme="majorHAnsi"/>
        </w:rPr>
      </w:pPr>
    </w:p>
    <w:p w14:paraId="76CAAC36" w14:textId="77777777" w:rsidR="00423BA7" w:rsidRPr="00423BA7" w:rsidRDefault="00423BA7" w:rsidP="00423BA7">
      <w:pPr>
        <w:rPr>
          <w:rFonts w:asciiTheme="majorHAnsi" w:hAnsiTheme="majorHAnsi"/>
        </w:rPr>
      </w:pPr>
    </w:p>
    <w:p w14:paraId="583D88F4" w14:textId="77777777" w:rsidR="00E76CEC" w:rsidRDefault="00E76CEC">
      <w:pPr>
        <w:rPr>
          <w:rFonts w:asciiTheme="majorHAnsi" w:hAnsiTheme="majorHAnsi"/>
          <w:b/>
        </w:rPr>
      </w:pPr>
    </w:p>
    <w:p w14:paraId="4BBBE3DD" w14:textId="77777777" w:rsidR="00667BD8" w:rsidRDefault="000F4F09">
      <w:pPr>
        <w:rPr>
          <w:rFonts w:asciiTheme="majorHAnsi" w:hAnsiTheme="majorHAnsi"/>
          <w:b/>
        </w:rPr>
      </w:pPr>
      <w:r w:rsidRPr="006A7529">
        <w:rPr>
          <w:rFonts w:asciiTheme="majorHAnsi" w:hAnsiTheme="majorHAnsi"/>
          <w:b/>
        </w:rPr>
        <w:t xml:space="preserve">Casita </w:t>
      </w:r>
      <w:r w:rsidR="00EB5008" w:rsidRPr="006A7529">
        <w:rPr>
          <w:rFonts w:asciiTheme="majorHAnsi" w:hAnsiTheme="majorHAnsi"/>
          <w:b/>
        </w:rPr>
        <w:t>Tierra</w:t>
      </w:r>
    </w:p>
    <w:p w14:paraId="02216C5B" w14:textId="77777777" w:rsidR="00667BD8" w:rsidRPr="00E76CEC" w:rsidRDefault="00667BD8" w:rsidP="00E76CEC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E76CEC">
        <w:rPr>
          <w:rFonts w:asciiTheme="majorHAnsi" w:hAnsiTheme="majorHAnsi"/>
        </w:rPr>
        <w:t xml:space="preserve">This </w:t>
      </w:r>
      <w:r w:rsidR="005A6EF9">
        <w:rPr>
          <w:rFonts w:asciiTheme="majorHAnsi" w:hAnsiTheme="majorHAnsi"/>
        </w:rPr>
        <w:t>Guest House</w:t>
      </w:r>
      <w:r w:rsidRPr="00E76CEC">
        <w:rPr>
          <w:rFonts w:asciiTheme="majorHAnsi" w:hAnsiTheme="majorHAnsi"/>
        </w:rPr>
        <w:t xml:space="preserve"> is approximately 345 SQFT</w:t>
      </w:r>
    </w:p>
    <w:p w14:paraId="57469515" w14:textId="77777777" w:rsidR="00DE1F8C" w:rsidRPr="00E76CEC" w:rsidRDefault="002B4CE9" w:rsidP="00E76CEC">
      <w:pPr>
        <w:pStyle w:val="ListParagraph"/>
        <w:numPr>
          <w:ilvl w:val="0"/>
          <w:numId w:val="1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Casita Tierra</w:t>
      </w:r>
      <w:r w:rsidR="00667BD8" w:rsidRPr="00E76CEC">
        <w:rPr>
          <w:rFonts w:asciiTheme="majorHAnsi" w:hAnsiTheme="majorHAnsi"/>
        </w:rPr>
        <w:t xml:space="preserve"> has approximately 210 SQFT of </w:t>
      </w:r>
      <w:r w:rsidR="002441A9" w:rsidRPr="00E76CEC">
        <w:rPr>
          <w:rFonts w:asciiTheme="majorHAnsi" w:hAnsiTheme="majorHAnsi"/>
        </w:rPr>
        <w:t>rock</w:t>
      </w:r>
      <w:r w:rsidR="002441A9" w:rsidRPr="00E76CEC">
        <w:rPr>
          <w:rFonts w:asciiTheme="majorHAnsi" w:hAnsiTheme="majorHAnsi"/>
          <w:b/>
        </w:rPr>
        <w:t xml:space="preserve"> </w:t>
      </w:r>
      <w:r w:rsidR="002441A9" w:rsidRPr="00E76CEC">
        <w:rPr>
          <w:rFonts w:asciiTheme="majorHAnsi" w:hAnsiTheme="majorHAnsi"/>
        </w:rPr>
        <w:t>patio</w:t>
      </w:r>
    </w:p>
    <w:p w14:paraId="49D21F0C" w14:textId="77777777" w:rsidR="00E76CEC" w:rsidRPr="00E76CEC" w:rsidRDefault="002B4CE9" w:rsidP="00E76CEC">
      <w:pPr>
        <w:pStyle w:val="ListParagraph"/>
        <w:numPr>
          <w:ilvl w:val="0"/>
          <w:numId w:val="1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Casita Tierra </w:t>
      </w:r>
      <w:r w:rsidR="00E76CEC">
        <w:rPr>
          <w:rFonts w:asciiTheme="majorHAnsi" w:hAnsiTheme="majorHAnsi"/>
        </w:rPr>
        <w:t>is a downstairs, freestanding unit</w:t>
      </w:r>
    </w:p>
    <w:p w14:paraId="1CFDE6BA" w14:textId="3FED4D63" w:rsidR="000F4F09" w:rsidRDefault="00F75CCE" w:rsidP="00E76CEC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E76CEC">
        <w:rPr>
          <w:rFonts w:asciiTheme="majorHAnsi" w:hAnsiTheme="majorHAnsi"/>
        </w:rPr>
        <w:t>Stained Concrete Floors</w:t>
      </w:r>
      <w:r w:rsidR="004F6778">
        <w:rPr>
          <w:rFonts w:asciiTheme="majorHAnsi" w:hAnsiTheme="majorHAnsi"/>
        </w:rPr>
        <w:t xml:space="preserve"> and rock and glass shower</w:t>
      </w:r>
    </w:p>
    <w:p w14:paraId="53893F77" w14:textId="77777777" w:rsidR="002B4CE9" w:rsidRPr="00E76CEC" w:rsidRDefault="002B4CE9" w:rsidP="00E76CEC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Water Feature</w:t>
      </w:r>
    </w:p>
    <w:p w14:paraId="5354A686" w14:textId="77777777" w:rsidR="002441A9" w:rsidRPr="006A7529" w:rsidRDefault="002441A9">
      <w:pPr>
        <w:rPr>
          <w:rFonts w:asciiTheme="majorHAnsi" w:hAnsiTheme="majorHAnsi"/>
          <w:b/>
        </w:rPr>
      </w:pPr>
    </w:p>
    <w:p w14:paraId="71854AE7" w14:textId="77777777" w:rsidR="00E76CEC" w:rsidRDefault="000F4F09">
      <w:pPr>
        <w:rPr>
          <w:rFonts w:asciiTheme="majorHAnsi" w:hAnsiTheme="majorHAnsi"/>
        </w:rPr>
      </w:pPr>
      <w:r w:rsidRPr="006A7529">
        <w:rPr>
          <w:rFonts w:asciiTheme="majorHAnsi" w:hAnsiTheme="majorHAnsi"/>
          <w:b/>
        </w:rPr>
        <w:t xml:space="preserve">Studio </w:t>
      </w:r>
      <w:r w:rsidR="00EB5008" w:rsidRPr="006A7529">
        <w:rPr>
          <w:rFonts w:asciiTheme="majorHAnsi" w:hAnsiTheme="majorHAnsi"/>
          <w:b/>
        </w:rPr>
        <w:t>Suite</w:t>
      </w:r>
      <w:r w:rsidR="00EB5008" w:rsidRPr="006A7529">
        <w:rPr>
          <w:rFonts w:asciiTheme="majorHAnsi" w:hAnsiTheme="majorHAnsi"/>
        </w:rPr>
        <w:t xml:space="preserve"> </w:t>
      </w:r>
    </w:p>
    <w:p w14:paraId="21977329" w14:textId="77777777" w:rsidR="00E76CEC" w:rsidRPr="00E76CEC" w:rsidRDefault="00E76CEC" w:rsidP="00E76CEC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E76CEC">
        <w:rPr>
          <w:rFonts w:asciiTheme="majorHAnsi" w:hAnsiTheme="majorHAnsi"/>
        </w:rPr>
        <w:t>This Suite is approximately 460 SQFT</w:t>
      </w:r>
    </w:p>
    <w:p w14:paraId="4A29AD75" w14:textId="77777777" w:rsidR="00DE1F8C" w:rsidRPr="00E76CEC" w:rsidRDefault="00E76CEC" w:rsidP="00E76CEC">
      <w:pPr>
        <w:pStyle w:val="ListParagraph"/>
        <w:numPr>
          <w:ilvl w:val="0"/>
          <w:numId w:val="12"/>
        </w:numPr>
        <w:rPr>
          <w:rFonts w:asciiTheme="majorHAnsi" w:hAnsiTheme="majorHAnsi"/>
          <w:b/>
        </w:rPr>
      </w:pPr>
      <w:r w:rsidRPr="00E76CEC">
        <w:rPr>
          <w:rFonts w:asciiTheme="majorHAnsi" w:hAnsiTheme="majorHAnsi"/>
        </w:rPr>
        <w:t>It has approximately 600 SQFT of deck</w:t>
      </w:r>
    </w:p>
    <w:p w14:paraId="3BF038DF" w14:textId="77777777" w:rsidR="00E76CEC" w:rsidRDefault="00E76CEC" w:rsidP="00E76CEC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E76CEC">
        <w:rPr>
          <w:rFonts w:asciiTheme="majorHAnsi" w:hAnsiTheme="majorHAnsi"/>
        </w:rPr>
        <w:t>It is a downstairs, freestanding unit</w:t>
      </w:r>
    </w:p>
    <w:p w14:paraId="09C294E9" w14:textId="77777777" w:rsidR="00E76CEC" w:rsidRDefault="00E76CEC" w:rsidP="00E76CEC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Glass doors leading to the private deck</w:t>
      </w:r>
    </w:p>
    <w:p w14:paraId="63033F2D" w14:textId="0E9B7F50" w:rsidR="004F6778" w:rsidRPr="00E76CEC" w:rsidRDefault="004F6778" w:rsidP="00E76CEC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Rock and Glass shower</w:t>
      </w:r>
    </w:p>
    <w:p w14:paraId="08D77694" w14:textId="77777777" w:rsidR="002441A9" w:rsidRPr="002B4CE9" w:rsidRDefault="00EB5008" w:rsidP="00E23B33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2B4CE9">
        <w:rPr>
          <w:rFonts w:asciiTheme="majorHAnsi" w:hAnsiTheme="majorHAnsi"/>
        </w:rPr>
        <w:t>Stained</w:t>
      </w:r>
      <w:r w:rsidR="002441A9" w:rsidRPr="002B4CE9">
        <w:rPr>
          <w:rFonts w:asciiTheme="majorHAnsi" w:hAnsiTheme="majorHAnsi"/>
        </w:rPr>
        <w:t xml:space="preserve"> Concrete and </w:t>
      </w:r>
      <w:r w:rsidR="00F75CCE" w:rsidRPr="002B4CE9">
        <w:rPr>
          <w:rFonts w:asciiTheme="majorHAnsi" w:hAnsiTheme="majorHAnsi"/>
        </w:rPr>
        <w:t>Longleaf Pine Floors</w:t>
      </w:r>
      <w:r w:rsidR="002B4CE9">
        <w:rPr>
          <w:rFonts w:asciiTheme="majorHAnsi" w:hAnsiTheme="majorHAnsi"/>
        </w:rPr>
        <w:br/>
      </w:r>
    </w:p>
    <w:p w14:paraId="4CECCDA1" w14:textId="77777777" w:rsidR="00E76CEC" w:rsidRDefault="002441A9" w:rsidP="002441A9">
      <w:pPr>
        <w:rPr>
          <w:rFonts w:asciiTheme="majorHAnsi" w:hAnsiTheme="majorHAnsi"/>
        </w:rPr>
      </w:pPr>
      <w:r w:rsidRPr="006A7529">
        <w:rPr>
          <w:rFonts w:asciiTheme="majorHAnsi" w:hAnsiTheme="majorHAnsi"/>
          <w:b/>
        </w:rPr>
        <w:t>Sauna</w:t>
      </w:r>
      <w:r w:rsidRPr="006A7529">
        <w:rPr>
          <w:rFonts w:asciiTheme="majorHAnsi" w:hAnsiTheme="majorHAnsi"/>
        </w:rPr>
        <w:t xml:space="preserve"> </w:t>
      </w:r>
    </w:p>
    <w:p w14:paraId="3399665E" w14:textId="77777777" w:rsidR="00E76CEC" w:rsidRPr="00E76CEC" w:rsidRDefault="00E76CEC" w:rsidP="00E76CEC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E76CEC">
        <w:rPr>
          <w:rFonts w:asciiTheme="majorHAnsi" w:hAnsiTheme="majorHAnsi"/>
        </w:rPr>
        <w:t>The Sauna is adjacent to the Studio Suite and is approximate 35 SQFT</w:t>
      </w:r>
    </w:p>
    <w:p w14:paraId="1EF8E590" w14:textId="77777777" w:rsidR="002441A9" w:rsidRPr="006A7529" w:rsidRDefault="002441A9" w:rsidP="002441A9">
      <w:pPr>
        <w:rPr>
          <w:rFonts w:asciiTheme="majorHAnsi" w:hAnsiTheme="majorHAnsi"/>
        </w:rPr>
      </w:pPr>
      <w:r w:rsidRPr="006A7529">
        <w:rPr>
          <w:rFonts w:asciiTheme="majorHAnsi" w:hAnsiTheme="majorHAnsi"/>
        </w:rPr>
        <w:t xml:space="preserve"> </w:t>
      </w:r>
    </w:p>
    <w:p w14:paraId="4D8B8EBE" w14:textId="77777777" w:rsidR="00E76CEC" w:rsidRDefault="002441A9" w:rsidP="002441A9">
      <w:pPr>
        <w:rPr>
          <w:rFonts w:asciiTheme="majorHAnsi" w:hAnsiTheme="majorHAnsi"/>
        </w:rPr>
      </w:pPr>
      <w:r w:rsidRPr="006A7529">
        <w:rPr>
          <w:rFonts w:asciiTheme="majorHAnsi" w:hAnsiTheme="majorHAnsi"/>
          <w:b/>
        </w:rPr>
        <w:t xml:space="preserve">Housekeeping </w:t>
      </w:r>
      <w:r w:rsidR="00EB5008" w:rsidRPr="006A7529">
        <w:rPr>
          <w:rFonts w:asciiTheme="majorHAnsi" w:hAnsiTheme="majorHAnsi"/>
          <w:b/>
        </w:rPr>
        <w:t>Closet</w:t>
      </w:r>
      <w:r w:rsidR="00EB5008" w:rsidRPr="006A7529">
        <w:rPr>
          <w:rFonts w:asciiTheme="majorHAnsi" w:hAnsiTheme="majorHAnsi"/>
        </w:rPr>
        <w:t xml:space="preserve"> </w:t>
      </w:r>
    </w:p>
    <w:p w14:paraId="7DEFE929" w14:textId="77777777" w:rsidR="00080BAD" w:rsidRPr="002B4CE9" w:rsidRDefault="00E76CEC" w:rsidP="00E23B33">
      <w:pPr>
        <w:pStyle w:val="ListParagraph"/>
        <w:numPr>
          <w:ilvl w:val="0"/>
          <w:numId w:val="13"/>
        </w:numPr>
        <w:rPr>
          <w:rFonts w:asciiTheme="majorHAnsi" w:hAnsiTheme="majorHAnsi"/>
          <w:b/>
        </w:rPr>
      </w:pPr>
      <w:r w:rsidRPr="002B4CE9">
        <w:rPr>
          <w:rFonts w:asciiTheme="majorHAnsi" w:hAnsiTheme="majorHAnsi"/>
        </w:rPr>
        <w:t xml:space="preserve">Approximately </w:t>
      </w:r>
      <w:r w:rsidR="00EB5008" w:rsidRPr="002B4CE9">
        <w:rPr>
          <w:rFonts w:asciiTheme="majorHAnsi" w:hAnsiTheme="majorHAnsi"/>
        </w:rPr>
        <w:t>25</w:t>
      </w:r>
      <w:r w:rsidR="007D590F" w:rsidRPr="002B4CE9">
        <w:rPr>
          <w:rFonts w:asciiTheme="majorHAnsi" w:hAnsiTheme="majorHAnsi"/>
        </w:rPr>
        <w:t xml:space="preserve"> SF with built in shelving.</w:t>
      </w:r>
    </w:p>
    <w:p w14:paraId="77D0B770" w14:textId="77777777" w:rsidR="002B4CE9" w:rsidRPr="002B4CE9" w:rsidRDefault="002B4CE9" w:rsidP="002B4CE9">
      <w:pPr>
        <w:pStyle w:val="ListParagraph"/>
        <w:rPr>
          <w:rFonts w:asciiTheme="majorHAnsi" w:hAnsiTheme="majorHAnsi"/>
          <w:b/>
        </w:rPr>
      </w:pPr>
    </w:p>
    <w:p w14:paraId="1D1A331C" w14:textId="77777777" w:rsidR="007753EA" w:rsidRPr="00E76CEC" w:rsidRDefault="00AC4A8A">
      <w:pPr>
        <w:rPr>
          <w:rFonts w:asciiTheme="majorHAnsi" w:hAnsiTheme="majorHAnsi"/>
          <w:b/>
        </w:rPr>
      </w:pPr>
      <w:r w:rsidRPr="00E76CEC">
        <w:rPr>
          <w:rFonts w:asciiTheme="majorHAnsi" w:hAnsiTheme="majorHAnsi"/>
          <w:b/>
        </w:rPr>
        <w:t>_</w:t>
      </w:r>
      <w:r w:rsidR="00080BAD">
        <w:rPr>
          <w:rFonts w:asciiTheme="majorHAnsi" w:hAnsiTheme="majorHAnsi"/>
          <w:b/>
        </w:rPr>
        <w:t>__</w:t>
      </w:r>
      <w:r w:rsidRPr="00E76CEC">
        <w:rPr>
          <w:rFonts w:asciiTheme="majorHAnsi" w:hAnsiTheme="majorHAnsi"/>
          <w:b/>
        </w:rPr>
        <w:t>__________________________________________________________</w:t>
      </w:r>
    </w:p>
    <w:p w14:paraId="1127708C" w14:textId="2F96FDC4" w:rsidR="002936C8" w:rsidRPr="006A7529" w:rsidRDefault="00E87D7D" w:rsidP="007753E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Also</w:t>
      </w:r>
      <w:r w:rsidR="002B4CE9">
        <w:rPr>
          <w:rFonts w:asciiTheme="majorHAnsi" w:hAnsiTheme="majorHAnsi"/>
          <w:b/>
        </w:rPr>
        <w:t xml:space="preserve"> </w:t>
      </w:r>
      <w:r w:rsidR="003104C7">
        <w:rPr>
          <w:rFonts w:asciiTheme="majorHAnsi" w:hAnsiTheme="majorHAnsi"/>
          <w:b/>
        </w:rPr>
        <w:t>from</w:t>
      </w:r>
      <w:r w:rsidR="002B4CE9">
        <w:rPr>
          <w:rFonts w:asciiTheme="majorHAnsi" w:hAnsiTheme="majorHAnsi"/>
          <w:b/>
        </w:rPr>
        <w:t xml:space="preserve"> The </w:t>
      </w:r>
      <w:r w:rsidR="007D590F" w:rsidRPr="006A7529">
        <w:rPr>
          <w:rFonts w:asciiTheme="majorHAnsi" w:hAnsiTheme="majorHAnsi"/>
          <w:b/>
        </w:rPr>
        <w:t xml:space="preserve">Guest Houses: </w:t>
      </w:r>
    </w:p>
    <w:p w14:paraId="31156741" w14:textId="0662762F" w:rsidR="00DE1F8C" w:rsidRPr="00080BAD" w:rsidRDefault="007D590F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Fire Pit</w:t>
      </w:r>
    </w:p>
    <w:p w14:paraId="1D26EB87" w14:textId="77777777" w:rsidR="00DE1F8C" w:rsidRPr="00080BAD" w:rsidRDefault="007D590F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All b</w:t>
      </w:r>
      <w:r w:rsidR="007753EA" w:rsidRPr="00080BAD">
        <w:rPr>
          <w:rFonts w:asciiTheme="majorHAnsi" w:hAnsiTheme="majorHAnsi"/>
        </w:rPr>
        <w:t>eds</w:t>
      </w:r>
      <w:r w:rsidR="00DE1F8C" w:rsidRPr="00080BAD">
        <w:rPr>
          <w:rFonts w:asciiTheme="majorHAnsi" w:hAnsiTheme="majorHAnsi"/>
        </w:rPr>
        <w:t xml:space="preserve"> </w:t>
      </w:r>
      <w:r w:rsidR="00ED2F97" w:rsidRPr="00080BAD">
        <w:rPr>
          <w:rFonts w:asciiTheme="majorHAnsi" w:hAnsiTheme="majorHAnsi"/>
        </w:rPr>
        <w:t>and frames</w:t>
      </w:r>
    </w:p>
    <w:p w14:paraId="79265562" w14:textId="77777777" w:rsidR="00DE1F8C" w:rsidRPr="00080BAD" w:rsidRDefault="00DE1F8C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S</w:t>
      </w:r>
      <w:r w:rsidR="007753EA" w:rsidRPr="00080BAD">
        <w:rPr>
          <w:rFonts w:asciiTheme="majorHAnsi" w:hAnsiTheme="majorHAnsi"/>
        </w:rPr>
        <w:t>ide tables/lamps</w:t>
      </w:r>
    </w:p>
    <w:p w14:paraId="4EA68B69" w14:textId="77777777" w:rsidR="00DE1F8C" w:rsidRPr="00080BAD" w:rsidRDefault="00DE1F8C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A</w:t>
      </w:r>
      <w:r w:rsidR="007753EA" w:rsidRPr="00080BAD">
        <w:rPr>
          <w:rFonts w:asciiTheme="majorHAnsi" w:hAnsiTheme="majorHAnsi"/>
        </w:rPr>
        <w:t>rmchairs</w:t>
      </w:r>
    </w:p>
    <w:p w14:paraId="663F09E4" w14:textId="77777777" w:rsidR="00DE1F8C" w:rsidRPr="00080BAD" w:rsidRDefault="00DE1F8C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B</w:t>
      </w:r>
      <w:r w:rsidR="007753EA" w:rsidRPr="00080BAD">
        <w:rPr>
          <w:rFonts w:asciiTheme="majorHAnsi" w:hAnsiTheme="majorHAnsi"/>
        </w:rPr>
        <w:t>ook shelves with books</w:t>
      </w:r>
      <w:r w:rsidR="00E23B33">
        <w:rPr>
          <w:rFonts w:asciiTheme="majorHAnsi" w:hAnsiTheme="majorHAnsi"/>
        </w:rPr>
        <w:t xml:space="preserve"> (a few personal pieces of owner's will be removed)</w:t>
      </w:r>
    </w:p>
    <w:p w14:paraId="1B6B6C5D" w14:textId="77777777" w:rsidR="00DE1F8C" w:rsidRPr="00080BAD" w:rsidRDefault="00CB4CB2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TV's</w:t>
      </w:r>
      <w:r w:rsidR="002936C8" w:rsidRPr="00080BAD">
        <w:rPr>
          <w:rFonts w:asciiTheme="majorHAnsi" w:hAnsiTheme="majorHAnsi"/>
        </w:rPr>
        <w:t xml:space="preserve"> and stands</w:t>
      </w:r>
    </w:p>
    <w:p w14:paraId="0328DAEB" w14:textId="77777777" w:rsidR="00DE1F8C" w:rsidRPr="00080BAD" w:rsidRDefault="00DE1F8C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R</w:t>
      </w:r>
      <w:r w:rsidR="007753EA" w:rsidRPr="00080BAD">
        <w:rPr>
          <w:rFonts w:asciiTheme="majorHAnsi" w:hAnsiTheme="majorHAnsi"/>
        </w:rPr>
        <w:t>efrigerator</w:t>
      </w:r>
      <w:r w:rsidR="002936C8" w:rsidRPr="00080BAD">
        <w:rPr>
          <w:rFonts w:asciiTheme="majorHAnsi" w:hAnsiTheme="majorHAnsi"/>
        </w:rPr>
        <w:t>s</w:t>
      </w:r>
    </w:p>
    <w:p w14:paraId="51632683" w14:textId="77777777" w:rsidR="00DE1F8C" w:rsidRPr="00080BAD" w:rsidRDefault="00DE1F8C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M</w:t>
      </w:r>
      <w:r w:rsidR="007753EA" w:rsidRPr="00080BAD">
        <w:rPr>
          <w:rFonts w:asciiTheme="majorHAnsi" w:hAnsiTheme="majorHAnsi"/>
        </w:rPr>
        <w:t>icrowave</w:t>
      </w:r>
      <w:r w:rsidR="002936C8" w:rsidRPr="00080BAD">
        <w:rPr>
          <w:rFonts w:asciiTheme="majorHAnsi" w:hAnsiTheme="majorHAnsi"/>
        </w:rPr>
        <w:t>s</w:t>
      </w:r>
    </w:p>
    <w:p w14:paraId="63C951D2" w14:textId="77777777" w:rsidR="00DE1F8C" w:rsidRPr="00080BAD" w:rsidRDefault="00DE1F8C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C</w:t>
      </w:r>
      <w:r w:rsidR="007753EA" w:rsidRPr="00080BAD">
        <w:rPr>
          <w:rFonts w:asciiTheme="majorHAnsi" w:hAnsiTheme="majorHAnsi"/>
        </w:rPr>
        <w:t>offee maker</w:t>
      </w:r>
      <w:r w:rsidR="00220504" w:rsidRPr="00080BAD">
        <w:rPr>
          <w:rFonts w:asciiTheme="majorHAnsi" w:hAnsiTheme="majorHAnsi"/>
        </w:rPr>
        <w:t>s</w:t>
      </w:r>
    </w:p>
    <w:p w14:paraId="3D54DB27" w14:textId="77777777" w:rsidR="00DE1F8C" w:rsidRPr="00080BAD" w:rsidRDefault="00DE1F8C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D</w:t>
      </w:r>
      <w:r w:rsidR="00220504" w:rsidRPr="00080BAD">
        <w:rPr>
          <w:rFonts w:asciiTheme="majorHAnsi" w:hAnsiTheme="majorHAnsi"/>
        </w:rPr>
        <w:t>ishes</w:t>
      </w:r>
    </w:p>
    <w:p w14:paraId="7B68364A" w14:textId="77777777" w:rsidR="00DE1F8C" w:rsidRPr="00080BAD" w:rsidRDefault="00DE1F8C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W</w:t>
      </w:r>
      <w:r w:rsidR="00EB5008" w:rsidRPr="00080BAD">
        <w:rPr>
          <w:rFonts w:asciiTheme="majorHAnsi" w:hAnsiTheme="majorHAnsi"/>
        </w:rPr>
        <w:t>ine</w:t>
      </w:r>
      <w:r w:rsidR="00ED2F97" w:rsidRPr="00080BAD">
        <w:rPr>
          <w:rFonts w:asciiTheme="majorHAnsi" w:hAnsiTheme="majorHAnsi"/>
        </w:rPr>
        <w:t xml:space="preserve"> chillers</w:t>
      </w:r>
    </w:p>
    <w:p w14:paraId="67F7ADE4" w14:textId="77777777" w:rsidR="00DE1F8C" w:rsidRPr="00080BAD" w:rsidRDefault="00DE1F8C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L</w:t>
      </w:r>
      <w:r w:rsidR="00EB5008" w:rsidRPr="00080BAD">
        <w:rPr>
          <w:rFonts w:asciiTheme="majorHAnsi" w:hAnsiTheme="majorHAnsi"/>
        </w:rPr>
        <w:t>aundry</w:t>
      </w:r>
      <w:r w:rsidR="00ED2F97" w:rsidRPr="00080BAD">
        <w:rPr>
          <w:rFonts w:asciiTheme="majorHAnsi" w:hAnsiTheme="majorHAnsi"/>
        </w:rPr>
        <w:t xml:space="preserve"> baskets</w:t>
      </w:r>
    </w:p>
    <w:p w14:paraId="23D6EB28" w14:textId="77777777" w:rsidR="00DE1F8C" w:rsidRPr="00E23B33" w:rsidRDefault="00DE1F8C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T</w:t>
      </w:r>
      <w:r w:rsidR="00E23B33">
        <w:rPr>
          <w:rFonts w:asciiTheme="majorHAnsi" w:hAnsiTheme="majorHAnsi"/>
        </w:rPr>
        <w:t>rash cans</w:t>
      </w:r>
    </w:p>
    <w:p w14:paraId="07082385" w14:textId="77777777" w:rsidR="00DE1F8C" w:rsidRPr="00080BAD" w:rsidRDefault="00DE1F8C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G</w:t>
      </w:r>
      <w:r w:rsidR="00CB4CB2" w:rsidRPr="00080BAD">
        <w:rPr>
          <w:rFonts w:asciiTheme="majorHAnsi" w:hAnsiTheme="majorHAnsi"/>
        </w:rPr>
        <w:t>uest information books</w:t>
      </w:r>
    </w:p>
    <w:p w14:paraId="5E474B74" w14:textId="77777777" w:rsidR="00DE1F8C" w:rsidRPr="00080BAD" w:rsidRDefault="00DE1F8C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P</w:t>
      </w:r>
      <w:r w:rsidR="00ED2F97" w:rsidRPr="00080BAD">
        <w:rPr>
          <w:rFonts w:asciiTheme="majorHAnsi" w:hAnsiTheme="majorHAnsi"/>
        </w:rPr>
        <w:t>roperty site walking map document</w:t>
      </w:r>
    </w:p>
    <w:p w14:paraId="70268C6F" w14:textId="77777777" w:rsidR="00DE1F8C" w:rsidRPr="00080BAD" w:rsidRDefault="00DE1F8C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A</w:t>
      </w:r>
      <w:r w:rsidR="00ED2F97" w:rsidRPr="00080BAD">
        <w:rPr>
          <w:rFonts w:asciiTheme="majorHAnsi" w:hAnsiTheme="majorHAnsi"/>
        </w:rPr>
        <w:t>rea attractions map document</w:t>
      </w:r>
    </w:p>
    <w:p w14:paraId="11E682BA" w14:textId="0B42AD5A" w:rsidR="000938EF" w:rsidRPr="00080BAD" w:rsidRDefault="00220504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Linens: towels</w:t>
      </w:r>
      <w:r w:rsidR="00DE1F8C" w:rsidRPr="00080BAD">
        <w:rPr>
          <w:rFonts w:asciiTheme="majorHAnsi" w:hAnsiTheme="majorHAnsi"/>
        </w:rPr>
        <w:t xml:space="preserve"> and </w:t>
      </w:r>
      <w:r w:rsidR="00CB4CB2" w:rsidRPr="00080BAD">
        <w:rPr>
          <w:rFonts w:asciiTheme="majorHAnsi" w:hAnsiTheme="majorHAnsi"/>
        </w:rPr>
        <w:t>sheets</w:t>
      </w:r>
    </w:p>
    <w:p w14:paraId="5331CB8C" w14:textId="77777777" w:rsidR="000938EF" w:rsidRPr="00080BAD" w:rsidRDefault="000938EF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B</w:t>
      </w:r>
      <w:r w:rsidR="00545100" w:rsidRPr="00080BAD">
        <w:rPr>
          <w:rFonts w:asciiTheme="majorHAnsi" w:hAnsiTheme="majorHAnsi"/>
        </w:rPr>
        <w:t>lankets, bedspreads, bed pillows</w:t>
      </w:r>
    </w:p>
    <w:p w14:paraId="385A999E" w14:textId="77777777" w:rsidR="000938EF" w:rsidRPr="00080BAD" w:rsidRDefault="000938EF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Robes</w:t>
      </w:r>
    </w:p>
    <w:p w14:paraId="06C4217C" w14:textId="77777777" w:rsidR="000938EF" w:rsidRPr="00080BAD" w:rsidRDefault="000938EF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Dishtowels</w:t>
      </w:r>
    </w:p>
    <w:p w14:paraId="2D4558C8" w14:textId="77777777" w:rsidR="000938EF" w:rsidRPr="00080BAD" w:rsidRDefault="000938EF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lastRenderedPageBreak/>
        <w:t>D</w:t>
      </w:r>
      <w:r w:rsidR="00545100" w:rsidRPr="00080BAD">
        <w:rPr>
          <w:rFonts w:asciiTheme="majorHAnsi" w:hAnsiTheme="majorHAnsi"/>
        </w:rPr>
        <w:t>ecorative pillows and throw</w:t>
      </w:r>
      <w:r w:rsidRPr="00080BAD">
        <w:rPr>
          <w:rFonts w:asciiTheme="majorHAnsi" w:hAnsiTheme="majorHAnsi"/>
        </w:rPr>
        <w:t>s</w:t>
      </w:r>
    </w:p>
    <w:p w14:paraId="586BB61D" w14:textId="77777777" w:rsidR="000938EF" w:rsidRPr="00080BAD" w:rsidRDefault="000938EF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R</w:t>
      </w:r>
      <w:r w:rsidR="00E23B33">
        <w:rPr>
          <w:rFonts w:asciiTheme="majorHAnsi" w:hAnsiTheme="majorHAnsi"/>
        </w:rPr>
        <w:t>ugs/</w:t>
      </w:r>
      <w:r w:rsidRPr="00080BAD">
        <w:rPr>
          <w:rFonts w:asciiTheme="majorHAnsi" w:hAnsiTheme="majorHAnsi"/>
        </w:rPr>
        <w:t>M</w:t>
      </w:r>
      <w:r w:rsidR="009047FA" w:rsidRPr="00080BAD">
        <w:rPr>
          <w:rFonts w:asciiTheme="majorHAnsi" w:hAnsiTheme="majorHAnsi"/>
        </w:rPr>
        <w:t>irrors</w:t>
      </w:r>
    </w:p>
    <w:p w14:paraId="3BE6CB54" w14:textId="77777777" w:rsidR="000938EF" w:rsidRPr="00080BAD" w:rsidRDefault="00E23B33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Wall Art in guest rooms (a few personal pieces of owner's will be removed)</w:t>
      </w:r>
    </w:p>
    <w:p w14:paraId="201330EE" w14:textId="31FAB23B" w:rsidR="00080BAD" w:rsidRDefault="00D8405C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Janitorial equipment/steamers/</w:t>
      </w:r>
      <w:r w:rsidR="004F6778">
        <w:rPr>
          <w:rFonts w:asciiTheme="majorHAnsi" w:hAnsiTheme="majorHAnsi"/>
        </w:rPr>
        <w:t>vacuums/</w:t>
      </w:r>
      <w:r w:rsidRPr="00080BAD">
        <w:rPr>
          <w:rFonts w:asciiTheme="majorHAnsi" w:hAnsiTheme="majorHAnsi"/>
        </w:rPr>
        <w:t xml:space="preserve">brooms/mops </w:t>
      </w:r>
      <w:r w:rsidR="00306845" w:rsidRPr="00080BAD">
        <w:rPr>
          <w:rFonts w:asciiTheme="majorHAnsi" w:hAnsiTheme="majorHAnsi"/>
        </w:rPr>
        <w:t>etc.</w:t>
      </w:r>
    </w:p>
    <w:p w14:paraId="1B48E504" w14:textId="77777777" w:rsidR="002B4CE9" w:rsidRDefault="002B4CE9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Round Metal Table (under shade covering)</w:t>
      </w:r>
    </w:p>
    <w:p w14:paraId="56869A07" w14:textId="77777777" w:rsidR="002B4CE9" w:rsidRDefault="002B4CE9" w:rsidP="00080BAD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Garden hoses and holders</w:t>
      </w:r>
    </w:p>
    <w:p w14:paraId="341D3FBE" w14:textId="77777777" w:rsidR="002936C8" w:rsidRPr="006A7529" w:rsidRDefault="002936C8" w:rsidP="007753EA">
      <w:pPr>
        <w:rPr>
          <w:rFonts w:asciiTheme="majorHAnsi" w:hAnsiTheme="majorHAnsi"/>
        </w:rPr>
      </w:pPr>
    </w:p>
    <w:p w14:paraId="61231D49" w14:textId="77777777" w:rsidR="000938EF" w:rsidRDefault="007D590F" w:rsidP="007753EA">
      <w:pPr>
        <w:rPr>
          <w:rFonts w:asciiTheme="majorHAnsi" w:hAnsiTheme="majorHAnsi"/>
        </w:rPr>
      </w:pPr>
      <w:r w:rsidRPr="006A7529">
        <w:rPr>
          <w:rFonts w:asciiTheme="majorHAnsi" w:hAnsiTheme="majorHAnsi"/>
          <w:b/>
        </w:rPr>
        <w:t xml:space="preserve">Does Not Convey </w:t>
      </w:r>
      <w:r w:rsidR="00306845" w:rsidRPr="006A7529">
        <w:rPr>
          <w:rFonts w:asciiTheme="majorHAnsi" w:hAnsiTheme="majorHAnsi"/>
          <w:b/>
        </w:rPr>
        <w:t>from</w:t>
      </w:r>
      <w:r w:rsidRPr="006A7529">
        <w:rPr>
          <w:rFonts w:asciiTheme="majorHAnsi" w:hAnsiTheme="majorHAnsi"/>
          <w:b/>
        </w:rPr>
        <w:t xml:space="preserve"> Guest Houses</w:t>
      </w:r>
      <w:r w:rsidRPr="006A7529">
        <w:rPr>
          <w:rFonts w:asciiTheme="majorHAnsi" w:hAnsiTheme="majorHAnsi"/>
        </w:rPr>
        <w:t>:</w:t>
      </w:r>
    </w:p>
    <w:p w14:paraId="0A5CA04D" w14:textId="7994417E" w:rsidR="004F6778" w:rsidRPr="004F6778" w:rsidRDefault="004F6778" w:rsidP="004F6778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 w:rsidRPr="004F6778">
        <w:rPr>
          <w:rFonts w:asciiTheme="majorHAnsi" w:hAnsiTheme="majorHAnsi"/>
        </w:rPr>
        <w:t>Red Adirondack Chairs from Patios</w:t>
      </w:r>
      <w:r>
        <w:rPr>
          <w:rFonts w:asciiTheme="majorHAnsi" w:hAnsiTheme="majorHAnsi"/>
        </w:rPr>
        <w:t xml:space="preserve"> and </w:t>
      </w:r>
      <w:proofErr w:type="spellStart"/>
      <w:r>
        <w:rPr>
          <w:rFonts w:asciiTheme="majorHAnsi" w:hAnsiTheme="majorHAnsi"/>
        </w:rPr>
        <w:t>Firepit</w:t>
      </w:r>
      <w:proofErr w:type="spellEnd"/>
      <w:r w:rsidRPr="004F6778">
        <w:rPr>
          <w:rFonts w:asciiTheme="majorHAnsi" w:hAnsiTheme="majorHAnsi"/>
        </w:rPr>
        <w:t xml:space="preserve">  </w:t>
      </w:r>
    </w:p>
    <w:p w14:paraId="1B275B61" w14:textId="77777777" w:rsidR="000938EF" w:rsidRDefault="007D590F" w:rsidP="00080B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Garden Art</w:t>
      </w:r>
    </w:p>
    <w:p w14:paraId="60CCCFBE" w14:textId="19D24055" w:rsidR="004F6778" w:rsidRPr="004F6778" w:rsidRDefault="004F6778" w:rsidP="00080B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Tables and chairs at Bocce Ball Court</w:t>
      </w:r>
    </w:p>
    <w:p w14:paraId="4FE95441" w14:textId="77777777" w:rsidR="000938EF" w:rsidRPr="00080BAD" w:rsidRDefault="007D590F" w:rsidP="00080B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Bell Downspout at Tierra fountain</w:t>
      </w:r>
    </w:p>
    <w:p w14:paraId="45522E69" w14:textId="77777777" w:rsidR="000938EF" w:rsidRPr="00080BAD" w:rsidRDefault="000938EF" w:rsidP="00080B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P</w:t>
      </w:r>
      <w:r w:rsidR="00AC4A8A" w:rsidRPr="00080BAD">
        <w:rPr>
          <w:rFonts w:asciiTheme="majorHAnsi" w:hAnsiTheme="majorHAnsi"/>
        </w:rPr>
        <w:t>otted plants</w:t>
      </w:r>
    </w:p>
    <w:p w14:paraId="7CCB4217" w14:textId="77777777" w:rsidR="000938EF" w:rsidRPr="00080BAD" w:rsidRDefault="000938EF" w:rsidP="00080B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S</w:t>
      </w:r>
      <w:r w:rsidR="00AC4A8A" w:rsidRPr="00080BAD">
        <w:rPr>
          <w:rFonts w:asciiTheme="majorHAnsi" w:hAnsiTheme="majorHAnsi"/>
        </w:rPr>
        <w:t>tatues</w:t>
      </w:r>
    </w:p>
    <w:p w14:paraId="1CB3654B" w14:textId="77777777" w:rsidR="00080BAD" w:rsidRDefault="00AC4A8A" w:rsidP="00080B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Metal Wall Flowers</w:t>
      </w:r>
    </w:p>
    <w:p w14:paraId="2941A851" w14:textId="77777777" w:rsidR="002B4CE9" w:rsidRDefault="002B4CE9" w:rsidP="00080BAD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Antique Metal Chairs</w:t>
      </w:r>
    </w:p>
    <w:p w14:paraId="56E2FC7F" w14:textId="77777777" w:rsidR="00AC4A8A" w:rsidRPr="00080BAD" w:rsidRDefault="00080BAD" w:rsidP="007753E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br w:type="page"/>
      </w:r>
      <w:r w:rsidR="00AC4A8A" w:rsidRPr="00080BAD">
        <w:rPr>
          <w:rFonts w:asciiTheme="majorHAnsi" w:hAnsiTheme="majorHAnsi"/>
          <w:b/>
        </w:rPr>
        <w:lastRenderedPageBreak/>
        <w:t>_____________________________________________________________</w:t>
      </w:r>
    </w:p>
    <w:p w14:paraId="5CFD8281" w14:textId="77777777" w:rsidR="002936C8" w:rsidRDefault="002936C8" w:rsidP="007753EA">
      <w:pPr>
        <w:rPr>
          <w:rFonts w:asciiTheme="majorHAnsi" w:hAnsiTheme="majorHAnsi"/>
          <w:b/>
        </w:rPr>
      </w:pPr>
      <w:r w:rsidRPr="006A7529">
        <w:rPr>
          <w:rFonts w:asciiTheme="majorHAnsi" w:hAnsiTheme="majorHAnsi"/>
          <w:b/>
        </w:rPr>
        <w:t xml:space="preserve">COMMERCIAL KITCHEN BUILDING </w:t>
      </w:r>
      <w:r w:rsidR="0036604E" w:rsidRPr="006A7529">
        <w:rPr>
          <w:rFonts w:asciiTheme="majorHAnsi" w:hAnsiTheme="majorHAnsi"/>
          <w:b/>
        </w:rPr>
        <w:t>3310</w:t>
      </w:r>
      <w:r w:rsidR="00307E99" w:rsidRPr="006A7529">
        <w:rPr>
          <w:rFonts w:asciiTheme="majorHAnsi" w:hAnsiTheme="majorHAnsi"/>
          <w:b/>
        </w:rPr>
        <w:t>+</w:t>
      </w:r>
      <w:r w:rsidR="00080BAD">
        <w:rPr>
          <w:rFonts w:asciiTheme="majorHAnsi" w:hAnsiTheme="majorHAnsi"/>
          <w:b/>
        </w:rPr>
        <w:t>/</w:t>
      </w:r>
      <w:r w:rsidR="00307E99" w:rsidRPr="006A7529">
        <w:rPr>
          <w:rFonts w:asciiTheme="majorHAnsi" w:hAnsiTheme="majorHAnsi"/>
          <w:b/>
        </w:rPr>
        <w:t>-</w:t>
      </w:r>
      <w:r w:rsidR="0036604E" w:rsidRPr="006A7529">
        <w:rPr>
          <w:rFonts w:asciiTheme="majorHAnsi" w:hAnsiTheme="majorHAnsi"/>
          <w:b/>
        </w:rPr>
        <w:t xml:space="preserve"> </w:t>
      </w:r>
      <w:r w:rsidR="00D37FF2" w:rsidRPr="006A7529">
        <w:rPr>
          <w:rFonts w:asciiTheme="majorHAnsi" w:hAnsiTheme="majorHAnsi"/>
          <w:b/>
        </w:rPr>
        <w:t>S</w:t>
      </w:r>
      <w:r w:rsidR="00080BAD">
        <w:rPr>
          <w:rFonts w:asciiTheme="majorHAnsi" w:hAnsiTheme="majorHAnsi"/>
          <w:b/>
        </w:rPr>
        <w:t xml:space="preserve">QFT and is </w:t>
      </w:r>
      <w:r w:rsidR="000670FC" w:rsidRPr="006A7529">
        <w:rPr>
          <w:rFonts w:asciiTheme="majorHAnsi" w:hAnsiTheme="majorHAnsi"/>
          <w:b/>
        </w:rPr>
        <w:t>ADA accessible</w:t>
      </w:r>
      <w:r w:rsidR="00CB4CB2" w:rsidRPr="006A7529">
        <w:rPr>
          <w:rFonts w:asciiTheme="majorHAnsi" w:hAnsiTheme="majorHAnsi"/>
          <w:b/>
        </w:rPr>
        <w:t>/compliant</w:t>
      </w:r>
    </w:p>
    <w:p w14:paraId="04847E10" w14:textId="47A18A97" w:rsidR="00847A47" w:rsidRDefault="00847A47" w:rsidP="007753E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Commercial Kitchen and Multi-Use Bar</w:t>
      </w:r>
      <w:r w:rsidR="004F6778">
        <w:rPr>
          <w:rFonts w:asciiTheme="majorHAnsi" w:hAnsiTheme="majorHAnsi"/>
          <w:b/>
        </w:rPr>
        <w:t>n</w:t>
      </w:r>
      <w:r>
        <w:rPr>
          <w:rFonts w:asciiTheme="majorHAnsi" w:hAnsiTheme="majorHAnsi"/>
          <w:b/>
        </w:rPr>
        <w:t xml:space="preserve"> are just down the drive from the Main House and the Guest Houses. The Commercial Kitchen Building includes: </w:t>
      </w:r>
    </w:p>
    <w:p w14:paraId="69E4CE34" w14:textId="77777777" w:rsidR="00080BAD" w:rsidRPr="00080BAD" w:rsidRDefault="00080BAD" w:rsidP="00080BAD">
      <w:pPr>
        <w:pStyle w:val="ListParagraph"/>
        <w:numPr>
          <w:ilvl w:val="0"/>
          <w:numId w:val="15"/>
        </w:numPr>
        <w:rPr>
          <w:rFonts w:asciiTheme="majorHAnsi" w:hAnsiTheme="majorHAnsi"/>
          <w:b/>
        </w:rPr>
      </w:pPr>
      <w:r w:rsidRPr="00080BAD">
        <w:rPr>
          <w:rFonts w:asciiTheme="majorHAnsi" w:hAnsiTheme="majorHAnsi"/>
        </w:rPr>
        <w:t xml:space="preserve">3 zoned Central Heat and Air Systems </w:t>
      </w:r>
    </w:p>
    <w:p w14:paraId="09C7890B" w14:textId="77777777" w:rsidR="00080BAD" w:rsidRPr="00080BAD" w:rsidRDefault="00080BAD" w:rsidP="00080BAD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Rain Water Collection System with UV and Double Filtration</w:t>
      </w:r>
    </w:p>
    <w:p w14:paraId="46E130E7" w14:textId="77777777" w:rsidR="00080BAD" w:rsidRPr="00080BAD" w:rsidRDefault="00080BAD" w:rsidP="00080BAD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Front Entry Porch is ADA Compliant</w:t>
      </w:r>
    </w:p>
    <w:p w14:paraId="481DF9D1" w14:textId="77777777" w:rsidR="00080BAD" w:rsidRPr="00080BAD" w:rsidRDefault="00080BAD" w:rsidP="00080BAD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Dry Creek Feature in Landscaping and 2 Walk over Bridges</w:t>
      </w:r>
    </w:p>
    <w:p w14:paraId="41058FFB" w14:textId="77777777" w:rsidR="00080BAD" w:rsidRPr="00080BAD" w:rsidRDefault="00080BAD" w:rsidP="00080BAD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Cafe Lighting in trees at entrance with timers, plus path lighting</w:t>
      </w:r>
    </w:p>
    <w:p w14:paraId="0D716DD9" w14:textId="77777777" w:rsidR="00080BAD" w:rsidRPr="00080BAD" w:rsidRDefault="00080BAD" w:rsidP="00080BAD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Covered Side Entrance with Chair and Table Storage area</w:t>
      </w:r>
    </w:p>
    <w:p w14:paraId="538FD341" w14:textId="77777777" w:rsidR="00080BAD" w:rsidRPr="00080BAD" w:rsidRDefault="00080BAD" w:rsidP="00080BAD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 xml:space="preserve">Propane Gas Connection </w:t>
      </w:r>
      <w:r w:rsidR="002B4CE9">
        <w:rPr>
          <w:rFonts w:asciiTheme="majorHAnsi" w:hAnsiTheme="majorHAnsi"/>
        </w:rPr>
        <w:t xml:space="preserve">and Large Weber </w:t>
      </w:r>
      <w:r w:rsidR="00306845" w:rsidRPr="00080BAD">
        <w:rPr>
          <w:rFonts w:asciiTheme="majorHAnsi" w:hAnsiTheme="majorHAnsi"/>
        </w:rPr>
        <w:t>Grill</w:t>
      </w:r>
    </w:p>
    <w:p w14:paraId="4FA85202" w14:textId="77777777" w:rsidR="00080BAD" w:rsidRPr="00080BAD" w:rsidRDefault="00080BAD" w:rsidP="00080BAD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 xml:space="preserve">Covered Rear Service </w:t>
      </w:r>
      <w:r w:rsidR="00306845" w:rsidRPr="00080BAD">
        <w:rPr>
          <w:rFonts w:asciiTheme="majorHAnsi" w:hAnsiTheme="majorHAnsi"/>
        </w:rPr>
        <w:t>Entrance,</w:t>
      </w:r>
      <w:r w:rsidRPr="00080BAD">
        <w:rPr>
          <w:rFonts w:asciiTheme="majorHAnsi" w:hAnsiTheme="majorHAnsi"/>
        </w:rPr>
        <w:t xml:space="preserve"> ADA Compliant with 4 x5 Recycling Shed. </w:t>
      </w:r>
    </w:p>
    <w:p w14:paraId="075EF810" w14:textId="77777777" w:rsidR="00080BAD" w:rsidRPr="00080BAD" w:rsidRDefault="00306845" w:rsidP="00080BAD">
      <w:pPr>
        <w:pStyle w:val="ListParagraph"/>
        <w:numPr>
          <w:ilvl w:val="0"/>
          <w:numId w:val="15"/>
        </w:numPr>
        <w:rPr>
          <w:rFonts w:asciiTheme="majorHAnsi" w:hAnsiTheme="majorHAnsi"/>
          <w:b/>
        </w:rPr>
      </w:pPr>
      <w:r w:rsidRPr="00080BAD">
        <w:rPr>
          <w:rFonts w:asciiTheme="majorHAnsi" w:hAnsiTheme="majorHAnsi"/>
        </w:rPr>
        <w:t>Plus,</w:t>
      </w:r>
      <w:r w:rsidR="00080BAD" w:rsidRPr="00080BAD">
        <w:rPr>
          <w:rFonts w:asciiTheme="majorHAnsi" w:hAnsiTheme="majorHAnsi"/>
        </w:rPr>
        <w:t xml:space="preserve"> an additional storage shed </w:t>
      </w:r>
    </w:p>
    <w:p w14:paraId="615F2F6A" w14:textId="77777777" w:rsidR="00080BAD" w:rsidRPr="00080BAD" w:rsidRDefault="00080BAD" w:rsidP="00080BAD">
      <w:pPr>
        <w:pStyle w:val="ListParagraph"/>
        <w:numPr>
          <w:ilvl w:val="0"/>
          <w:numId w:val="15"/>
        </w:numPr>
        <w:rPr>
          <w:rFonts w:asciiTheme="majorHAnsi" w:hAnsiTheme="majorHAnsi"/>
          <w:b/>
        </w:rPr>
      </w:pPr>
      <w:r w:rsidRPr="00080BAD">
        <w:rPr>
          <w:rFonts w:asciiTheme="majorHAnsi" w:hAnsiTheme="majorHAnsi"/>
        </w:rPr>
        <w:t>3 compartment composting bin</w:t>
      </w:r>
    </w:p>
    <w:p w14:paraId="1BAAD8CA" w14:textId="77777777" w:rsidR="00080BAD" w:rsidRPr="00080BAD" w:rsidRDefault="00080BAD" w:rsidP="00080BAD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Signage for parking and entrance made with Antique Windmill Blades</w:t>
      </w:r>
    </w:p>
    <w:p w14:paraId="044B8AB6" w14:textId="77777777" w:rsidR="00080BAD" w:rsidRPr="00080BAD" w:rsidRDefault="00080BAD" w:rsidP="00080BAD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Signage at Front Gate entrance 1- metal 1- hand painted rock+ spoon and fork</w:t>
      </w:r>
    </w:p>
    <w:p w14:paraId="61152CF9" w14:textId="77777777" w:rsidR="00080BAD" w:rsidRPr="00080BAD" w:rsidRDefault="00080BAD" w:rsidP="00080BAD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080BAD">
        <w:rPr>
          <w:rFonts w:asciiTheme="majorHAnsi" w:hAnsiTheme="majorHAnsi"/>
        </w:rPr>
        <w:t>Privacy fencing at Offices and Massage Room. Fenced</w:t>
      </w:r>
      <w:r>
        <w:rPr>
          <w:rFonts w:asciiTheme="majorHAnsi" w:hAnsiTheme="majorHAnsi"/>
        </w:rPr>
        <w:t xml:space="preserve"> in y</w:t>
      </w:r>
      <w:r w:rsidRPr="00080BAD">
        <w:rPr>
          <w:rFonts w:asciiTheme="majorHAnsi" w:hAnsiTheme="majorHAnsi"/>
        </w:rPr>
        <w:t xml:space="preserve">ard </w:t>
      </w:r>
      <w:r>
        <w:rPr>
          <w:rFonts w:asciiTheme="majorHAnsi" w:hAnsiTheme="majorHAnsi"/>
        </w:rPr>
        <w:t>a</w:t>
      </w:r>
      <w:r w:rsidRPr="00080BAD">
        <w:rPr>
          <w:rFonts w:asciiTheme="majorHAnsi" w:hAnsiTheme="majorHAnsi"/>
        </w:rPr>
        <w:t>rea off Offices.</w:t>
      </w:r>
    </w:p>
    <w:p w14:paraId="046B49E4" w14:textId="77777777" w:rsidR="00EB5008" w:rsidRPr="006A7529" w:rsidRDefault="00EB5008" w:rsidP="007753EA">
      <w:pPr>
        <w:rPr>
          <w:rFonts w:asciiTheme="majorHAnsi" w:hAnsiTheme="majorHAnsi"/>
          <w:b/>
        </w:rPr>
      </w:pPr>
    </w:p>
    <w:p w14:paraId="22FE65DB" w14:textId="77777777" w:rsidR="002936C8" w:rsidRPr="00080BAD" w:rsidRDefault="00EB5008" w:rsidP="00306845">
      <w:pPr>
        <w:pStyle w:val="ListParagraph"/>
        <w:tabs>
          <w:tab w:val="left" w:pos="720"/>
        </w:tabs>
        <w:ind w:hanging="720"/>
        <w:rPr>
          <w:rFonts w:asciiTheme="majorHAnsi" w:hAnsiTheme="majorHAnsi"/>
        </w:rPr>
      </w:pPr>
      <w:r w:rsidRPr="00080BAD">
        <w:rPr>
          <w:rFonts w:asciiTheme="majorHAnsi" w:hAnsiTheme="majorHAnsi"/>
          <w:b/>
        </w:rPr>
        <w:t>KITCHEN</w:t>
      </w:r>
      <w:r w:rsidRPr="00080BAD">
        <w:rPr>
          <w:rFonts w:asciiTheme="majorHAnsi" w:hAnsiTheme="majorHAnsi"/>
        </w:rPr>
        <w:t xml:space="preserve"> </w:t>
      </w:r>
    </w:p>
    <w:p w14:paraId="1496349D" w14:textId="1B4E9A99" w:rsidR="00080BAD" w:rsidRPr="00306845" w:rsidRDefault="00306845" w:rsidP="00306845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 xml:space="preserve">Note: </w:t>
      </w:r>
      <w:r w:rsidR="00080BAD" w:rsidRPr="00306845">
        <w:rPr>
          <w:rFonts w:asciiTheme="majorHAnsi" w:hAnsiTheme="majorHAnsi"/>
        </w:rPr>
        <w:t>Kitchen has concealed plumbing to allow additional bathroom</w:t>
      </w:r>
      <w:r w:rsidR="004F6778">
        <w:rPr>
          <w:rFonts w:asciiTheme="majorHAnsi" w:hAnsiTheme="majorHAnsi"/>
        </w:rPr>
        <w:t>s</w:t>
      </w:r>
      <w:r w:rsidR="00080BAD" w:rsidRPr="00306845">
        <w:rPr>
          <w:rFonts w:asciiTheme="majorHAnsi" w:hAnsiTheme="majorHAnsi"/>
        </w:rPr>
        <w:t xml:space="preserve"> to be added in future if needed</w:t>
      </w:r>
    </w:p>
    <w:p w14:paraId="616D2B66" w14:textId="77777777" w:rsidR="00080BAD" w:rsidRPr="00306845" w:rsidRDefault="00080BAD" w:rsidP="00306845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4 Custom Made Silverware Wall Art pieces</w:t>
      </w:r>
    </w:p>
    <w:p w14:paraId="3426C305" w14:textId="77777777" w:rsidR="00080BAD" w:rsidRPr="00306845" w:rsidRDefault="00080BAD" w:rsidP="00306845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 xml:space="preserve">2- Custom </w:t>
      </w:r>
      <w:r w:rsidR="00306845" w:rsidRPr="00306845">
        <w:rPr>
          <w:rFonts w:asciiTheme="majorHAnsi" w:hAnsiTheme="majorHAnsi"/>
        </w:rPr>
        <w:t>Stainless-Steel</w:t>
      </w:r>
      <w:r w:rsidRPr="00306845">
        <w:rPr>
          <w:rFonts w:asciiTheme="majorHAnsi" w:hAnsiTheme="majorHAnsi"/>
        </w:rPr>
        <w:t xml:space="preserve"> Cook Top Tables with 15 burners</w:t>
      </w:r>
    </w:p>
    <w:p w14:paraId="4E145DEC" w14:textId="77777777" w:rsidR="00080BAD" w:rsidRPr="00306845" w:rsidRDefault="00080BAD" w:rsidP="00306845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2 -Warming Shelves</w:t>
      </w:r>
    </w:p>
    <w:p w14:paraId="7E640F08" w14:textId="77777777" w:rsidR="00080BAD" w:rsidRPr="00306845" w:rsidRDefault="00080BAD" w:rsidP="00306845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Code Compliant Ansul Fire Suppression System and 2 Vent Hoods</w:t>
      </w:r>
    </w:p>
    <w:p w14:paraId="5FA1A01D" w14:textId="77777777" w:rsidR="00080BAD" w:rsidRPr="00306845" w:rsidRDefault="00080BAD" w:rsidP="00306845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Fire Exits Lighting and Smoke Alarms</w:t>
      </w:r>
    </w:p>
    <w:p w14:paraId="56885C43" w14:textId="77777777" w:rsidR="00080BAD" w:rsidRPr="00306845" w:rsidRDefault="00080BAD" w:rsidP="00306845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Code Compliant Grease Trap built into Septic System</w:t>
      </w:r>
    </w:p>
    <w:p w14:paraId="48486D7A" w14:textId="77777777" w:rsidR="00080BAD" w:rsidRPr="00306845" w:rsidRDefault="00080BAD" w:rsidP="00306845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BLODGETT Commercial Convection OVEN</w:t>
      </w:r>
    </w:p>
    <w:p w14:paraId="1D9CB3D2" w14:textId="77777777" w:rsidR="00080BAD" w:rsidRPr="00306845" w:rsidRDefault="00080BAD" w:rsidP="00306845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Built in 3 compartment sink system</w:t>
      </w:r>
    </w:p>
    <w:p w14:paraId="1FAB323E" w14:textId="77777777" w:rsidR="00080BAD" w:rsidRPr="00306845" w:rsidRDefault="00080BAD" w:rsidP="00306845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HOBART Commercial Dishwasher</w:t>
      </w:r>
    </w:p>
    <w:p w14:paraId="05B33BC9" w14:textId="77777777" w:rsidR="00080BAD" w:rsidRPr="00306845" w:rsidRDefault="00080BAD" w:rsidP="00306845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SCOTSMAN Ice Machine</w:t>
      </w:r>
    </w:p>
    <w:p w14:paraId="48093788" w14:textId="77777777" w:rsidR="00080BAD" w:rsidRPr="00306845" w:rsidRDefault="00080BAD" w:rsidP="00306845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Built in Mop Sink</w:t>
      </w:r>
    </w:p>
    <w:p w14:paraId="24A42803" w14:textId="77777777" w:rsidR="00080BAD" w:rsidRPr="00306845" w:rsidRDefault="00080BAD" w:rsidP="00306845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Custom Built Roll down door to separate Kitchen from Dining Area with two swinging doors for server access</w:t>
      </w:r>
    </w:p>
    <w:p w14:paraId="489FB921" w14:textId="77777777" w:rsidR="00080BAD" w:rsidRPr="00306845" w:rsidRDefault="00080BAD" w:rsidP="00306845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2-hand sinks/1 produce sink</w:t>
      </w:r>
    </w:p>
    <w:p w14:paraId="328E101D" w14:textId="77777777" w:rsidR="00080BAD" w:rsidRPr="006A7529" w:rsidRDefault="00080BAD" w:rsidP="007753EA">
      <w:pPr>
        <w:rPr>
          <w:rFonts w:asciiTheme="majorHAnsi" w:hAnsiTheme="majorHAnsi"/>
          <w:b/>
        </w:rPr>
      </w:pPr>
    </w:p>
    <w:p w14:paraId="0F0CFC4F" w14:textId="77777777" w:rsidR="00080BAD" w:rsidRDefault="002441A9" w:rsidP="007753EA">
      <w:pPr>
        <w:rPr>
          <w:rFonts w:asciiTheme="majorHAnsi" w:hAnsiTheme="majorHAnsi"/>
        </w:rPr>
      </w:pPr>
      <w:r w:rsidRPr="006A7529">
        <w:rPr>
          <w:rFonts w:asciiTheme="majorHAnsi" w:hAnsiTheme="majorHAnsi"/>
          <w:b/>
        </w:rPr>
        <w:t>DINING ROOM</w:t>
      </w:r>
      <w:r w:rsidR="00307E99" w:rsidRPr="006A7529">
        <w:rPr>
          <w:rFonts w:asciiTheme="majorHAnsi" w:hAnsiTheme="majorHAnsi"/>
        </w:rPr>
        <w:t xml:space="preserve">  </w:t>
      </w:r>
    </w:p>
    <w:p w14:paraId="00381907" w14:textId="77777777" w:rsidR="003D199F" w:rsidRPr="00306845" w:rsidRDefault="00080BAD" w:rsidP="00306845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 xml:space="preserve">The dining room can seat approximately </w:t>
      </w:r>
      <w:r w:rsidR="003D199F" w:rsidRPr="00306845">
        <w:rPr>
          <w:rFonts w:asciiTheme="majorHAnsi" w:hAnsiTheme="majorHAnsi"/>
        </w:rPr>
        <w:t>75-85</w:t>
      </w:r>
    </w:p>
    <w:p w14:paraId="0324C91C" w14:textId="77777777" w:rsidR="00080BAD" w:rsidRPr="00306845" w:rsidRDefault="00080BAD" w:rsidP="00306845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It contains a full wall of built-in shelving for Dishware</w:t>
      </w:r>
    </w:p>
    <w:p w14:paraId="3543E70E" w14:textId="77777777" w:rsidR="00080BAD" w:rsidRPr="00306845" w:rsidRDefault="00080BAD" w:rsidP="00306845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It has built in drink station</w:t>
      </w:r>
      <w:r w:rsidR="009B2E23">
        <w:rPr>
          <w:rFonts w:asciiTheme="majorHAnsi" w:hAnsiTheme="majorHAnsi"/>
        </w:rPr>
        <w:t xml:space="preserve"> with a plumbed Miele coffee unit and</w:t>
      </w:r>
      <w:r w:rsidRPr="00306845">
        <w:rPr>
          <w:rFonts w:asciiTheme="majorHAnsi" w:hAnsiTheme="majorHAnsi"/>
        </w:rPr>
        <w:t xml:space="preserve"> shelving</w:t>
      </w:r>
    </w:p>
    <w:p w14:paraId="0903C890" w14:textId="77777777" w:rsidR="00080BAD" w:rsidRPr="00306845" w:rsidRDefault="00080BAD" w:rsidP="00306845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North Facing Floor to Ceiling Window Wall overlooking Oaks and Wildlife</w:t>
      </w:r>
    </w:p>
    <w:p w14:paraId="7131F0A6" w14:textId="77777777" w:rsidR="00306845" w:rsidRDefault="00306845" w:rsidP="007753EA">
      <w:pPr>
        <w:rPr>
          <w:rFonts w:asciiTheme="majorHAnsi" w:hAnsiTheme="majorHAnsi"/>
        </w:rPr>
      </w:pPr>
    </w:p>
    <w:p w14:paraId="23E9F892" w14:textId="77777777" w:rsidR="009B2E23" w:rsidRDefault="009B2E23" w:rsidP="007753EA">
      <w:pPr>
        <w:rPr>
          <w:rFonts w:asciiTheme="majorHAnsi" w:hAnsiTheme="majorHAnsi"/>
        </w:rPr>
      </w:pPr>
    </w:p>
    <w:p w14:paraId="61F1B641" w14:textId="77777777" w:rsidR="009B2E23" w:rsidRDefault="009B2E23" w:rsidP="007753EA">
      <w:pPr>
        <w:rPr>
          <w:rFonts w:asciiTheme="majorHAnsi" w:hAnsiTheme="majorHAnsi"/>
        </w:rPr>
      </w:pPr>
    </w:p>
    <w:p w14:paraId="10E9C4D1" w14:textId="77777777" w:rsidR="009B2E23" w:rsidRDefault="009B2E23" w:rsidP="007753EA">
      <w:pPr>
        <w:rPr>
          <w:rFonts w:asciiTheme="majorHAnsi" w:hAnsiTheme="majorHAnsi"/>
        </w:rPr>
      </w:pPr>
    </w:p>
    <w:p w14:paraId="73303A4C" w14:textId="77777777" w:rsidR="009B2E23" w:rsidRPr="006A7529" w:rsidRDefault="009B2E23" w:rsidP="007753EA">
      <w:pPr>
        <w:rPr>
          <w:rFonts w:asciiTheme="majorHAnsi" w:hAnsiTheme="majorHAnsi"/>
        </w:rPr>
      </w:pPr>
    </w:p>
    <w:p w14:paraId="1C39748A" w14:textId="77777777" w:rsidR="00EB5008" w:rsidRPr="006A7529" w:rsidRDefault="00EB5008" w:rsidP="007753EA">
      <w:pPr>
        <w:rPr>
          <w:rFonts w:asciiTheme="majorHAnsi" w:hAnsiTheme="majorHAnsi"/>
          <w:b/>
        </w:rPr>
      </w:pPr>
    </w:p>
    <w:p w14:paraId="6338A095" w14:textId="77777777" w:rsidR="00CB4CB2" w:rsidRPr="00533B13" w:rsidRDefault="002441A9" w:rsidP="007753EA">
      <w:p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b/>
          <w:sz w:val="22"/>
          <w:szCs w:val="22"/>
        </w:rPr>
        <w:t xml:space="preserve">ENTRANCE </w:t>
      </w:r>
      <w:r w:rsidR="00EB5008" w:rsidRPr="00533B13">
        <w:rPr>
          <w:rFonts w:asciiTheme="majorHAnsi" w:hAnsiTheme="majorHAnsi"/>
          <w:b/>
          <w:sz w:val="22"/>
          <w:szCs w:val="22"/>
        </w:rPr>
        <w:t>FOYER</w:t>
      </w:r>
      <w:r w:rsidR="00EB5008" w:rsidRPr="00533B13">
        <w:rPr>
          <w:rFonts w:asciiTheme="majorHAnsi" w:hAnsiTheme="majorHAnsi"/>
          <w:sz w:val="22"/>
          <w:szCs w:val="22"/>
        </w:rPr>
        <w:t xml:space="preserve"> </w:t>
      </w:r>
    </w:p>
    <w:p w14:paraId="0E7554CA" w14:textId="77777777" w:rsidR="00080BAD" w:rsidRPr="00533B13" w:rsidRDefault="00080BAD" w:rsidP="00306845">
      <w:pPr>
        <w:pStyle w:val="ListParagraph"/>
        <w:numPr>
          <w:ilvl w:val="0"/>
          <w:numId w:val="17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Large entrance foyer</w:t>
      </w:r>
    </w:p>
    <w:p w14:paraId="464288FF" w14:textId="318DADF5" w:rsidR="00080BAD" w:rsidRPr="00533B13" w:rsidRDefault="004F6778" w:rsidP="00306845">
      <w:pPr>
        <w:pStyle w:val="ListParagraph"/>
        <w:numPr>
          <w:ilvl w:val="0"/>
          <w:numId w:val="17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 xml:space="preserve">2 </w:t>
      </w:r>
      <w:r w:rsidR="00080BAD" w:rsidRPr="00533B13">
        <w:rPr>
          <w:rFonts w:asciiTheme="majorHAnsi" w:hAnsiTheme="majorHAnsi"/>
          <w:sz w:val="22"/>
          <w:szCs w:val="22"/>
        </w:rPr>
        <w:t>Bathrooms</w:t>
      </w:r>
      <w:r w:rsidR="00306845" w:rsidRPr="00533B13">
        <w:rPr>
          <w:rFonts w:asciiTheme="majorHAnsi" w:hAnsiTheme="majorHAnsi"/>
          <w:sz w:val="22"/>
          <w:szCs w:val="22"/>
        </w:rPr>
        <w:t>, massage room and offices</w:t>
      </w:r>
      <w:r w:rsidR="00080BAD" w:rsidRPr="00533B13">
        <w:rPr>
          <w:rFonts w:asciiTheme="majorHAnsi" w:hAnsiTheme="majorHAnsi"/>
          <w:sz w:val="22"/>
          <w:szCs w:val="22"/>
        </w:rPr>
        <w:t xml:space="preserve"> are </w:t>
      </w:r>
      <w:r w:rsidR="00306845" w:rsidRPr="00533B13">
        <w:rPr>
          <w:rFonts w:asciiTheme="majorHAnsi" w:hAnsiTheme="majorHAnsi"/>
          <w:sz w:val="22"/>
          <w:szCs w:val="22"/>
        </w:rPr>
        <w:t xml:space="preserve">just </w:t>
      </w:r>
      <w:r w:rsidR="00080BAD" w:rsidRPr="00533B13">
        <w:rPr>
          <w:rFonts w:asciiTheme="majorHAnsi" w:hAnsiTheme="majorHAnsi"/>
          <w:sz w:val="22"/>
          <w:szCs w:val="22"/>
        </w:rPr>
        <w:t>off the foyer</w:t>
      </w:r>
    </w:p>
    <w:p w14:paraId="018E80A6" w14:textId="77777777" w:rsidR="00EB5008" w:rsidRPr="00533B13" w:rsidRDefault="00EB5008" w:rsidP="007753EA">
      <w:pPr>
        <w:rPr>
          <w:rFonts w:asciiTheme="majorHAnsi" w:hAnsiTheme="majorHAnsi"/>
          <w:b/>
          <w:sz w:val="22"/>
          <w:szCs w:val="22"/>
        </w:rPr>
      </w:pPr>
    </w:p>
    <w:p w14:paraId="52EA03E5" w14:textId="77777777" w:rsidR="000938EF" w:rsidRPr="00533B13" w:rsidRDefault="00CB4CB2" w:rsidP="007753EA">
      <w:pPr>
        <w:rPr>
          <w:rFonts w:asciiTheme="majorHAnsi" w:hAnsiTheme="majorHAnsi"/>
          <w:b/>
          <w:sz w:val="22"/>
          <w:szCs w:val="22"/>
        </w:rPr>
      </w:pPr>
      <w:r w:rsidRPr="00533B13">
        <w:rPr>
          <w:rFonts w:asciiTheme="majorHAnsi" w:hAnsiTheme="majorHAnsi"/>
          <w:b/>
          <w:sz w:val="22"/>
          <w:szCs w:val="22"/>
        </w:rPr>
        <w:t xml:space="preserve">OFFICE </w:t>
      </w:r>
      <w:r w:rsidR="00EB5008" w:rsidRPr="00533B13">
        <w:rPr>
          <w:rFonts w:asciiTheme="majorHAnsi" w:hAnsiTheme="majorHAnsi"/>
          <w:b/>
          <w:sz w:val="22"/>
          <w:szCs w:val="22"/>
        </w:rPr>
        <w:t>1</w:t>
      </w:r>
      <w:r w:rsidR="00EB5008" w:rsidRPr="00533B13">
        <w:rPr>
          <w:rFonts w:asciiTheme="majorHAnsi" w:hAnsiTheme="majorHAnsi"/>
          <w:sz w:val="22"/>
          <w:szCs w:val="22"/>
        </w:rPr>
        <w:t xml:space="preserve"> </w:t>
      </w:r>
      <w:r w:rsidR="00EB5008" w:rsidRPr="00533B13">
        <w:rPr>
          <w:rFonts w:asciiTheme="majorHAnsi" w:hAnsiTheme="majorHAnsi"/>
          <w:b/>
          <w:sz w:val="22"/>
          <w:szCs w:val="22"/>
        </w:rPr>
        <w:t xml:space="preserve"> </w:t>
      </w:r>
    </w:p>
    <w:p w14:paraId="76A44CBE" w14:textId="77777777" w:rsidR="000938EF" w:rsidRPr="00533B13" w:rsidRDefault="000938EF" w:rsidP="00306845">
      <w:pPr>
        <w:pStyle w:val="ListParagraph"/>
        <w:numPr>
          <w:ilvl w:val="0"/>
          <w:numId w:val="18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C</w:t>
      </w:r>
      <w:r w:rsidR="00EB5008" w:rsidRPr="00533B13">
        <w:rPr>
          <w:rFonts w:asciiTheme="majorHAnsi" w:hAnsiTheme="majorHAnsi"/>
          <w:sz w:val="22"/>
          <w:szCs w:val="22"/>
        </w:rPr>
        <w:t>eiling</w:t>
      </w:r>
      <w:r w:rsidR="000C5837" w:rsidRPr="00533B13">
        <w:rPr>
          <w:rFonts w:asciiTheme="majorHAnsi" w:hAnsiTheme="majorHAnsi"/>
          <w:sz w:val="22"/>
          <w:szCs w:val="22"/>
        </w:rPr>
        <w:t xml:space="preserve"> fan</w:t>
      </w:r>
    </w:p>
    <w:p w14:paraId="1821178D" w14:textId="77777777" w:rsidR="000938EF" w:rsidRPr="00533B13" w:rsidRDefault="000938EF" w:rsidP="00306845">
      <w:pPr>
        <w:pStyle w:val="ListParagraph"/>
        <w:numPr>
          <w:ilvl w:val="0"/>
          <w:numId w:val="18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C</w:t>
      </w:r>
      <w:r w:rsidR="000C5837" w:rsidRPr="00533B13">
        <w:rPr>
          <w:rFonts w:asciiTheme="majorHAnsi" w:hAnsiTheme="majorHAnsi"/>
          <w:sz w:val="22"/>
          <w:szCs w:val="22"/>
        </w:rPr>
        <w:t>ustom light fixture</w:t>
      </w:r>
    </w:p>
    <w:p w14:paraId="48913FE2" w14:textId="77777777" w:rsidR="002936C8" w:rsidRPr="00533B13" w:rsidRDefault="000938EF" w:rsidP="00306845">
      <w:pPr>
        <w:pStyle w:val="ListParagraph"/>
        <w:numPr>
          <w:ilvl w:val="0"/>
          <w:numId w:val="18"/>
        </w:numPr>
        <w:rPr>
          <w:rFonts w:asciiTheme="majorHAnsi" w:hAnsiTheme="majorHAnsi"/>
          <w:b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G</w:t>
      </w:r>
      <w:r w:rsidR="000C5837" w:rsidRPr="00533B13">
        <w:rPr>
          <w:rFonts w:asciiTheme="majorHAnsi" w:hAnsiTheme="majorHAnsi"/>
          <w:sz w:val="22"/>
          <w:szCs w:val="22"/>
        </w:rPr>
        <w:t xml:space="preserve">lass doors </w:t>
      </w:r>
      <w:r w:rsidR="00EB5008" w:rsidRPr="00533B13">
        <w:rPr>
          <w:rFonts w:asciiTheme="majorHAnsi" w:hAnsiTheme="majorHAnsi"/>
          <w:sz w:val="22"/>
          <w:szCs w:val="22"/>
        </w:rPr>
        <w:t>to</w:t>
      </w:r>
      <w:r w:rsidR="00EB5008" w:rsidRPr="00533B13">
        <w:rPr>
          <w:rFonts w:asciiTheme="majorHAnsi" w:hAnsiTheme="majorHAnsi"/>
          <w:b/>
          <w:sz w:val="22"/>
          <w:szCs w:val="22"/>
        </w:rPr>
        <w:t xml:space="preserve"> </w:t>
      </w:r>
      <w:r w:rsidR="00EB5008" w:rsidRPr="00533B13">
        <w:rPr>
          <w:rFonts w:asciiTheme="majorHAnsi" w:hAnsiTheme="majorHAnsi"/>
          <w:sz w:val="22"/>
          <w:szCs w:val="22"/>
        </w:rPr>
        <w:t>Deck</w:t>
      </w:r>
    </w:p>
    <w:p w14:paraId="074C9BC5" w14:textId="77777777" w:rsidR="00EB5008" w:rsidRPr="00533B13" w:rsidRDefault="00EB5008" w:rsidP="007753EA">
      <w:pPr>
        <w:rPr>
          <w:rFonts w:asciiTheme="majorHAnsi" w:hAnsiTheme="majorHAnsi"/>
          <w:b/>
          <w:sz w:val="22"/>
          <w:szCs w:val="22"/>
        </w:rPr>
      </w:pPr>
    </w:p>
    <w:p w14:paraId="21007FCD" w14:textId="77777777" w:rsidR="000938EF" w:rsidRPr="00533B13" w:rsidRDefault="00CB4CB2" w:rsidP="007753EA">
      <w:pPr>
        <w:rPr>
          <w:rFonts w:asciiTheme="majorHAnsi" w:hAnsiTheme="majorHAnsi"/>
          <w:b/>
          <w:sz w:val="22"/>
          <w:szCs w:val="22"/>
        </w:rPr>
      </w:pPr>
      <w:r w:rsidRPr="00533B13">
        <w:rPr>
          <w:rFonts w:asciiTheme="majorHAnsi" w:hAnsiTheme="majorHAnsi"/>
          <w:b/>
          <w:sz w:val="22"/>
          <w:szCs w:val="22"/>
        </w:rPr>
        <w:t>OFFICE 2</w:t>
      </w:r>
    </w:p>
    <w:p w14:paraId="2B33ADE5" w14:textId="77777777" w:rsidR="000938EF" w:rsidRPr="00533B13" w:rsidRDefault="000938EF" w:rsidP="00306845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b/>
          <w:sz w:val="22"/>
          <w:szCs w:val="22"/>
        </w:rPr>
        <w:t>C</w:t>
      </w:r>
      <w:r w:rsidR="00905E9A" w:rsidRPr="00533B13">
        <w:rPr>
          <w:rFonts w:asciiTheme="majorHAnsi" w:hAnsiTheme="majorHAnsi"/>
          <w:sz w:val="22"/>
          <w:szCs w:val="22"/>
        </w:rPr>
        <w:t>eiling</w:t>
      </w:r>
      <w:r w:rsidR="000C5837" w:rsidRPr="00533B13">
        <w:rPr>
          <w:rFonts w:asciiTheme="majorHAnsi" w:hAnsiTheme="majorHAnsi"/>
          <w:sz w:val="22"/>
          <w:szCs w:val="22"/>
        </w:rPr>
        <w:t xml:space="preserve"> fan with special track lighting</w:t>
      </w:r>
    </w:p>
    <w:p w14:paraId="78A2FC89" w14:textId="77777777" w:rsidR="00CB4CB2" w:rsidRPr="00533B13" w:rsidRDefault="000938EF" w:rsidP="00306845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G</w:t>
      </w:r>
      <w:r w:rsidR="000C5837" w:rsidRPr="00533B13">
        <w:rPr>
          <w:rFonts w:asciiTheme="majorHAnsi" w:hAnsiTheme="majorHAnsi"/>
          <w:sz w:val="22"/>
          <w:szCs w:val="22"/>
        </w:rPr>
        <w:t>lass doors to Deck</w:t>
      </w:r>
    </w:p>
    <w:p w14:paraId="1FBF0583" w14:textId="77777777" w:rsidR="00EB5008" w:rsidRPr="00533B13" w:rsidRDefault="002936C8" w:rsidP="007753EA">
      <w:pPr>
        <w:rPr>
          <w:rFonts w:asciiTheme="majorHAnsi" w:hAnsiTheme="majorHAnsi"/>
          <w:b/>
          <w:sz w:val="22"/>
          <w:szCs w:val="22"/>
        </w:rPr>
      </w:pPr>
      <w:r w:rsidRPr="00533B13">
        <w:rPr>
          <w:rFonts w:asciiTheme="majorHAnsi" w:hAnsiTheme="majorHAnsi"/>
          <w:b/>
          <w:sz w:val="22"/>
          <w:szCs w:val="22"/>
        </w:rPr>
        <w:t xml:space="preserve"> </w:t>
      </w:r>
    </w:p>
    <w:p w14:paraId="7E43423C" w14:textId="77777777" w:rsidR="000938EF" w:rsidRPr="00533B13" w:rsidRDefault="002936C8" w:rsidP="007753EA">
      <w:p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b/>
          <w:sz w:val="22"/>
          <w:szCs w:val="22"/>
        </w:rPr>
        <w:t xml:space="preserve">MASSAGE </w:t>
      </w:r>
      <w:r w:rsidR="00EB5008" w:rsidRPr="00533B13">
        <w:rPr>
          <w:rFonts w:asciiTheme="majorHAnsi" w:hAnsiTheme="majorHAnsi"/>
          <w:b/>
          <w:sz w:val="22"/>
          <w:szCs w:val="22"/>
        </w:rPr>
        <w:t>ROOM</w:t>
      </w:r>
    </w:p>
    <w:p w14:paraId="7550FB38" w14:textId="77777777" w:rsidR="000938EF" w:rsidRPr="00533B13" w:rsidRDefault="000938EF" w:rsidP="00306845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T</w:t>
      </w:r>
      <w:r w:rsidR="000C5837" w:rsidRPr="00533B13">
        <w:rPr>
          <w:rFonts w:asciiTheme="majorHAnsi" w:hAnsiTheme="majorHAnsi"/>
          <w:sz w:val="22"/>
          <w:szCs w:val="22"/>
        </w:rPr>
        <w:t>iled shower with glass do</w:t>
      </w:r>
      <w:r w:rsidR="00905E9A" w:rsidRPr="00533B13">
        <w:rPr>
          <w:rFonts w:asciiTheme="majorHAnsi" w:hAnsiTheme="majorHAnsi"/>
          <w:sz w:val="22"/>
          <w:szCs w:val="22"/>
        </w:rPr>
        <w:t>or</w:t>
      </w:r>
    </w:p>
    <w:p w14:paraId="3EC28443" w14:textId="77777777" w:rsidR="000938EF" w:rsidRPr="00533B13" w:rsidRDefault="000938EF" w:rsidP="00306845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C</w:t>
      </w:r>
      <w:r w:rsidR="00905E9A" w:rsidRPr="00533B13">
        <w:rPr>
          <w:rFonts w:asciiTheme="majorHAnsi" w:hAnsiTheme="majorHAnsi"/>
          <w:sz w:val="22"/>
          <w:szCs w:val="22"/>
        </w:rPr>
        <w:t>ustom hammered brass sink</w:t>
      </w:r>
    </w:p>
    <w:p w14:paraId="4758CDFD" w14:textId="77777777" w:rsidR="000938EF" w:rsidRPr="00533B13" w:rsidRDefault="000938EF" w:rsidP="00306845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B</w:t>
      </w:r>
      <w:r w:rsidR="00905E9A" w:rsidRPr="00533B13">
        <w:rPr>
          <w:rFonts w:asciiTheme="majorHAnsi" w:hAnsiTheme="majorHAnsi"/>
          <w:sz w:val="22"/>
          <w:szCs w:val="22"/>
        </w:rPr>
        <w:t>uilt in shelving</w:t>
      </w:r>
    </w:p>
    <w:p w14:paraId="34E33FF9" w14:textId="77777777" w:rsidR="00EB5008" w:rsidRPr="00533B13" w:rsidRDefault="000938EF" w:rsidP="00306845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C</w:t>
      </w:r>
      <w:r w:rsidR="000C5837" w:rsidRPr="00533B13">
        <w:rPr>
          <w:rFonts w:asciiTheme="majorHAnsi" w:hAnsiTheme="majorHAnsi"/>
          <w:sz w:val="22"/>
          <w:szCs w:val="22"/>
        </w:rPr>
        <w:t>eiling fan</w:t>
      </w:r>
    </w:p>
    <w:p w14:paraId="0D19FDDD" w14:textId="77777777" w:rsidR="002936C8" w:rsidRPr="00533B13" w:rsidRDefault="006B37C7" w:rsidP="00306845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Glass doors leading to</w:t>
      </w:r>
      <w:r w:rsidR="002441A9" w:rsidRPr="00533B13">
        <w:rPr>
          <w:rFonts w:asciiTheme="majorHAnsi" w:hAnsiTheme="majorHAnsi"/>
          <w:b/>
          <w:sz w:val="22"/>
          <w:szCs w:val="22"/>
        </w:rPr>
        <w:t xml:space="preserve"> </w:t>
      </w:r>
      <w:r w:rsidR="002441A9" w:rsidRPr="00533B13">
        <w:rPr>
          <w:rFonts w:asciiTheme="majorHAnsi" w:hAnsiTheme="majorHAnsi"/>
          <w:sz w:val="22"/>
          <w:szCs w:val="22"/>
        </w:rPr>
        <w:t>deck</w:t>
      </w:r>
    </w:p>
    <w:p w14:paraId="392CC8EC" w14:textId="77777777" w:rsidR="00EB5008" w:rsidRPr="00533B13" w:rsidRDefault="00EB5008" w:rsidP="007753EA">
      <w:pPr>
        <w:rPr>
          <w:rFonts w:asciiTheme="majorHAnsi" w:hAnsiTheme="majorHAnsi"/>
          <w:b/>
          <w:sz w:val="22"/>
          <w:szCs w:val="22"/>
        </w:rPr>
      </w:pPr>
    </w:p>
    <w:p w14:paraId="0624E413" w14:textId="77777777" w:rsidR="000938EF" w:rsidRPr="00533B13" w:rsidRDefault="002936C8" w:rsidP="007753EA">
      <w:pPr>
        <w:rPr>
          <w:rFonts w:asciiTheme="majorHAnsi" w:hAnsiTheme="majorHAnsi"/>
          <w:b/>
          <w:sz w:val="22"/>
          <w:szCs w:val="22"/>
        </w:rPr>
      </w:pPr>
      <w:r w:rsidRPr="00533B13">
        <w:rPr>
          <w:rFonts w:asciiTheme="majorHAnsi" w:hAnsiTheme="majorHAnsi"/>
          <w:b/>
          <w:sz w:val="22"/>
          <w:szCs w:val="22"/>
        </w:rPr>
        <w:t>2 BATHROOMS</w:t>
      </w:r>
      <w:r w:rsidR="00307E99" w:rsidRPr="00533B13">
        <w:rPr>
          <w:rFonts w:asciiTheme="majorHAnsi" w:hAnsiTheme="majorHAnsi"/>
          <w:sz w:val="22"/>
          <w:szCs w:val="22"/>
        </w:rPr>
        <w:t xml:space="preserve"> </w:t>
      </w:r>
      <w:r w:rsidR="00307E99" w:rsidRPr="00533B13">
        <w:rPr>
          <w:rFonts w:asciiTheme="majorHAnsi" w:hAnsiTheme="majorHAnsi"/>
          <w:b/>
          <w:sz w:val="22"/>
          <w:szCs w:val="22"/>
        </w:rPr>
        <w:t xml:space="preserve">with </w:t>
      </w:r>
      <w:r w:rsidR="00306845" w:rsidRPr="00533B13">
        <w:rPr>
          <w:rFonts w:asciiTheme="majorHAnsi" w:hAnsiTheme="majorHAnsi"/>
          <w:b/>
          <w:sz w:val="22"/>
          <w:szCs w:val="22"/>
        </w:rPr>
        <w:t xml:space="preserve">their own </w:t>
      </w:r>
      <w:r w:rsidR="00307E99" w:rsidRPr="00533B13">
        <w:rPr>
          <w:rFonts w:asciiTheme="majorHAnsi" w:hAnsiTheme="majorHAnsi"/>
          <w:b/>
          <w:sz w:val="22"/>
          <w:szCs w:val="22"/>
        </w:rPr>
        <w:t>entrance hall</w:t>
      </w:r>
      <w:r w:rsidR="00307E99" w:rsidRPr="00533B13">
        <w:rPr>
          <w:rFonts w:asciiTheme="majorHAnsi" w:hAnsiTheme="majorHAnsi"/>
          <w:sz w:val="22"/>
          <w:szCs w:val="22"/>
        </w:rPr>
        <w:t xml:space="preserve"> </w:t>
      </w:r>
      <w:r w:rsidR="000C5837" w:rsidRPr="00533B13">
        <w:rPr>
          <w:rFonts w:asciiTheme="majorHAnsi" w:hAnsiTheme="majorHAnsi"/>
          <w:b/>
          <w:sz w:val="22"/>
          <w:szCs w:val="22"/>
        </w:rPr>
        <w:t xml:space="preserve"> </w:t>
      </w:r>
    </w:p>
    <w:p w14:paraId="504E5450" w14:textId="77777777" w:rsidR="000938EF" w:rsidRPr="00533B13" w:rsidRDefault="000C5837" w:rsidP="00306845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ADA Compliant</w:t>
      </w:r>
    </w:p>
    <w:p w14:paraId="68056FBB" w14:textId="77777777" w:rsidR="000938EF" w:rsidRPr="00533B13" w:rsidRDefault="000938EF" w:rsidP="00306845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C</w:t>
      </w:r>
      <w:r w:rsidR="000C5837" w:rsidRPr="00533B13">
        <w:rPr>
          <w:rFonts w:asciiTheme="majorHAnsi" w:hAnsiTheme="majorHAnsi"/>
          <w:sz w:val="22"/>
          <w:szCs w:val="22"/>
        </w:rPr>
        <w:t>ustom metal part</w:t>
      </w:r>
      <w:r w:rsidR="00905E9A" w:rsidRPr="00533B13">
        <w:rPr>
          <w:rFonts w:asciiTheme="majorHAnsi" w:hAnsiTheme="majorHAnsi"/>
          <w:sz w:val="22"/>
          <w:szCs w:val="22"/>
        </w:rPr>
        <w:t>itions</w:t>
      </w:r>
    </w:p>
    <w:p w14:paraId="339C3DA3" w14:textId="77777777" w:rsidR="000938EF" w:rsidRPr="00533B13" w:rsidRDefault="000938EF" w:rsidP="00306845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H</w:t>
      </w:r>
      <w:r w:rsidR="000C5837" w:rsidRPr="00533B13">
        <w:rPr>
          <w:rFonts w:asciiTheme="majorHAnsi" w:hAnsiTheme="majorHAnsi"/>
          <w:sz w:val="22"/>
          <w:szCs w:val="22"/>
        </w:rPr>
        <w:t>andmade accessories and door pulls</w:t>
      </w:r>
    </w:p>
    <w:p w14:paraId="0BF574DA" w14:textId="77777777" w:rsidR="000938EF" w:rsidRPr="00533B13" w:rsidRDefault="000938EF" w:rsidP="00306845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C</w:t>
      </w:r>
      <w:r w:rsidR="000C5837" w:rsidRPr="00533B13">
        <w:rPr>
          <w:rFonts w:asciiTheme="majorHAnsi" w:hAnsiTheme="majorHAnsi"/>
          <w:sz w:val="22"/>
          <w:szCs w:val="22"/>
        </w:rPr>
        <w:t>ustom cou</w:t>
      </w:r>
      <w:r w:rsidR="00905E9A" w:rsidRPr="00533B13">
        <w:rPr>
          <w:rFonts w:asciiTheme="majorHAnsi" w:hAnsiTheme="majorHAnsi"/>
          <w:sz w:val="22"/>
          <w:szCs w:val="22"/>
        </w:rPr>
        <w:t>nter tops</w:t>
      </w:r>
    </w:p>
    <w:p w14:paraId="6290927B" w14:textId="77777777" w:rsidR="00306845" w:rsidRPr="00533B13" w:rsidRDefault="000938EF" w:rsidP="00306845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S</w:t>
      </w:r>
      <w:r w:rsidR="00905E9A" w:rsidRPr="00533B13">
        <w:rPr>
          <w:rFonts w:asciiTheme="majorHAnsi" w:hAnsiTheme="majorHAnsi"/>
          <w:sz w:val="22"/>
          <w:szCs w:val="22"/>
        </w:rPr>
        <w:t>tone sink basins</w:t>
      </w:r>
    </w:p>
    <w:p w14:paraId="5F5056DE" w14:textId="77777777" w:rsidR="00306845" w:rsidRPr="00533B13" w:rsidRDefault="00306845" w:rsidP="00306845">
      <w:pPr>
        <w:rPr>
          <w:rFonts w:asciiTheme="majorHAnsi" w:hAnsiTheme="majorHAnsi"/>
          <w:b/>
          <w:sz w:val="22"/>
          <w:szCs w:val="22"/>
        </w:rPr>
      </w:pPr>
      <w:r w:rsidRPr="00533B13">
        <w:rPr>
          <w:rFonts w:asciiTheme="majorHAnsi" w:hAnsiTheme="majorHAnsi"/>
          <w:b/>
          <w:sz w:val="22"/>
          <w:szCs w:val="22"/>
        </w:rPr>
        <w:t>_______________________________________________________</w:t>
      </w:r>
    </w:p>
    <w:p w14:paraId="282168DA" w14:textId="77777777" w:rsidR="00306845" w:rsidRPr="00533B13" w:rsidRDefault="00306845" w:rsidP="00306845">
      <w:pPr>
        <w:rPr>
          <w:rFonts w:asciiTheme="majorHAnsi" w:hAnsiTheme="majorHAnsi"/>
          <w:b/>
          <w:sz w:val="22"/>
          <w:szCs w:val="22"/>
        </w:rPr>
      </w:pPr>
      <w:r w:rsidRPr="00533B13">
        <w:rPr>
          <w:rFonts w:asciiTheme="majorHAnsi" w:hAnsiTheme="majorHAnsi"/>
          <w:b/>
          <w:sz w:val="22"/>
          <w:szCs w:val="22"/>
        </w:rPr>
        <w:t>THE BARN</w:t>
      </w:r>
      <w:r w:rsidRPr="00533B13">
        <w:rPr>
          <w:rFonts w:asciiTheme="majorHAnsi" w:hAnsiTheme="majorHAnsi"/>
          <w:sz w:val="22"/>
          <w:szCs w:val="22"/>
        </w:rPr>
        <w:t xml:space="preserve"> </w:t>
      </w:r>
      <w:r w:rsidRPr="00533B13">
        <w:rPr>
          <w:rFonts w:asciiTheme="majorHAnsi" w:hAnsiTheme="majorHAnsi"/>
          <w:b/>
          <w:sz w:val="22"/>
          <w:szCs w:val="22"/>
        </w:rPr>
        <w:t>IS AN APPROXIMATELY 1840 SQFT MULTI-USE BUILDING</w:t>
      </w:r>
    </w:p>
    <w:p w14:paraId="24C043BF" w14:textId="77777777" w:rsidR="00306845" w:rsidRPr="00533B13" w:rsidRDefault="00306845" w:rsidP="00306845">
      <w:pPr>
        <w:pStyle w:val="ListParagraph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Galvanized Roofing</w:t>
      </w:r>
    </w:p>
    <w:p w14:paraId="7EF3B3F9" w14:textId="77777777" w:rsidR="00306845" w:rsidRPr="00533B13" w:rsidRDefault="00306845" w:rsidP="00306845">
      <w:pPr>
        <w:pStyle w:val="ListParagraph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Weathered Hand Applied Stain</w:t>
      </w:r>
    </w:p>
    <w:p w14:paraId="664C637F" w14:textId="77777777" w:rsidR="00306845" w:rsidRPr="00533B13" w:rsidRDefault="00306845" w:rsidP="00306845">
      <w:pPr>
        <w:pStyle w:val="ListParagraph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4 sets of custom made sliding barn doors and custom-made handles</w:t>
      </w:r>
    </w:p>
    <w:p w14:paraId="1B91EBB6" w14:textId="77777777" w:rsidR="00306845" w:rsidRPr="00533B13" w:rsidRDefault="00306845" w:rsidP="00306845">
      <w:pPr>
        <w:pStyle w:val="ListParagraph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 xml:space="preserve">Vaulted Ceiling with exposed ceiling-wall-roof structure. </w:t>
      </w:r>
    </w:p>
    <w:p w14:paraId="480C6029" w14:textId="77777777" w:rsidR="00306845" w:rsidRPr="00533B13" w:rsidRDefault="00306845" w:rsidP="00306845">
      <w:pPr>
        <w:pStyle w:val="ListParagraph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2 extra-large ceiling fans</w:t>
      </w:r>
    </w:p>
    <w:p w14:paraId="1DD1E3D5" w14:textId="77777777" w:rsidR="00306845" w:rsidRPr="00533B13" w:rsidRDefault="00306845" w:rsidP="00306845">
      <w:pPr>
        <w:pStyle w:val="ListParagraph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Built in benches</w:t>
      </w:r>
    </w:p>
    <w:p w14:paraId="181E1B2D" w14:textId="77777777" w:rsidR="00306845" w:rsidRPr="00533B13" w:rsidRDefault="00306845" w:rsidP="00306845">
      <w:pPr>
        <w:pStyle w:val="ListParagraph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Café lighting on cables</w:t>
      </w:r>
    </w:p>
    <w:p w14:paraId="56055B0C" w14:textId="77777777" w:rsidR="00306845" w:rsidRPr="00533B13" w:rsidRDefault="00306845" w:rsidP="00306845">
      <w:pPr>
        <w:pStyle w:val="ListParagraph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Entry lighting</w:t>
      </w:r>
    </w:p>
    <w:p w14:paraId="2682C310" w14:textId="77777777" w:rsidR="00306845" w:rsidRPr="00533B13" w:rsidRDefault="00306845" w:rsidP="00306845">
      <w:pPr>
        <w:pStyle w:val="ListParagraph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Side sconce lighting</w:t>
      </w:r>
    </w:p>
    <w:p w14:paraId="0181FF47" w14:textId="77777777" w:rsidR="00306845" w:rsidRPr="00533B13" w:rsidRDefault="00306845" w:rsidP="00306845">
      <w:pPr>
        <w:pStyle w:val="ListParagraph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Covered entry deck,</w:t>
      </w:r>
      <w:r w:rsidRPr="00533B13">
        <w:rPr>
          <w:rFonts w:asciiTheme="majorHAnsi" w:hAnsiTheme="majorHAnsi"/>
          <w:b/>
          <w:sz w:val="22"/>
          <w:szCs w:val="22"/>
        </w:rPr>
        <w:t xml:space="preserve"> </w:t>
      </w:r>
      <w:r w:rsidRPr="00533B13">
        <w:rPr>
          <w:rFonts w:asciiTheme="majorHAnsi" w:hAnsiTheme="majorHAnsi"/>
          <w:sz w:val="22"/>
          <w:szCs w:val="22"/>
        </w:rPr>
        <w:t>side deck</w:t>
      </w:r>
    </w:p>
    <w:p w14:paraId="732AFEB0" w14:textId="77777777" w:rsidR="00306845" w:rsidRPr="00533B13" w:rsidRDefault="00306845" w:rsidP="00306845">
      <w:pPr>
        <w:pStyle w:val="ListParagraph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Inside and outside outlets</w:t>
      </w:r>
    </w:p>
    <w:p w14:paraId="5379931C" w14:textId="77777777" w:rsidR="00306845" w:rsidRPr="00533B13" w:rsidRDefault="00306845" w:rsidP="00306845">
      <w:pPr>
        <w:pStyle w:val="ListParagraph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 xml:space="preserve">Cedar Coyote Fencing for Visual Screening </w:t>
      </w:r>
    </w:p>
    <w:p w14:paraId="7A0D7136" w14:textId="77777777" w:rsidR="00306845" w:rsidRPr="00533B13" w:rsidRDefault="00306845" w:rsidP="00306845">
      <w:pPr>
        <w:pStyle w:val="ListParagraph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Concrete sidewalk serving entrance to back of Barn, ADA compliant</w:t>
      </w:r>
    </w:p>
    <w:p w14:paraId="70BD0EDD" w14:textId="77777777" w:rsidR="00306845" w:rsidRPr="00533B13" w:rsidRDefault="00306845" w:rsidP="00306845">
      <w:pPr>
        <w:pStyle w:val="ListParagraph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 xml:space="preserve">70' Covered Walkway from Barn to Kitchen </w:t>
      </w:r>
    </w:p>
    <w:p w14:paraId="1FF02401" w14:textId="77777777" w:rsidR="009B2E23" w:rsidRPr="00533B13" w:rsidRDefault="009B2E23" w:rsidP="009B2E23">
      <w:pPr>
        <w:pStyle w:val="ListParagraph"/>
        <w:numPr>
          <w:ilvl w:val="0"/>
          <w:numId w:val="24"/>
        </w:numPr>
        <w:rPr>
          <w:rFonts w:asciiTheme="majorHAnsi" w:hAnsiTheme="majorHAnsi"/>
          <w:sz w:val="22"/>
          <w:szCs w:val="22"/>
        </w:rPr>
      </w:pPr>
      <w:r w:rsidRPr="00533B13">
        <w:rPr>
          <w:rFonts w:asciiTheme="majorHAnsi" w:hAnsiTheme="majorHAnsi"/>
          <w:sz w:val="22"/>
          <w:szCs w:val="22"/>
        </w:rPr>
        <w:t>Cafe Tree Lighting on timers, on Cables, for Outdoor seating (Dark Sky Compliant)</w:t>
      </w:r>
    </w:p>
    <w:p w14:paraId="5AA20D9B" w14:textId="77777777" w:rsidR="009B2E23" w:rsidRDefault="009B2E23" w:rsidP="009B2E23">
      <w:pPr>
        <w:pStyle w:val="ListParagraph"/>
        <w:rPr>
          <w:rFonts w:asciiTheme="majorHAnsi" w:hAnsiTheme="majorHAnsi"/>
        </w:rPr>
      </w:pPr>
    </w:p>
    <w:p w14:paraId="0CC2C5A6" w14:textId="77777777" w:rsidR="00533B13" w:rsidRDefault="00533B13" w:rsidP="00EE7242">
      <w:pPr>
        <w:rPr>
          <w:rFonts w:asciiTheme="majorHAnsi" w:hAnsiTheme="majorHAnsi"/>
          <w:b/>
        </w:rPr>
      </w:pPr>
    </w:p>
    <w:p w14:paraId="27252DB3" w14:textId="77777777" w:rsidR="00533B13" w:rsidRDefault="00533B13" w:rsidP="00EE7242">
      <w:pPr>
        <w:rPr>
          <w:rFonts w:asciiTheme="majorHAnsi" w:hAnsiTheme="majorHAnsi"/>
          <w:b/>
        </w:rPr>
      </w:pPr>
    </w:p>
    <w:p w14:paraId="5856EEF0" w14:textId="77777777" w:rsidR="00533B13" w:rsidRDefault="00533B13" w:rsidP="00EE7242">
      <w:pPr>
        <w:rPr>
          <w:rFonts w:asciiTheme="majorHAnsi" w:hAnsiTheme="majorHAnsi"/>
          <w:b/>
        </w:rPr>
      </w:pPr>
    </w:p>
    <w:p w14:paraId="56986753" w14:textId="77777777" w:rsidR="00672503" w:rsidRPr="006A7529" w:rsidRDefault="00E23B33" w:rsidP="00EE724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Also Included</w:t>
      </w:r>
      <w:r w:rsidR="009B2E23">
        <w:rPr>
          <w:rFonts w:asciiTheme="majorHAnsi" w:hAnsiTheme="majorHAnsi"/>
          <w:b/>
        </w:rPr>
        <w:t xml:space="preserve"> </w:t>
      </w:r>
      <w:r w:rsidR="003104C7">
        <w:rPr>
          <w:rFonts w:asciiTheme="majorHAnsi" w:hAnsiTheme="majorHAnsi"/>
          <w:b/>
        </w:rPr>
        <w:t>from</w:t>
      </w:r>
      <w:r w:rsidR="009B2E23">
        <w:rPr>
          <w:rFonts w:asciiTheme="majorHAnsi" w:hAnsiTheme="majorHAnsi"/>
          <w:b/>
        </w:rPr>
        <w:t xml:space="preserve"> </w:t>
      </w:r>
      <w:r w:rsidR="00AC4A8A" w:rsidRPr="006A7529">
        <w:rPr>
          <w:rFonts w:asciiTheme="majorHAnsi" w:hAnsiTheme="majorHAnsi"/>
          <w:b/>
        </w:rPr>
        <w:t xml:space="preserve">Kitchen: </w:t>
      </w:r>
    </w:p>
    <w:p w14:paraId="70EEC84D" w14:textId="77777777" w:rsidR="00836CE6" w:rsidRPr="00306845" w:rsidRDefault="00EB5008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Small</w:t>
      </w:r>
      <w:r w:rsidR="004C4F64" w:rsidRPr="00306845">
        <w:rPr>
          <w:rFonts w:asciiTheme="majorHAnsi" w:hAnsiTheme="majorHAnsi"/>
        </w:rPr>
        <w:t xml:space="preserve"> employee FRIGIDAIRE</w:t>
      </w:r>
      <w:r w:rsidR="004C4F64" w:rsidRPr="00306845">
        <w:rPr>
          <w:rFonts w:asciiTheme="majorHAnsi" w:hAnsiTheme="majorHAnsi"/>
        </w:rPr>
        <w:tab/>
      </w:r>
    </w:p>
    <w:p w14:paraId="1387377F" w14:textId="77777777" w:rsidR="00220504" w:rsidRPr="00306845" w:rsidRDefault="004C4F64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 xml:space="preserve">GRINDMASTER </w:t>
      </w:r>
      <w:r w:rsidR="00220504" w:rsidRPr="00306845">
        <w:rPr>
          <w:rFonts w:asciiTheme="majorHAnsi" w:hAnsiTheme="majorHAnsi"/>
        </w:rPr>
        <w:t>Commercial Coffee bean grinder</w:t>
      </w:r>
    </w:p>
    <w:p w14:paraId="4568D0FD" w14:textId="77777777" w:rsidR="00220504" w:rsidRPr="00306845" w:rsidRDefault="000C5837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 xml:space="preserve">Built in </w:t>
      </w:r>
      <w:r w:rsidR="00220504" w:rsidRPr="00306845">
        <w:rPr>
          <w:rFonts w:asciiTheme="majorHAnsi" w:hAnsiTheme="majorHAnsi"/>
        </w:rPr>
        <w:t>Miele Coffee Maker system</w:t>
      </w:r>
      <w:r w:rsidRPr="00306845">
        <w:rPr>
          <w:rFonts w:asciiTheme="majorHAnsi" w:hAnsiTheme="majorHAnsi"/>
        </w:rPr>
        <w:t xml:space="preserve"> </w:t>
      </w:r>
    </w:p>
    <w:p w14:paraId="6126492F" w14:textId="77777777" w:rsidR="000C5837" w:rsidRPr="00306845" w:rsidRDefault="000C5837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 xml:space="preserve">Microwave Oven </w:t>
      </w:r>
    </w:p>
    <w:p w14:paraId="6838BC0A" w14:textId="77777777" w:rsidR="001A5230" w:rsidRPr="00306845" w:rsidRDefault="001A5230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Dish Washing Racks</w:t>
      </w:r>
      <w:r w:rsidR="004C4F64" w:rsidRPr="00306845">
        <w:rPr>
          <w:rFonts w:asciiTheme="majorHAnsi" w:hAnsiTheme="majorHAnsi"/>
        </w:rPr>
        <w:t>/ bus tubs/</w:t>
      </w:r>
      <w:r w:rsidR="00CB4CB2" w:rsidRPr="00306845">
        <w:rPr>
          <w:rFonts w:asciiTheme="majorHAnsi" w:hAnsiTheme="majorHAnsi"/>
        </w:rPr>
        <w:t xml:space="preserve"> rolling service carts</w:t>
      </w:r>
    </w:p>
    <w:p w14:paraId="6392B1C2" w14:textId="77777777" w:rsidR="00CB4CB2" w:rsidRPr="00306845" w:rsidRDefault="00EB5008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Chafer</w:t>
      </w:r>
      <w:r w:rsidR="00CB4CB2" w:rsidRPr="00306845">
        <w:rPr>
          <w:rFonts w:asciiTheme="majorHAnsi" w:hAnsiTheme="majorHAnsi"/>
        </w:rPr>
        <w:t xml:space="preserve"> dishes</w:t>
      </w:r>
    </w:p>
    <w:p w14:paraId="0DBA4F6C" w14:textId="77777777" w:rsidR="00D8405C" w:rsidRPr="00306845" w:rsidRDefault="00D8405C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2 Cambro Hot Boxes</w:t>
      </w:r>
    </w:p>
    <w:p w14:paraId="3F85A3F2" w14:textId="77777777" w:rsidR="00D8405C" w:rsidRPr="00306845" w:rsidRDefault="00D8405C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Plexiglass Dessert Display</w:t>
      </w:r>
    </w:p>
    <w:p w14:paraId="6E4B0DFF" w14:textId="77777777" w:rsidR="00EE7242" w:rsidRPr="00306845" w:rsidRDefault="003D199F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 xml:space="preserve">Heavy Duty Large Capacity </w:t>
      </w:r>
      <w:r w:rsidR="00EE7242" w:rsidRPr="00306845">
        <w:rPr>
          <w:rFonts w:asciiTheme="majorHAnsi" w:hAnsiTheme="majorHAnsi"/>
        </w:rPr>
        <w:t>Washer/Dryer</w:t>
      </w:r>
      <w:r w:rsidR="00836CE6" w:rsidRPr="00306845">
        <w:rPr>
          <w:rFonts w:asciiTheme="majorHAnsi" w:hAnsiTheme="majorHAnsi"/>
        </w:rPr>
        <w:t>-Kenmore</w:t>
      </w:r>
    </w:p>
    <w:p w14:paraId="79989E75" w14:textId="77777777" w:rsidR="00545100" w:rsidRPr="00306845" w:rsidRDefault="001A5230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Assorted Sheet pans and</w:t>
      </w:r>
      <w:r w:rsidR="00985FB2" w:rsidRPr="00306845">
        <w:rPr>
          <w:rFonts w:asciiTheme="majorHAnsi" w:hAnsiTheme="majorHAnsi"/>
        </w:rPr>
        <w:t xml:space="preserve"> </w:t>
      </w:r>
      <w:proofErr w:type="spellStart"/>
      <w:r w:rsidR="00E23B33">
        <w:rPr>
          <w:rFonts w:asciiTheme="majorHAnsi" w:hAnsiTheme="majorHAnsi"/>
        </w:rPr>
        <w:t>Bake</w:t>
      </w:r>
      <w:r w:rsidR="00EB5008" w:rsidRPr="00306845">
        <w:rPr>
          <w:rFonts w:asciiTheme="majorHAnsi" w:hAnsiTheme="majorHAnsi"/>
        </w:rPr>
        <w:t>ware</w:t>
      </w:r>
      <w:proofErr w:type="spellEnd"/>
      <w:r w:rsidR="00E23B33">
        <w:rPr>
          <w:rFonts w:asciiTheme="majorHAnsi" w:hAnsiTheme="majorHAnsi"/>
        </w:rPr>
        <w:t xml:space="preserve">  (a few personal pieces of owner's will be removed)</w:t>
      </w:r>
    </w:p>
    <w:p w14:paraId="6F03F825" w14:textId="77777777" w:rsidR="00CB4CB2" w:rsidRPr="00306845" w:rsidRDefault="00CB4CB2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Assorted Pots &amp; Pans</w:t>
      </w:r>
      <w:r w:rsidR="00E23B33">
        <w:rPr>
          <w:rFonts w:asciiTheme="majorHAnsi" w:hAnsiTheme="majorHAnsi"/>
        </w:rPr>
        <w:t xml:space="preserve"> (a few personal pieces of owner's will be removed)</w:t>
      </w:r>
    </w:p>
    <w:p w14:paraId="06539736" w14:textId="4C835982" w:rsidR="00EE7242" w:rsidRPr="00306845" w:rsidRDefault="00576B7D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4C4F64" w:rsidRPr="00306845">
        <w:rPr>
          <w:rFonts w:asciiTheme="majorHAnsi" w:hAnsiTheme="majorHAnsi"/>
        </w:rPr>
        <w:t xml:space="preserve"> KITCHENAID</w:t>
      </w:r>
      <w:r w:rsidR="00EE7242" w:rsidRPr="00306845">
        <w:rPr>
          <w:rFonts w:asciiTheme="majorHAnsi" w:hAnsiTheme="majorHAnsi"/>
        </w:rPr>
        <w:t xml:space="preserve"> mixers</w:t>
      </w:r>
    </w:p>
    <w:p w14:paraId="4FDC9828" w14:textId="77777777" w:rsidR="00EE7242" w:rsidRPr="00306845" w:rsidRDefault="00CB4CB2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3</w:t>
      </w:r>
      <w:r w:rsidR="001A5230" w:rsidRPr="00306845">
        <w:rPr>
          <w:rFonts w:asciiTheme="majorHAnsi" w:hAnsiTheme="majorHAnsi"/>
        </w:rPr>
        <w:t xml:space="preserve"> Commercial </w:t>
      </w:r>
      <w:r w:rsidR="004C4F64" w:rsidRPr="00306845">
        <w:rPr>
          <w:rFonts w:asciiTheme="majorHAnsi" w:hAnsiTheme="majorHAnsi"/>
        </w:rPr>
        <w:t xml:space="preserve">CUISINART </w:t>
      </w:r>
      <w:r w:rsidR="001A5230" w:rsidRPr="00306845">
        <w:rPr>
          <w:rFonts w:asciiTheme="majorHAnsi" w:hAnsiTheme="majorHAnsi"/>
        </w:rPr>
        <w:t>Food P</w:t>
      </w:r>
      <w:r w:rsidR="00EE7242" w:rsidRPr="00306845">
        <w:rPr>
          <w:rFonts w:asciiTheme="majorHAnsi" w:hAnsiTheme="majorHAnsi"/>
        </w:rPr>
        <w:t>rocessors</w:t>
      </w:r>
    </w:p>
    <w:p w14:paraId="5CC61072" w14:textId="77777777" w:rsidR="00CB4CB2" w:rsidRPr="00306845" w:rsidRDefault="00CB4CB2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2 Ice Cream Machines</w:t>
      </w:r>
      <w:r w:rsidR="004C4F64" w:rsidRPr="00306845">
        <w:rPr>
          <w:rFonts w:asciiTheme="majorHAnsi" w:hAnsiTheme="majorHAnsi"/>
        </w:rPr>
        <w:t xml:space="preserve"> CUISINART</w:t>
      </w:r>
    </w:p>
    <w:p w14:paraId="3571BE0E" w14:textId="15018BED" w:rsidR="00EE7242" w:rsidRPr="00306845" w:rsidRDefault="00EE7242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6' Stainless Steel Work Tables</w:t>
      </w:r>
      <w:r w:rsidR="006B64C2">
        <w:rPr>
          <w:rFonts w:asciiTheme="majorHAnsi" w:hAnsiTheme="majorHAnsi"/>
        </w:rPr>
        <w:t xml:space="preserve"> 4-6</w:t>
      </w:r>
    </w:p>
    <w:p w14:paraId="6794F45A" w14:textId="77777777" w:rsidR="00EE7242" w:rsidRPr="00306845" w:rsidRDefault="001A5230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S</w:t>
      </w:r>
      <w:r w:rsidR="00EE7242" w:rsidRPr="00306845">
        <w:rPr>
          <w:rFonts w:asciiTheme="majorHAnsi" w:hAnsiTheme="majorHAnsi"/>
        </w:rPr>
        <w:t>tainless/glass work bowls</w:t>
      </w:r>
    </w:p>
    <w:p w14:paraId="586F15A8" w14:textId="77777777" w:rsidR="00EE7242" w:rsidRPr="00306845" w:rsidRDefault="001A5230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Assorted w</w:t>
      </w:r>
      <w:r w:rsidR="00EE7242" w:rsidRPr="00306845">
        <w:rPr>
          <w:rFonts w:asciiTheme="majorHAnsi" w:hAnsiTheme="majorHAnsi"/>
        </w:rPr>
        <w:t>hisks, spatulas, measuring cups/spoons, cutting boards</w:t>
      </w:r>
    </w:p>
    <w:p w14:paraId="389EBCA0" w14:textId="7EC4E79C" w:rsidR="00EE7242" w:rsidRPr="00306845" w:rsidRDefault="006B64C2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assorted</w:t>
      </w:r>
      <w:proofErr w:type="gramEnd"/>
      <w:r w:rsidR="00545100" w:rsidRPr="00306845">
        <w:rPr>
          <w:rFonts w:asciiTheme="majorHAnsi" w:hAnsiTheme="majorHAnsi"/>
        </w:rPr>
        <w:t xml:space="preserve"> chef's knives</w:t>
      </w:r>
    </w:p>
    <w:p w14:paraId="58E791AD" w14:textId="77777777" w:rsidR="00CB4CB2" w:rsidRPr="00306845" w:rsidRDefault="00CB4CB2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 xml:space="preserve">Flour/sugar/confectioner 50 </w:t>
      </w:r>
      <w:r w:rsidR="00EB5008" w:rsidRPr="00306845">
        <w:rPr>
          <w:rFonts w:asciiTheme="majorHAnsi" w:hAnsiTheme="majorHAnsi"/>
        </w:rPr>
        <w:t>lb.</w:t>
      </w:r>
      <w:r w:rsidRPr="00306845">
        <w:rPr>
          <w:rFonts w:asciiTheme="majorHAnsi" w:hAnsiTheme="majorHAnsi"/>
        </w:rPr>
        <w:t xml:space="preserve"> rolling bin</w:t>
      </w:r>
    </w:p>
    <w:p w14:paraId="46CC831F" w14:textId="77777777" w:rsidR="00220504" w:rsidRPr="00306845" w:rsidRDefault="00220504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Assorted plates, f</w:t>
      </w:r>
      <w:r w:rsidR="00545100" w:rsidRPr="00306845">
        <w:rPr>
          <w:rFonts w:asciiTheme="majorHAnsi" w:hAnsiTheme="majorHAnsi"/>
        </w:rPr>
        <w:t>latware, glassware, platters/serving bowls, coffee cups</w:t>
      </w:r>
      <w:r w:rsidR="00D8405C" w:rsidRPr="00306845">
        <w:rPr>
          <w:rFonts w:asciiTheme="majorHAnsi" w:hAnsiTheme="majorHAnsi"/>
        </w:rPr>
        <w:t>, pitchers</w:t>
      </w:r>
      <w:r w:rsidR="00E23B33">
        <w:rPr>
          <w:rFonts w:asciiTheme="majorHAnsi" w:hAnsiTheme="majorHAnsi"/>
        </w:rPr>
        <w:t xml:space="preserve">  (a few personal pieces of owner's will be removed)</w:t>
      </w:r>
    </w:p>
    <w:p w14:paraId="2ECF1DF8" w14:textId="54130F80" w:rsidR="004C4F64" w:rsidRPr="00306845" w:rsidRDefault="00220504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60" round tables</w:t>
      </w:r>
      <w:r w:rsidR="006B64C2">
        <w:rPr>
          <w:rFonts w:asciiTheme="majorHAnsi" w:hAnsiTheme="majorHAnsi"/>
        </w:rPr>
        <w:t xml:space="preserve"> 8-10</w:t>
      </w:r>
    </w:p>
    <w:p w14:paraId="5ABD8789" w14:textId="7A46853A" w:rsidR="00985FB2" w:rsidRPr="00306845" w:rsidRDefault="00985FB2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36" round tables</w:t>
      </w:r>
      <w:r w:rsidR="006B64C2">
        <w:rPr>
          <w:rFonts w:asciiTheme="majorHAnsi" w:hAnsiTheme="majorHAnsi"/>
        </w:rPr>
        <w:t xml:space="preserve"> 2</w:t>
      </w:r>
    </w:p>
    <w:p w14:paraId="340587CF" w14:textId="7E71F934" w:rsidR="004C4F64" w:rsidRPr="00306845" w:rsidRDefault="00220504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6' rectangle tables</w:t>
      </w:r>
      <w:r w:rsidR="006B64C2">
        <w:rPr>
          <w:rFonts w:asciiTheme="majorHAnsi" w:hAnsiTheme="majorHAnsi"/>
        </w:rPr>
        <w:t xml:space="preserve"> 6-8</w:t>
      </w:r>
    </w:p>
    <w:p w14:paraId="5337DF66" w14:textId="757238E6" w:rsidR="00220504" w:rsidRPr="00306845" w:rsidRDefault="00EB5008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Stainless</w:t>
      </w:r>
      <w:r w:rsidR="00220504" w:rsidRPr="00306845">
        <w:rPr>
          <w:rFonts w:asciiTheme="majorHAnsi" w:hAnsiTheme="majorHAnsi"/>
        </w:rPr>
        <w:t xml:space="preserve"> steel chairs</w:t>
      </w:r>
      <w:r w:rsidR="006B64C2">
        <w:rPr>
          <w:rFonts w:asciiTheme="majorHAnsi" w:hAnsiTheme="majorHAnsi"/>
        </w:rPr>
        <w:t xml:space="preserve"> approximately 65</w:t>
      </w:r>
    </w:p>
    <w:p w14:paraId="218225AC" w14:textId="39FDB6E2" w:rsidR="00545100" w:rsidRPr="00306845" w:rsidRDefault="00EB5008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Stainless</w:t>
      </w:r>
      <w:r w:rsidR="00545100" w:rsidRPr="00306845">
        <w:rPr>
          <w:rFonts w:asciiTheme="majorHAnsi" w:hAnsiTheme="majorHAnsi"/>
        </w:rPr>
        <w:t xml:space="preserve"> steel bar stools</w:t>
      </w:r>
      <w:r w:rsidR="006B64C2">
        <w:rPr>
          <w:rFonts w:asciiTheme="majorHAnsi" w:hAnsiTheme="majorHAnsi"/>
        </w:rPr>
        <w:t xml:space="preserve"> 4</w:t>
      </w:r>
    </w:p>
    <w:p w14:paraId="18EBF441" w14:textId="77777777" w:rsidR="00220504" w:rsidRPr="00306845" w:rsidRDefault="00EE7242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 xml:space="preserve">Assorted Table </w:t>
      </w:r>
      <w:r w:rsidR="00220504" w:rsidRPr="00306845">
        <w:rPr>
          <w:rFonts w:asciiTheme="majorHAnsi" w:hAnsiTheme="majorHAnsi"/>
        </w:rPr>
        <w:t>Linens</w:t>
      </w:r>
      <w:r w:rsidRPr="00306845">
        <w:rPr>
          <w:rFonts w:asciiTheme="majorHAnsi" w:hAnsiTheme="majorHAnsi"/>
        </w:rPr>
        <w:t xml:space="preserve"> and overlays</w:t>
      </w:r>
    </w:p>
    <w:p w14:paraId="2F062101" w14:textId="77777777" w:rsidR="00EE7242" w:rsidRPr="00306845" w:rsidRDefault="00EE7242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Assorted napkins</w:t>
      </w:r>
    </w:p>
    <w:p w14:paraId="192CF078" w14:textId="77777777" w:rsidR="00545100" w:rsidRPr="00306845" w:rsidRDefault="00545100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Massage Table</w:t>
      </w:r>
    </w:p>
    <w:p w14:paraId="6C11DB8C" w14:textId="77777777" w:rsidR="00CB4CB2" w:rsidRPr="00306845" w:rsidRDefault="00CB4CB2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Janitorial Equipment/cleaning needs</w:t>
      </w:r>
    </w:p>
    <w:p w14:paraId="04206D4B" w14:textId="77777777" w:rsidR="00EB5008" w:rsidRPr="00306845" w:rsidRDefault="00EB5008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Trash and Recycle Bins</w:t>
      </w:r>
    </w:p>
    <w:p w14:paraId="6B0D8B38" w14:textId="77777777" w:rsidR="00D8405C" w:rsidRPr="00306845" w:rsidRDefault="00D8405C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Employee Lockers</w:t>
      </w:r>
    </w:p>
    <w:p w14:paraId="5DAA8A17" w14:textId="77777777" w:rsidR="00836CE6" w:rsidRPr="00306845" w:rsidRDefault="00836CE6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2 commercial coffee urns/36 and 55 cup-Westbend</w:t>
      </w:r>
    </w:p>
    <w:p w14:paraId="72807802" w14:textId="77777777" w:rsidR="00836CE6" w:rsidRPr="00306845" w:rsidRDefault="00836CE6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2 glass drink dispensers</w:t>
      </w:r>
    </w:p>
    <w:p w14:paraId="4588E05C" w14:textId="77777777" w:rsidR="00D8405C" w:rsidRPr="00306845" w:rsidRDefault="00D8405C" w:rsidP="0030684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Garden Hoses and Hose Holders</w:t>
      </w:r>
    </w:p>
    <w:p w14:paraId="2F13F82C" w14:textId="77777777" w:rsidR="00D8405C" w:rsidRPr="006A7529" w:rsidRDefault="00D8405C" w:rsidP="007753EA">
      <w:pPr>
        <w:rPr>
          <w:rFonts w:asciiTheme="majorHAnsi" w:hAnsiTheme="majorHAnsi"/>
        </w:rPr>
      </w:pPr>
    </w:p>
    <w:p w14:paraId="2C248627" w14:textId="77777777" w:rsidR="00EE7242" w:rsidRPr="006A7529" w:rsidRDefault="00EE7242" w:rsidP="007753EA">
      <w:pPr>
        <w:rPr>
          <w:rFonts w:asciiTheme="majorHAnsi" w:hAnsiTheme="majorHAnsi"/>
        </w:rPr>
      </w:pPr>
    </w:p>
    <w:p w14:paraId="1B4B7ED6" w14:textId="77777777" w:rsidR="006B64C2" w:rsidRDefault="006B64C2" w:rsidP="007753EA">
      <w:pPr>
        <w:rPr>
          <w:rFonts w:asciiTheme="majorHAnsi" w:hAnsiTheme="majorHAnsi"/>
          <w:b/>
        </w:rPr>
      </w:pPr>
    </w:p>
    <w:p w14:paraId="3A4D8BE5" w14:textId="77777777" w:rsidR="006B64C2" w:rsidRDefault="006B64C2" w:rsidP="007753EA">
      <w:pPr>
        <w:rPr>
          <w:rFonts w:asciiTheme="majorHAnsi" w:hAnsiTheme="majorHAnsi"/>
          <w:b/>
        </w:rPr>
      </w:pPr>
    </w:p>
    <w:p w14:paraId="1A194EE6" w14:textId="77777777" w:rsidR="00533B13" w:rsidRDefault="00533B13" w:rsidP="007753EA">
      <w:pPr>
        <w:rPr>
          <w:rFonts w:asciiTheme="majorHAnsi" w:hAnsiTheme="majorHAnsi"/>
          <w:b/>
        </w:rPr>
      </w:pPr>
    </w:p>
    <w:p w14:paraId="57F47BA2" w14:textId="77777777" w:rsidR="00533B13" w:rsidRDefault="00533B13" w:rsidP="007753EA">
      <w:pPr>
        <w:rPr>
          <w:rFonts w:asciiTheme="majorHAnsi" w:hAnsiTheme="majorHAnsi"/>
          <w:b/>
        </w:rPr>
      </w:pPr>
    </w:p>
    <w:p w14:paraId="5937EAE3" w14:textId="77777777" w:rsidR="00533B13" w:rsidRDefault="00533B13" w:rsidP="007753EA">
      <w:pPr>
        <w:rPr>
          <w:rFonts w:asciiTheme="majorHAnsi" w:hAnsiTheme="majorHAnsi"/>
          <w:b/>
        </w:rPr>
      </w:pPr>
    </w:p>
    <w:p w14:paraId="513AFC07" w14:textId="77777777" w:rsidR="00533B13" w:rsidRDefault="00533B13" w:rsidP="007753EA">
      <w:pPr>
        <w:rPr>
          <w:rFonts w:asciiTheme="majorHAnsi" w:hAnsiTheme="majorHAnsi"/>
          <w:b/>
        </w:rPr>
      </w:pPr>
    </w:p>
    <w:p w14:paraId="103B5BAA" w14:textId="77777777" w:rsidR="000938EF" w:rsidRDefault="00985FB2" w:rsidP="007753EA">
      <w:pPr>
        <w:rPr>
          <w:rFonts w:asciiTheme="majorHAnsi" w:hAnsiTheme="majorHAnsi"/>
          <w:b/>
        </w:rPr>
      </w:pPr>
      <w:r w:rsidRPr="006A7529">
        <w:rPr>
          <w:rFonts w:asciiTheme="majorHAnsi" w:hAnsiTheme="majorHAnsi"/>
          <w:b/>
        </w:rPr>
        <w:lastRenderedPageBreak/>
        <w:t xml:space="preserve">Does Not Convey </w:t>
      </w:r>
      <w:r w:rsidR="003104C7">
        <w:rPr>
          <w:rFonts w:asciiTheme="majorHAnsi" w:hAnsiTheme="majorHAnsi"/>
          <w:b/>
        </w:rPr>
        <w:t>from</w:t>
      </w:r>
      <w:r w:rsidRPr="006A7529">
        <w:rPr>
          <w:rFonts w:asciiTheme="majorHAnsi" w:hAnsiTheme="majorHAnsi"/>
          <w:b/>
        </w:rPr>
        <w:t xml:space="preserve"> Kitchen:</w:t>
      </w:r>
    </w:p>
    <w:p w14:paraId="15383FC4" w14:textId="56A2DF8A" w:rsidR="006B64C2" w:rsidRDefault="006B64C2" w:rsidP="007753EA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2 Product Sales racks</w:t>
      </w:r>
      <w:r>
        <w:rPr>
          <w:rFonts w:asciiTheme="majorHAnsi" w:hAnsiTheme="majorHAnsi"/>
        </w:rPr>
        <w:t xml:space="preserve"> </w:t>
      </w:r>
    </w:p>
    <w:p w14:paraId="4BFC93DA" w14:textId="7E4910B6" w:rsidR="006B64C2" w:rsidRPr="006B64C2" w:rsidRDefault="006B64C2" w:rsidP="007753EA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13-15 wire shelving units/pantry</w:t>
      </w:r>
    </w:p>
    <w:p w14:paraId="503845E6" w14:textId="77777777" w:rsidR="000938EF" w:rsidRPr="00306845" w:rsidRDefault="00D8405C" w:rsidP="00306845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Wall</w:t>
      </w:r>
      <w:r w:rsidR="00220504" w:rsidRPr="00306845">
        <w:rPr>
          <w:rFonts w:asciiTheme="majorHAnsi" w:hAnsiTheme="majorHAnsi"/>
        </w:rPr>
        <w:t xml:space="preserve"> Ar</w:t>
      </w:r>
      <w:r w:rsidR="000938EF" w:rsidRPr="00306845">
        <w:rPr>
          <w:rFonts w:asciiTheme="majorHAnsi" w:hAnsiTheme="majorHAnsi"/>
        </w:rPr>
        <w:t>t</w:t>
      </w:r>
      <w:r w:rsidR="00E23B33">
        <w:rPr>
          <w:rFonts w:asciiTheme="majorHAnsi" w:hAnsiTheme="majorHAnsi"/>
        </w:rPr>
        <w:t xml:space="preserve"> (select pieces)</w:t>
      </w:r>
    </w:p>
    <w:p w14:paraId="19DE6ACA" w14:textId="77777777" w:rsidR="000938EF" w:rsidRPr="00306845" w:rsidRDefault="001A5230" w:rsidP="00306845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Office Furniture</w:t>
      </w:r>
    </w:p>
    <w:p w14:paraId="04B37FE2" w14:textId="77777777" w:rsidR="000938EF" w:rsidRPr="00306845" w:rsidRDefault="00545100" w:rsidP="00306845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Massage Room Furniture</w:t>
      </w:r>
    </w:p>
    <w:p w14:paraId="753DB2ED" w14:textId="77777777" w:rsidR="000938EF" w:rsidRPr="00306845" w:rsidRDefault="001A5230" w:rsidP="00306845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3 oak dining room tables</w:t>
      </w:r>
    </w:p>
    <w:p w14:paraId="5B062648" w14:textId="77777777" w:rsidR="000938EF" w:rsidRPr="00306845" w:rsidRDefault="004603B3" w:rsidP="00306845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>2-</w:t>
      </w:r>
      <w:r w:rsidR="00E23B33">
        <w:rPr>
          <w:rFonts w:asciiTheme="majorHAnsi" w:hAnsiTheme="majorHAnsi"/>
        </w:rPr>
        <w:t>Medium</w:t>
      </w:r>
      <w:r w:rsidR="00D8405C" w:rsidRPr="00306845">
        <w:rPr>
          <w:rFonts w:asciiTheme="majorHAnsi" w:hAnsiTheme="majorHAnsi"/>
        </w:rPr>
        <w:t xml:space="preserve"> kitchen </w:t>
      </w:r>
      <w:r w:rsidR="00EB5008" w:rsidRPr="00306845">
        <w:rPr>
          <w:rFonts w:asciiTheme="majorHAnsi" w:hAnsiTheme="majorHAnsi"/>
        </w:rPr>
        <w:t>chalkboard</w:t>
      </w:r>
      <w:r w:rsidR="00E23B33">
        <w:rPr>
          <w:rFonts w:asciiTheme="majorHAnsi" w:hAnsiTheme="majorHAnsi"/>
        </w:rPr>
        <w:t xml:space="preserve"> (large "brain board" does convey)</w:t>
      </w:r>
    </w:p>
    <w:p w14:paraId="15F77F7C" w14:textId="77777777" w:rsidR="00B5771B" w:rsidRPr="00306845" w:rsidRDefault="00EE7242" w:rsidP="00306845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 xml:space="preserve">Foyer and front porch </w:t>
      </w:r>
      <w:r w:rsidR="000938EF" w:rsidRPr="00306845">
        <w:rPr>
          <w:rFonts w:asciiTheme="majorHAnsi" w:hAnsiTheme="majorHAnsi"/>
        </w:rPr>
        <w:t>f</w:t>
      </w:r>
      <w:r w:rsidRPr="00306845">
        <w:rPr>
          <w:rFonts w:asciiTheme="majorHAnsi" w:hAnsiTheme="majorHAnsi"/>
        </w:rPr>
        <w:t>urnitur</w:t>
      </w:r>
      <w:r w:rsidR="00B5771B" w:rsidRPr="00306845">
        <w:rPr>
          <w:rFonts w:asciiTheme="majorHAnsi" w:hAnsiTheme="majorHAnsi"/>
        </w:rPr>
        <w:t>e</w:t>
      </w:r>
    </w:p>
    <w:p w14:paraId="52E27E07" w14:textId="77777777" w:rsidR="00B5771B" w:rsidRPr="00306845" w:rsidRDefault="00D8405C" w:rsidP="00306845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Potted Plants</w:t>
      </w:r>
    </w:p>
    <w:p w14:paraId="5609C568" w14:textId="77777777" w:rsidR="00B5771B" w:rsidRPr="00306845" w:rsidRDefault="00B5771B" w:rsidP="00306845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G</w:t>
      </w:r>
      <w:r w:rsidR="00D8405C" w:rsidRPr="00306845">
        <w:rPr>
          <w:rFonts w:asciiTheme="majorHAnsi" w:hAnsiTheme="majorHAnsi"/>
        </w:rPr>
        <w:t>arden art</w:t>
      </w:r>
    </w:p>
    <w:p w14:paraId="4FE71214" w14:textId="77777777" w:rsidR="00B5771B" w:rsidRPr="00306845" w:rsidRDefault="00B5771B" w:rsidP="00306845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G</w:t>
      </w:r>
      <w:r w:rsidR="00E23B33">
        <w:rPr>
          <w:rFonts w:asciiTheme="majorHAnsi" w:hAnsiTheme="majorHAnsi"/>
        </w:rPr>
        <w:t>alvanized fountain</w:t>
      </w:r>
    </w:p>
    <w:p w14:paraId="6EAD674C" w14:textId="77777777" w:rsidR="00B5771B" w:rsidRPr="00306845" w:rsidRDefault="00B5771B" w:rsidP="00306845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G</w:t>
      </w:r>
      <w:r w:rsidR="00E23B33">
        <w:rPr>
          <w:rFonts w:asciiTheme="majorHAnsi" w:hAnsiTheme="majorHAnsi"/>
        </w:rPr>
        <w:t>arden swing</w:t>
      </w:r>
    </w:p>
    <w:p w14:paraId="0D60CD3E" w14:textId="660DBD3F" w:rsidR="00B5771B" w:rsidRPr="00306845" w:rsidRDefault="00576B7D" w:rsidP="00306845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Antique </w:t>
      </w:r>
      <w:r w:rsidR="00D8405C" w:rsidRPr="00306845">
        <w:rPr>
          <w:rFonts w:asciiTheme="majorHAnsi" w:hAnsiTheme="majorHAnsi"/>
        </w:rPr>
        <w:t>Silverware collection</w:t>
      </w:r>
    </w:p>
    <w:p w14:paraId="5EE37228" w14:textId="77777777" w:rsidR="00533B13" w:rsidRDefault="00307E99" w:rsidP="006B64C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White Columns and green ceramic pots in dining room</w:t>
      </w:r>
    </w:p>
    <w:p w14:paraId="248EF835" w14:textId="569F4BA9" w:rsidR="006B64C2" w:rsidRPr="00306845" w:rsidRDefault="006B64C2" w:rsidP="006B64C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2 two-door TRUE counter top reach in refrigerator</w:t>
      </w:r>
      <w:r>
        <w:rPr>
          <w:rFonts w:asciiTheme="majorHAnsi" w:hAnsiTheme="majorHAnsi"/>
        </w:rPr>
        <w:t>s</w:t>
      </w:r>
    </w:p>
    <w:p w14:paraId="1BD4D5D5" w14:textId="77777777" w:rsidR="006B64C2" w:rsidRPr="00306845" w:rsidRDefault="006B64C2" w:rsidP="006B64C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1-four door TRUE reach in refrigerator</w:t>
      </w:r>
    </w:p>
    <w:p w14:paraId="4F1C1848" w14:textId="77777777" w:rsidR="006B64C2" w:rsidRDefault="006B64C2" w:rsidP="006B64C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1-two door TRUE reach in freezer</w:t>
      </w:r>
    </w:p>
    <w:p w14:paraId="6974C74B" w14:textId="77777777" w:rsidR="006B64C2" w:rsidRDefault="006B64C2" w:rsidP="006B64C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Wine refrigerator-GE Monogram</w:t>
      </w:r>
    </w:p>
    <w:p w14:paraId="77FAC5AC" w14:textId="77777777" w:rsidR="006B64C2" w:rsidRPr="00306845" w:rsidRDefault="006B64C2" w:rsidP="006B64C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06845">
        <w:rPr>
          <w:rFonts w:asciiTheme="majorHAnsi" w:hAnsiTheme="majorHAnsi"/>
        </w:rPr>
        <w:t>Bakers Sheet Pan Rolling Rack</w:t>
      </w:r>
    </w:p>
    <w:p w14:paraId="38678F8C" w14:textId="77777777" w:rsidR="006B64C2" w:rsidRPr="006B64C2" w:rsidRDefault="006B64C2" w:rsidP="006B64C2">
      <w:pPr>
        <w:ind w:left="360"/>
        <w:rPr>
          <w:rFonts w:asciiTheme="majorHAnsi" w:hAnsiTheme="majorHAnsi"/>
        </w:rPr>
      </w:pPr>
    </w:p>
    <w:p w14:paraId="1193AD87" w14:textId="77777777" w:rsidR="006B64C2" w:rsidRPr="006B64C2" w:rsidRDefault="006B64C2" w:rsidP="006B64C2">
      <w:pPr>
        <w:ind w:left="360"/>
        <w:rPr>
          <w:rFonts w:asciiTheme="majorHAnsi" w:hAnsiTheme="majorHAnsi"/>
        </w:rPr>
      </w:pPr>
    </w:p>
    <w:p w14:paraId="075E0531" w14:textId="77777777" w:rsidR="00D8405C" w:rsidRPr="006A7529" w:rsidRDefault="00EB5008" w:rsidP="007753EA">
      <w:pPr>
        <w:rPr>
          <w:rFonts w:asciiTheme="majorHAnsi" w:hAnsiTheme="majorHAnsi"/>
          <w:b/>
        </w:rPr>
      </w:pPr>
      <w:r w:rsidRPr="006A7529">
        <w:rPr>
          <w:rFonts w:asciiTheme="majorHAnsi" w:hAnsiTheme="majorHAnsi"/>
          <w:b/>
        </w:rPr>
        <w:t>Does Not Convey in The Barn:</w:t>
      </w:r>
    </w:p>
    <w:p w14:paraId="3CF9CC2B" w14:textId="77777777" w:rsidR="006A5EA4" w:rsidRDefault="00D8405C" w:rsidP="00D3437D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D3437D">
        <w:rPr>
          <w:rFonts w:asciiTheme="majorHAnsi" w:hAnsiTheme="majorHAnsi"/>
        </w:rPr>
        <w:t>Yoga storage rolling bars and Yoga equipment</w:t>
      </w:r>
    </w:p>
    <w:p w14:paraId="561A5D45" w14:textId="77777777" w:rsidR="009B2E23" w:rsidRDefault="009B2E23" w:rsidP="00D3437D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Wind chimes</w:t>
      </w:r>
    </w:p>
    <w:p w14:paraId="3821FEBE" w14:textId="0C7CB125" w:rsidR="00576B7D" w:rsidRPr="00D3437D" w:rsidRDefault="00576B7D" w:rsidP="00D3437D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Antique Horse Barn sign</w:t>
      </w:r>
    </w:p>
    <w:p w14:paraId="4C78FD20" w14:textId="77777777" w:rsidR="00944F34" w:rsidRDefault="00944F34" w:rsidP="007753EA">
      <w:pPr>
        <w:rPr>
          <w:rFonts w:asciiTheme="majorHAnsi" w:hAnsiTheme="majorHAnsi"/>
        </w:rPr>
      </w:pPr>
    </w:p>
    <w:p w14:paraId="5893A564" w14:textId="77777777" w:rsidR="00944F34" w:rsidRDefault="00944F34" w:rsidP="007753EA">
      <w:pPr>
        <w:rPr>
          <w:rFonts w:asciiTheme="majorHAnsi" w:hAnsiTheme="majorHAnsi"/>
        </w:rPr>
      </w:pPr>
    </w:p>
    <w:p w14:paraId="333CD554" w14:textId="77777777" w:rsidR="00944F34" w:rsidRDefault="00944F34" w:rsidP="007753EA">
      <w:pPr>
        <w:rPr>
          <w:rFonts w:asciiTheme="majorHAnsi" w:hAnsiTheme="majorHAnsi"/>
        </w:rPr>
      </w:pPr>
    </w:p>
    <w:p w14:paraId="3FD0D5DA" w14:textId="77777777" w:rsidR="00847A47" w:rsidRDefault="005E15C9" w:rsidP="007753EA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The information provided by Seller in this document is deemed correct to the best of the Sellers current knowledge. However, it is </w:t>
      </w:r>
      <w:r w:rsidR="00D3437D">
        <w:rPr>
          <w:rFonts w:asciiTheme="majorHAnsi" w:hAnsiTheme="majorHAnsi"/>
          <w:i/>
          <w:sz w:val="32"/>
          <w:szCs w:val="32"/>
        </w:rPr>
        <w:t>Buyer</w:t>
      </w:r>
      <w:r>
        <w:rPr>
          <w:rFonts w:asciiTheme="majorHAnsi" w:hAnsiTheme="majorHAnsi"/>
          <w:i/>
          <w:sz w:val="32"/>
          <w:szCs w:val="32"/>
        </w:rPr>
        <w:t xml:space="preserve">’s responsibility </w:t>
      </w:r>
      <w:r w:rsidR="00D3437D">
        <w:rPr>
          <w:rFonts w:asciiTheme="majorHAnsi" w:hAnsiTheme="majorHAnsi"/>
          <w:i/>
          <w:sz w:val="32"/>
          <w:szCs w:val="32"/>
        </w:rPr>
        <w:t xml:space="preserve">to confirm all data that may influence their decision to purchase this property - including </w:t>
      </w:r>
      <w:r w:rsidR="008233D8">
        <w:rPr>
          <w:rFonts w:asciiTheme="majorHAnsi" w:hAnsiTheme="majorHAnsi"/>
          <w:i/>
          <w:sz w:val="32"/>
          <w:szCs w:val="32"/>
        </w:rPr>
        <w:t>acreage</w:t>
      </w:r>
      <w:r>
        <w:rPr>
          <w:rFonts w:asciiTheme="majorHAnsi" w:hAnsiTheme="majorHAnsi"/>
          <w:i/>
          <w:sz w:val="32"/>
          <w:szCs w:val="32"/>
        </w:rPr>
        <w:t xml:space="preserve">, </w:t>
      </w:r>
      <w:r w:rsidR="00D3437D">
        <w:rPr>
          <w:rFonts w:asciiTheme="majorHAnsi" w:hAnsiTheme="majorHAnsi"/>
          <w:i/>
          <w:sz w:val="32"/>
          <w:szCs w:val="32"/>
        </w:rPr>
        <w:t>square footage</w:t>
      </w:r>
      <w:r>
        <w:rPr>
          <w:rFonts w:asciiTheme="majorHAnsi" w:hAnsiTheme="majorHAnsi"/>
          <w:i/>
          <w:sz w:val="32"/>
          <w:szCs w:val="32"/>
        </w:rPr>
        <w:t xml:space="preserve"> and condition of property. </w:t>
      </w:r>
      <w:r w:rsidR="008233D8">
        <w:rPr>
          <w:rFonts w:asciiTheme="majorHAnsi" w:hAnsiTheme="majorHAnsi"/>
          <w:i/>
          <w:sz w:val="32"/>
          <w:szCs w:val="32"/>
        </w:rPr>
        <w:t xml:space="preserve">A </w:t>
      </w:r>
      <w:r>
        <w:rPr>
          <w:rFonts w:asciiTheme="majorHAnsi" w:hAnsiTheme="majorHAnsi"/>
          <w:i/>
          <w:sz w:val="32"/>
          <w:szCs w:val="32"/>
        </w:rPr>
        <w:t>plat</w:t>
      </w:r>
      <w:r w:rsidR="008233D8">
        <w:rPr>
          <w:rFonts w:asciiTheme="majorHAnsi" w:hAnsiTheme="majorHAnsi"/>
          <w:i/>
          <w:sz w:val="32"/>
          <w:szCs w:val="32"/>
        </w:rPr>
        <w:t xml:space="preserve"> of the land with the main house is available. </w:t>
      </w:r>
    </w:p>
    <w:p w14:paraId="49A8D9F8" w14:textId="77777777" w:rsidR="00847A47" w:rsidRDefault="00847A47" w:rsidP="007753EA">
      <w:pPr>
        <w:rPr>
          <w:rFonts w:asciiTheme="majorHAnsi" w:hAnsiTheme="majorHAnsi"/>
          <w:i/>
          <w:sz w:val="32"/>
          <w:szCs w:val="32"/>
        </w:rPr>
      </w:pPr>
    </w:p>
    <w:p w14:paraId="6DBEEDC3" w14:textId="77777777" w:rsidR="008233D8" w:rsidRPr="00D3437D" w:rsidRDefault="008233D8" w:rsidP="007753EA">
      <w:p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If Buyer requires a new or updated survey it would be a Buyer expense. </w:t>
      </w:r>
    </w:p>
    <w:sectPr w:rsidR="008233D8" w:rsidRPr="00D3437D" w:rsidSect="00A50B16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Times New Roman Bold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4E1"/>
    <w:multiLevelType w:val="hybridMultilevel"/>
    <w:tmpl w:val="9398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49EC"/>
    <w:multiLevelType w:val="hybridMultilevel"/>
    <w:tmpl w:val="6B6E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00CB4"/>
    <w:multiLevelType w:val="hybridMultilevel"/>
    <w:tmpl w:val="0436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453A8"/>
    <w:multiLevelType w:val="hybridMultilevel"/>
    <w:tmpl w:val="2C4E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20302"/>
    <w:multiLevelType w:val="hybridMultilevel"/>
    <w:tmpl w:val="FB36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B4FB0"/>
    <w:multiLevelType w:val="hybridMultilevel"/>
    <w:tmpl w:val="A49E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3090F"/>
    <w:multiLevelType w:val="hybridMultilevel"/>
    <w:tmpl w:val="BFE2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04268"/>
    <w:multiLevelType w:val="hybridMultilevel"/>
    <w:tmpl w:val="9522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42B7F"/>
    <w:multiLevelType w:val="hybridMultilevel"/>
    <w:tmpl w:val="A37A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63B7B"/>
    <w:multiLevelType w:val="hybridMultilevel"/>
    <w:tmpl w:val="1882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07F87"/>
    <w:multiLevelType w:val="hybridMultilevel"/>
    <w:tmpl w:val="4570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47127"/>
    <w:multiLevelType w:val="hybridMultilevel"/>
    <w:tmpl w:val="D6EC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378B9"/>
    <w:multiLevelType w:val="hybridMultilevel"/>
    <w:tmpl w:val="5762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0762D"/>
    <w:multiLevelType w:val="hybridMultilevel"/>
    <w:tmpl w:val="001C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37912"/>
    <w:multiLevelType w:val="hybridMultilevel"/>
    <w:tmpl w:val="DAF4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25F81"/>
    <w:multiLevelType w:val="hybridMultilevel"/>
    <w:tmpl w:val="A252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000DF"/>
    <w:multiLevelType w:val="hybridMultilevel"/>
    <w:tmpl w:val="5852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03560"/>
    <w:multiLevelType w:val="hybridMultilevel"/>
    <w:tmpl w:val="AA8E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3241A"/>
    <w:multiLevelType w:val="hybridMultilevel"/>
    <w:tmpl w:val="6CA0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253AE"/>
    <w:multiLevelType w:val="hybridMultilevel"/>
    <w:tmpl w:val="E298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22D68"/>
    <w:multiLevelType w:val="hybridMultilevel"/>
    <w:tmpl w:val="68EC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A4D94"/>
    <w:multiLevelType w:val="hybridMultilevel"/>
    <w:tmpl w:val="CDFC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7469FA"/>
    <w:multiLevelType w:val="hybridMultilevel"/>
    <w:tmpl w:val="CA10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94E35"/>
    <w:multiLevelType w:val="hybridMultilevel"/>
    <w:tmpl w:val="23BA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E29E7"/>
    <w:multiLevelType w:val="hybridMultilevel"/>
    <w:tmpl w:val="57DA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"/>
  </w:num>
  <w:num w:numId="5">
    <w:abstractNumId w:val="13"/>
  </w:num>
  <w:num w:numId="6">
    <w:abstractNumId w:val="22"/>
  </w:num>
  <w:num w:numId="7">
    <w:abstractNumId w:val="3"/>
  </w:num>
  <w:num w:numId="8">
    <w:abstractNumId w:val="8"/>
  </w:num>
  <w:num w:numId="9">
    <w:abstractNumId w:val="24"/>
  </w:num>
  <w:num w:numId="10">
    <w:abstractNumId w:val="5"/>
  </w:num>
  <w:num w:numId="11">
    <w:abstractNumId w:val="7"/>
  </w:num>
  <w:num w:numId="12">
    <w:abstractNumId w:val="14"/>
  </w:num>
  <w:num w:numId="13">
    <w:abstractNumId w:val="15"/>
  </w:num>
  <w:num w:numId="14">
    <w:abstractNumId w:val="16"/>
  </w:num>
  <w:num w:numId="15">
    <w:abstractNumId w:val="4"/>
  </w:num>
  <w:num w:numId="16">
    <w:abstractNumId w:val="0"/>
  </w:num>
  <w:num w:numId="17">
    <w:abstractNumId w:val="19"/>
  </w:num>
  <w:num w:numId="18">
    <w:abstractNumId w:val="21"/>
  </w:num>
  <w:num w:numId="19">
    <w:abstractNumId w:val="23"/>
  </w:num>
  <w:num w:numId="20">
    <w:abstractNumId w:val="9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m">
    <w15:presenceInfo w15:providerId="None" w15:userId="P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3A"/>
    <w:rsid w:val="00016E5B"/>
    <w:rsid w:val="000670FC"/>
    <w:rsid w:val="00073703"/>
    <w:rsid w:val="00080BAD"/>
    <w:rsid w:val="000938EF"/>
    <w:rsid w:val="000C5837"/>
    <w:rsid w:val="000F4F09"/>
    <w:rsid w:val="00103872"/>
    <w:rsid w:val="00112992"/>
    <w:rsid w:val="0016314A"/>
    <w:rsid w:val="001724CD"/>
    <w:rsid w:val="001A5230"/>
    <w:rsid w:val="001D6C2E"/>
    <w:rsid w:val="001E1AEB"/>
    <w:rsid w:val="00220504"/>
    <w:rsid w:val="00223140"/>
    <w:rsid w:val="002441A9"/>
    <w:rsid w:val="00267394"/>
    <w:rsid w:val="0027336E"/>
    <w:rsid w:val="002936C8"/>
    <w:rsid w:val="002A4F2B"/>
    <w:rsid w:val="002B4CE9"/>
    <w:rsid w:val="002E2D67"/>
    <w:rsid w:val="002F1A23"/>
    <w:rsid w:val="00304F1E"/>
    <w:rsid w:val="00306845"/>
    <w:rsid w:val="00307E99"/>
    <w:rsid w:val="003104C7"/>
    <w:rsid w:val="003422C4"/>
    <w:rsid w:val="0036604E"/>
    <w:rsid w:val="00383C77"/>
    <w:rsid w:val="003B3094"/>
    <w:rsid w:val="003D199F"/>
    <w:rsid w:val="00411BD1"/>
    <w:rsid w:val="00414FBD"/>
    <w:rsid w:val="00423BA7"/>
    <w:rsid w:val="004603B3"/>
    <w:rsid w:val="00485C17"/>
    <w:rsid w:val="00491A17"/>
    <w:rsid w:val="004C4F64"/>
    <w:rsid w:val="004F5E73"/>
    <w:rsid w:val="004F6778"/>
    <w:rsid w:val="0052251F"/>
    <w:rsid w:val="00533B13"/>
    <w:rsid w:val="00545100"/>
    <w:rsid w:val="0054773A"/>
    <w:rsid w:val="00576B7D"/>
    <w:rsid w:val="00596A54"/>
    <w:rsid w:val="005A33B3"/>
    <w:rsid w:val="005A6EF9"/>
    <w:rsid w:val="005D654C"/>
    <w:rsid w:val="005E15C9"/>
    <w:rsid w:val="005E49E4"/>
    <w:rsid w:val="005E7D1B"/>
    <w:rsid w:val="005F07BA"/>
    <w:rsid w:val="0061066E"/>
    <w:rsid w:val="0064593E"/>
    <w:rsid w:val="00653F3A"/>
    <w:rsid w:val="00667BD8"/>
    <w:rsid w:val="00672503"/>
    <w:rsid w:val="006A5EA4"/>
    <w:rsid w:val="006A7529"/>
    <w:rsid w:val="006B37C7"/>
    <w:rsid w:val="006B64C2"/>
    <w:rsid w:val="006C5226"/>
    <w:rsid w:val="006C6A79"/>
    <w:rsid w:val="006D6045"/>
    <w:rsid w:val="006F566A"/>
    <w:rsid w:val="007753EA"/>
    <w:rsid w:val="00785B1E"/>
    <w:rsid w:val="007917B5"/>
    <w:rsid w:val="007D590F"/>
    <w:rsid w:val="007E59AE"/>
    <w:rsid w:val="00800AB4"/>
    <w:rsid w:val="008233D8"/>
    <w:rsid w:val="00830E9E"/>
    <w:rsid w:val="008362C7"/>
    <w:rsid w:val="00836CE6"/>
    <w:rsid w:val="00847A47"/>
    <w:rsid w:val="00876242"/>
    <w:rsid w:val="008B6187"/>
    <w:rsid w:val="009047FA"/>
    <w:rsid w:val="00905E9A"/>
    <w:rsid w:val="0093143B"/>
    <w:rsid w:val="009445DC"/>
    <w:rsid w:val="00944F34"/>
    <w:rsid w:val="00985FB2"/>
    <w:rsid w:val="009911C9"/>
    <w:rsid w:val="00995763"/>
    <w:rsid w:val="009A085A"/>
    <w:rsid w:val="009B2E23"/>
    <w:rsid w:val="00A25FF1"/>
    <w:rsid w:val="00A50B16"/>
    <w:rsid w:val="00A605D1"/>
    <w:rsid w:val="00A639BE"/>
    <w:rsid w:val="00A740CF"/>
    <w:rsid w:val="00AC4A8A"/>
    <w:rsid w:val="00AC7CCA"/>
    <w:rsid w:val="00AF2019"/>
    <w:rsid w:val="00B54E56"/>
    <w:rsid w:val="00B5771B"/>
    <w:rsid w:val="00B73E93"/>
    <w:rsid w:val="00B77F05"/>
    <w:rsid w:val="00BB512B"/>
    <w:rsid w:val="00C445A3"/>
    <w:rsid w:val="00C83EF8"/>
    <w:rsid w:val="00CB4CB2"/>
    <w:rsid w:val="00CD31C9"/>
    <w:rsid w:val="00CE0ABD"/>
    <w:rsid w:val="00D3437D"/>
    <w:rsid w:val="00D37FF2"/>
    <w:rsid w:val="00D555BF"/>
    <w:rsid w:val="00D57653"/>
    <w:rsid w:val="00D8405C"/>
    <w:rsid w:val="00DE1F8C"/>
    <w:rsid w:val="00E00A56"/>
    <w:rsid w:val="00E23B33"/>
    <w:rsid w:val="00E76CEC"/>
    <w:rsid w:val="00E87D7D"/>
    <w:rsid w:val="00EB5008"/>
    <w:rsid w:val="00ED2F97"/>
    <w:rsid w:val="00EE7242"/>
    <w:rsid w:val="00EF6EFE"/>
    <w:rsid w:val="00F022ED"/>
    <w:rsid w:val="00F406A5"/>
    <w:rsid w:val="00F44171"/>
    <w:rsid w:val="00F5461D"/>
    <w:rsid w:val="00F75CCE"/>
    <w:rsid w:val="00F80AAA"/>
    <w:rsid w:val="00F849C3"/>
    <w:rsid w:val="00F859B1"/>
    <w:rsid w:val="00F912A9"/>
    <w:rsid w:val="00FA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6C12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5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9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59B1"/>
  </w:style>
  <w:style w:type="paragraph" w:styleId="BalloonText">
    <w:name w:val="Balloon Text"/>
    <w:basedOn w:val="Normal"/>
    <w:link w:val="BalloonTextChar"/>
    <w:uiPriority w:val="99"/>
    <w:semiHidden/>
    <w:unhideWhenUsed/>
    <w:rsid w:val="00F859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B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00A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5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9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59B1"/>
  </w:style>
  <w:style w:type="paragraph" w:styleId="BalloonText">
    <w:name w:val="Balloon Text"/>
    <w:basedOn w:val="Normal"/>
    <w:link w:val="BalloonTextChar"/>
    <w:uiPriority w:val="99"/>
    <w:semiHidden/>
    <w:unhideWhenUsed/>
    <w:rsid w:val="00F859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B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0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3229</Words>
  <Characters>18407</Characters>
  <Application>Microsoft Macintosh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2019-10-27T18:21:00Z</cp:lastPrinted>
  <dcterms:created xsi:type="dcterms:W3CDTF">2020-05-31T18:45:00Z</dcterms:created>
  <dcterms:modified xsi:type="dcterms:W3CDTF">2020-05-31T18:45:00Z</dcterms:modified>
</cp:coreProperties>
</file>